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AD03C6" w:rsidRDefault="00AD03C6" w:rsidP="005A0241">
      <w:pPr>
        <w:pStyle w:val="Podtytu"/>
      </w:pPr>
    </w:p>
    <w:p w14:paraId="0EE9B86D" w14:textId="77777777" w:rsidR="00AD03C6" w:rsidRDefault="005821EB" w:rsidP="00AD03C6">
      <w:pPr>
        <w:pStyle w:val="Tytu"/>
        <w:spacing w:line="360" w:lineRule="auto"/>
        <w:jc w:val="right"/>
        <w:rPr>
          <w:rFonts w:ascii="Verdana" w:hAnsi="Verdana"/>
          <w:sz w:val="18"/>
          <w:szCs w:val="18"/>
          <w:lang w:val="pl-PL"/>
        </w:rPr>
      </w:pPr>
      <w:r w:rsidRPr="005C3DF5">
        <w:rPr>
          <w:rFonts w:ascii="Verdana" w:hAnsi="Verdana"/>
          <w:b w:val="0"/>
          <w:sz w:val="16"/>
          <w:szCs w:val="16"/>
        </w:rPr>
        <w:t xml:space="preserve">7.2.2 </w:t>
      </w:r>
      <w:r w:rsidR="003659F7">
        <w:rPr>
          <w:rFonts w:ascii="Verdana" w:hAnsi="Verdana"/>
          <w:b w:val="0"/>
          <w:sz w:val="16"/>
          <w:szCs w:val="16"/>
        </w:rPr>
        <w:t>–</w:t>
      </w:r>
      <w:r w:rsidR="005C3DF5" w:rsidRPr="005C3DF5">
        <w:rPr>
          <w:rFonts w:ascii="Verdana" w:hAnsi="Verdana"/>
          <w:b w:val="0"/>
          <w:sz w:val="16"/>
          <w:szCs w:val="16"/>
        </w:rPr>
        <w:t xml:space="preserve"> </w:t>
      </w:r>
      <w:r w:rsidRPr="005C3DF5">
        <w:rPr>
          <w:rFonts w:ascii="Verdana" w:hAnsi="Verdana"/>
          <w:b w:val="0"/>
          <w:sz w:val="16"/>
          <w:szCs w:val="16"/>
        </w:rPr>
        <w:t>Zał</w:t>
      </w:r>
      <w:r w:rsidR="00E015E1">
        <w:rPr>
          <w:rFonts w:ascii="Verdana" w:hAnsi="Verdana"/>
          <w:b w:val="0"/>
          <w:sz w:val="16"/>
          <w:szCs w:val="16"/>
          <w:lang w:val="pl-PL"/>
        </w:rPr>
        <w:t>ącznik nr</w:t>
      </w:r>
      <w:r w:rsidRPr="005C3DF5">
        <w:rPr>
          <w:rFonts w:ascii="Verdana" w:hAnsi="Verdana"/>
          <w:b w:val="0"/>
          <w:sz w:val="16"/>
          <w:szCs w:val="16"/>
        </w:rPr>
        <w:t xml:space="preserve"> 4 </w:t>
      </w:r>
      <w:r w:rsidR="00E015E1">
        <w:rPr>
          <w:rFonts w:ascii="Verdana" w:hAnsi="Verdana"/>
          <w:b w:val="0"/>
          <w:sz w:val="16"/>
          <w:szCs w:val="16"/>
          <w:lang w:val="pl-PL"/>
        </w:rPr>
        <w:t xml:space="preserve">- </w:t>
      </w:r>
      <w:r w:rsidRPr="00DB6471">
        <w:rPr>
          <w:rFonts w:ascii="Verdana" w:hAnsi="Verdana"/>
          <w:b w:val="0"/>
          <w:i/>
          <w:sz w:val="16"/>
          <w:szCs w:val="16"/>
        </w:rPr>
        <w:t>Wzór listy sprawdzającej do kontroli trwałości</w:t>
      </w:r>
    </w:p>
    <w:p w14:paraId="09717A14" w14:textId="77777777" w:rsidR="005E3201" w:rsidRPr="00A12C4C" w:rsidRDefault="005821EB" w:rsidP="00AD03C6">
      <w:pPr>
        <w:pStyle w:val="Tytu"/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/>
      </w:r>
      <w:r w:rsidR="005E3201" w:rsidRPr="00A12C4C">
        <w:rPr>
          <w:rFonts w:ascii="Verdana" w:hAnsi="Verdana"/>
          <w:sz w:val="18"/>
          <w:szCs w:val="18"/>
        </w:rPr>
        <w:t>Lista sprawdzająca</w:t>
      </w:r>
      <w:r w:rsidR="002423F8" w:rsidRPr="00A12C4C">
        <w:rPr>
          <w:rFonts w:ascii="Verdana" w:hAnsi="Verdana"/>
          <w:sz w:val="18"/>
          <w:szCs w:val="18"/>
        </w:rPr>
        <w:t xml:space="preserve"> </w:t>
      </w:r>
      <w:r w:rsidR="005E3201" w:rsidRPr="00A12C4C">
        <w:rPr>
          <w:rFonts w:ascii="Verdana" w:hAnsi="Verdana"/>
          <w:sz w:val="18"/>
          <w:szCs w:val="18"/>
        </w:rPr>
        <w:t xml:space="preserve">do kontroli </w:t>
      </w:r>
      <w:r w:rsidR="002423F8" w:rsidRPr="00A12C4C">
        <w:rPr>
          <w:rFonts w:ascii="Verdana" w:hAnsi="Verdana"/>
          <w:sz w:val="18"/>
          <w:szCs w:val="18"/>
        </w:rPr>
        <w:t>sprawdzającej trwałość projektu</w:t>
      </w:r>
      <w:r w:rsidR="00F604E7">
        <w:rPr>
          <w:rFonts w:ascii="Verdana" w:hAnsi="Verdana"/>
          <w:sz w:val="18"/>
          <w:szCs w:val="18"/>
        </w:rPr>
        <w:br/>
      </w:r>
      <w:r w:rsidR="002423F8" w:rsidRPr="00A12C4C">
        <w:rPr>
          <w:rFonts w:ascii="Verdana" w:hAnsi="Verdana"/>
          <w:sz w:val="18"/>
          <w:szCs w:val="18"/>
        </w:rPr>
        <w:t xml:space="preserve"> w miejscu jego realizacji</w:t>
      </w:r>
    </w:p>
    <w:p w14:paraId="1100E53A" w14:textId="77777777" w:rsidR="005E3201" w:rsidRPr="00A12C4C" w:rsidRDefault="005E3201" w:rsidP="005E3201">
      <w:pPr>
        <w:pStyle w:val="Tytu"/>
        <w:spacing w:line="360" w:lineRule="auto"/>
        <w:ind w:left="-539"/>
        <w:jc w:val="both"/>
        <w:rPr>
          <w:rFonts w:ascii="Verdana" w:hAnsi="Verdana"/>
          <w:sz w:val="18"/>
          <w:szCs w:val="18"/>
        </w:rPr>
      </w:pPr>
      <w:r w:rsidRPr="00A12C4C">
        <w:rPr>
          <w:rFonts w:ascii="Verdana" w:hAnsi="Verdana"/>
          <w:sz w:val="18"/>
          <w:szCs w:val="18"/>
        </w:rPr>
        <w:t xml:space="preserve">Poddziałanie: </w:t>
      </w:r>
    </w:p>
    <w:p w14:paraId="3D524453" w14:textId="77777777" w:rsidR="00B7443A" w:rsidRPr="00A12C4C" w:rsidRDefault="00B7443A" w:rsidP="00B7443A">
      <w:pPr>
        <w:pStyle w:val="Tytu"/>
        <w:spacing w:line="360" w:lineRule="auto"/>
        <w:ind w:left="-539"/>
        <w:jc w:val="left"/>
        <w:rPr>
          <w:rFonts w:ascii="Verdana" w:hAnsi="Verdana"/>
          <w:sz w:val="18"/>
          <w:szCs w:val="18"/>
        </w:rPr>
      </w:pPr>
      <w:r w:rsidRPr="00A12C4C">
        <w:rPr>
          <w:rFonts w:ascii="Verdana" w:hAnsi="Verdana"/>
          <w:sz w:val="18"/>
          <w:szCs w:val="18"/>
        </w:rPr>
        <w:t xml:space="preserve">Nazwa </w:t>
      </w:r>
      <w:r w:rsidR="00490FF9">
        <w:rPr>
          <w:rFonts w:ascii="Verdana" w:hAnsi="Verdana"/>
          <w:sz w:val="18"/>
          <w:szCs w:val="18"/>
        </w:rPr>
        <w:t>B</w:t>
      </w:r>
      <w:r w:rsidRPr="00A12C4C">
        <w:rPr>
          <w:rFonts w:ascii="Verdana" w:hAnsi="Verdana"/>
          <w:sz w:val="18"/>
          <w:szCs w:val="18"/>
        </w:rPr>
        <w:t>eneficjenta:</w:t>
      </w:r>
    </w:p>
    <w:p w14:paraId="0ACA2678" w14:textId="77777777" w:rsidR="00B7443A" w:rsidRPr="00A12C4C" w:rsidRDefault="005E3201" w:rsidP="005E3201">
      <w:pPr>
        <w:pStyle w:val="Tytu"/>
        <w:spacing w:line="360" w:lineRule="auto"/>
        <w:ind w:left="-539"/>
        <w:jc w:val="both"/>
        <w:rPr>
          <w:rFonts w:ascii="Verdana" w:hAnsi="Verdana"/>
          <w:sz w:val="18"/>
          <w:szCs w:val="18"/>
        </w:rPr>
      </w:pPr>
      <w:r w:rsidRPr="00A12C4C">
        <w:rPr>
          <w:rFonts w:ascii="Verdana" w:hAnsi="Verdana"/>
          <w:sz w:val="18"/>
          <w:szCs w:val="18"/>
        </w:rPr>
        <w:t>Tytuł projektu:</w:t>
      </w:r>
    </w:p>
    <w:p w14:paraId="4F4FA922" w14:textId="77777777" w:rsidR="005E3201" w:rsidRPr="00A12C4C" w:rsidRDefault="005E3201" w:rsidP="005E3201">
      <w:pPr>
        <w:pStyle w:val="Tytu"/>
        <w:spacing w:line="360" w:lineRule="auto"/>
        <w:ind w:left="-539"/>
        <w:jc w:val="both"/>
        <w:rPr>
          <w:rFonts w:ascii="Verdana" w:hAnsi="Verdana"/>
          <w:sz w:val="18"/>
          <w:szCs w:val="18"/>
        </w:rPr>
      </w:pPr>
      <w:r w:rsidRPr="00A12C4C">
        <w:rPr>
          <w:rFonts w:ascii="Verdana" w:hAnsi="Verdana"/>
          <w:sz w:val="18"/>
          <w:szCs w:val="18"/>
        </w:rPr>
        <w:t xml:space="preserve">Nr </w:t>
      </w:r>
      <w:r w:rsidR="002F6F16">
        <w:rPr>
          <w:rFonts w:ascii="Verdana" w:hAnsi="Verdana"/>
          <w:sz w:val="18"/>
          <w:szCs w:val="18"/>
          <w:lang w:val="pl-PL"/>
        </w:rPr>
        <w:t>decyzji/</w:t>
      </w:r>
      <w:r w:rsidRPr="00A12C4C">
        <w:rPr>
          <w:rFonts w:ascii="Verdana" w:hAnsi="Verdana"/>
          <w:sz w:val="18"/>
          <w:szCs w:val="18"/>
        </w:rPr>
        <w:t xml:space="preserve">umowy o dofinansowanie: </w:t>
      </w:r>
    </w:p>
    <w:p w14:paraId="38E3C48E" w14:textId="77777777" w:rsidR="005E3201" w:rsidRPr="00A12C4C" w:rsidRDefault="00B7443A" w:rsidP="00BC070F">
      <w:pPr>
        <w:pStyle w:val="Tytu"/>
        <w:spacing w:line="360" w:lineRule="auto"/>
        <w:ind w:left="-539"/>
        <w:jc w:val="both"/>
        <w:rPr>
          <w:rFonts w:ascii="Verdana" w:hAnsi="Verdana"/>
          <w:sz w:val="18"/>
          <w:szCs w:val="18"/>
        </w:rPr>
      </w:pPr>
      <w:r w:rsidRPr="00A12C4C">
        <w:rPr>
          <w:rFonts w:ascii="Verdana" w:hAnsi="Verdana"/>
          <w:sz w:val="18"/>
          <w:szCs w:val="18"/>
        </w:rPr>
        <w:t>Data</w:t>
      </w:r>
      <w:r w:rsidR="004A4077" w:rsidRPr="00A12C4C">
        <w:rPr>
          <w:rFonts w:ascii="Verdana" w:hAnsi="Verdana"/>
          <w:sz w:val="18"/>
          <w:szCs w:val="18"/>
        </w:rPr>
        <w:t xml:space="preserve"> przeprowadzenia</w:t>
      </w:r>
      <w:r w:rsidR="001F27AC" w:rsidRPr="00A12C4C">
        <w:rPr>
          <w:rFonts w:ascii="Verdana" w:hAnsi="Verdana"/>
          <w:sz w:val="18"/>
          <w:szCs w:val="18"/>
        </w:rPr>
        <w:t xml:space="preserve"> kontroli: </w:t>
      </w:r>
    </w:p>
    <w:tbl>
      <w:tblPr>
        <w:tblW w:w="1034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683"/>
        <w:gridCol w:w="569"/>
        <w:gridCol w:w="557"/>
        <w:gridCol w:w="10"/>
        <w:gridCol w:w="557"/>
        <w:gridCol w:w="10"/>
        <w:gridCol w:w="557"/>
        <w:gridCol w:w="10"/>
        <w:gridCol w:w="570"/>
        <w:gridCol w:w="564"/>
        <w:gridCol w:w="2695"/>
      </w:tblGrid>
      <w:tr w:rsidR="00C144FF" w:rsidRPr="00A12C4C" w14:paraId="69F425CA" w14:textId="77777777" w:rsidTr="54F2DF79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D583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Lp.</w:t>
            </w:r>
          </w:p>
        </w:tc>
        <w:tc>
          <w:tcPr>
            <w:tcW w:w="3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D85A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lightGray"/>
                <w:lang w:val="pl-PL"/>
              </w:rPr>
            </w:pPr>
            <w:r w:rsidRPr="00844319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Pytania kontrolne</w:t>
            </w:r>
          </w:p>
        </w:tc>
        <w:tc>
          <w:tcPr>
            <w:tcW w:w="1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319E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Sporządzający</w:t>
            </w:r>
          </w:p>
        </w:tc>
        <w:tc>
          <w:tcPr>
            <w:tcW w:w="1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643D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Sprawdzający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2B14" w14:textId="77777777" w:rsidR="009278D1" w:rsidRDefault="00C144FF" w:rsidP="009278D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Uwagi</w:t>
            </w:r>
            <w:r w:rsidR="009278D1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/rekomendacje</w:t>
            </w:r>
          </w:p>
          <w:p w14:paraId="1FA46E4E" w14:textId="77777777" w:rsidR="00C144FF" w:rsidRPr="00844319" w:rsidRDefault="009278D1" w:rsidP="009278D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/opis stanu faktycznego</w:t>
            </w:r>
          </w:p>
        </w:tc>
      </w:tr>
      <w:tr w:rsidR="00C144FF" w:rsidRPr="00A12C4C" w14:paraId="22E733AB" w14:textId="77777777" w:rsidTr="54F2DF79">
        <w:trPr>
          <w:cantSplit/>
        </w:trPr>
        <w:tc>
          <w:tcPr>
            <w:tcW w:w="567" w:type="dxa"/>
            <w:vMerge/>
          </w:tcPr>
          <w:p w14:paraId="0A37501D" w14:textId="77777777" w:rsidR="00C144FF" w:rsidRPr="00844319" w:rsidRDefault="00C144FF" w:rsidP="00EF20F1">
            <w:pPr>
              <w:pStyle w:val="Tekstpodstawowy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</w:p>
        </w:tc>
        <w:tc>
          <w:tcPr>
            <w:tcW w:w="3683" w:type="dxa"/>
            <w:vMerge/>
            <w:vAlign w:val="center"/>
          </w:tcPr>
          <w:p w14:paraId="5DAB6C7B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7732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Tak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4352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Nie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B854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ND</w:t>
            </w:r>
            <w:r w:rsidR="004E0EA6">
              <w:rPr>
                <w:rStyle w:val="Odwoanieprzypisudolnego"/>
                <w:rFonts w:ascii="Verdana" w:hAnsi="Verdana"/>
                <w:b/>
                <w:bCs/>
                <w:sz w:val="18"/>
                <w:szCs w:val="18"/>
                <w:lang w:val="pl-PL"/>
              </w:rPr>
              <w:footnoteReference w:id="1"/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48BC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Tak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95C5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Nie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2D81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  <w:t>ND</w:t>
            </w:r>
            <w:r w:rsidR="004E0EA6">
              <w:rPr>
                <w:rStyle w:val="Odwoanieprzypisudolnego"/>
                <w:rFonts w:ascii="Verdana" w:hAnsi="Verdana"/>
                <w:b/>
                <w:bCs/>
                <w:sz w:val="18"/>
                <w:szCs w:val="18"/>
                <w:lang w:val="pl-PL"/>
              </w:rPr>
              <w:footnoteReference w:id="2"/>
            </w:r>
          </w:p>
        </w:tc>
        <w:tc>
          <w:tcPr>
            <w:tcW w:w="2695" w:type="dxa"/>
            <w:vMerge/>
            <w:vAlign w:val="center"/>
          </w:tcPr>
          <w:p w14:paraId="02EB378F" w14:textId="77777777" w:rsidR="00C144FF" w:rsidRPr="00844319" w:rsidRDefault="00C144FF" w:rsidP="00EF20F1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lang w:val="pl-PL"/>
              </w:rPr>
            </w:pPr>
          </w:p>
        </w:tc>
      </w:tr>
      <w:tr w:rsidR="000E33F5" w:rsidRPr="00A12C4C" w14:paraId="7A7C3A05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4F6F" w14:textId="77777777" w:rsidR="000E33F5" w:rsidRPr="00844319" w:rsidRDefault="00294C13" w:rsidP="00294C13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 </w:t>
            </w:r>
            <w:r w:rsidR="000E33F5" w:rsidRPr="00844319">
              <w:rPr>
                <w:rFonts w:ascii="Verdana" w:hAnsi="Verdana"/>
                <w:sz w:val="18"/>
                <w:szCs w:val="18"/>
                <w:lang w:val="pl-PL"/>
              </w:rPr>
              <w:t>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E4EE" w14:textId="77777777" w:rsidR="000E33F5" w:rsidRPr="00844319" w:rsidRDefault="000E33F5" w:rsidP="00721156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Czy kontrolowany projekt </w:t>
            </w:r>
            <w:r w:rsidR="00721156" w:rsidRPr="00844319">
              <w:rPr>
                <w:rFonts w:ascii="Verdana" w:hAnsi="Verdana"/>
                <w:sz w:val="18"/>
                <w:szCs w:val="18"/>
                <w:lang w:val="pl-PL"/>
              </w:rPr>
              <w:t>dotyczy tego samego przedsiębiorcy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, z którym zawarto umowę o dofinansowanie projektu (</w:t>
            </w:r>
            <w:r w:rsidR="00EF49D1">
              <w:rPr>
                <w:rFonts w:ascii="Verdana" w:hAnsi="Verdana"/>
                <w:sz w:val="18"/>
                <w:szCs w:val="18"/>
                <w:lang w:val="pl-PL"/>
              </w:rPr>
              <w:t xml:space="preserve">z uwzględnieniem </w:t>
            </w:r>
            <w:proofErr w:type="spellStart"/>
            <w:r w:rsidR="00EF49D1">
              <w:rPr>
                <w:rFonts w:ascii="Verdana" w:hAnsi="Verdana"/>
                <w:sz w:val="18"/>
                <w:szCs w:val="18"/>
                <w:lang w:val="pl-PL"/>
              </w:rPr>
              <w:t>późn</w:t>
            </w:r>
            <w:proofErr w:type="spellEnd"/>
            <w:r w:rsidR="00EF49D1">
              <w:rPr>
                <w:rFonts w:ascii="Verdana" w:hAnsi="Verdana"/>
                <w:sz w:val="18"/>
                <w:szCs w:val="18"/>
                <w:lang w:val="pl-PL"/>
              </w:rPr>
              <w:t xml:space="preserve">. 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aneks</w:t>
            </w:r>
            <w:r w:rsidR="00EF49D1">
              <w:rPr>
                <w:rFonts w:ascii="Verdana" w:hAnsi="Verdana"/>
                <w:sz w:val="18"/>
                <w:szCs w:val="18"/>
                <w:lang w:val="pl-PL"/>
              </w:rPr>
              <w:t>ów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E33F5" w:rsidRPr="00844319" w:rsidRDefault="000E33F5" w:rsidP="00E31DA8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E33F5" w:rsidRPr="00844319" w:rsidRDefault="000E33F5" w:rsidP="00E31DA8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E33F5" w:rsidRPr="00844319" w:rsidRDefault="000E33F5" w:rsidP="00E31DA8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E33F5" w:rsidRPr="00844319" w:rsidRDefault="000E33F5" w:rsidP="00E31DA8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E33F5" w:rsidRPr="00844319" w:rsidRDefault="000E33F5" w:rsidP="00E31DA8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E33F5" w:rsidRPr="00844319" w:rsidRDefault="000E33F5" w:rsidP="00E31DA8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0E33F5" w:rsidRPr="00844319" w:rsidRDefault="000E33F5" w:rsidP="00881102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B9417E" w:rsidRPr="00A12C4C" w14:paraId="649052A7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77777777" w:rsidR="00B9417E" w:rsidRPr="00844319" w:rsidRDefault="00B9417E" w:rsidP="00E412E7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B6CE" w14:textId="77777777" w:rsidR="00B9417E" w:rsidRPr="00844319" w:rsidRDefault="00B9417E" w:rsidP="00C85ADF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Czy </w:t>
            </w:r>
            <w:r w:rsidR="00C85ADF" w:rsidRPr="00844319">
              <w:rPr>
                <w:rFonts w:ascii="Verdana" w:hAnsi="Verdana"/>
                <w:sz w:val="18"/>
                <w:szCs w:val="18"/>
                <w:lang w:val="pl-PL"/>
              </w:rPr>
              <w:t>w okresie trwałości wystąpiły</w:t>
            </w:r>
            <w:r w:rsidR="00E24815"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 przekształcenia i </w:t>
            </w:r>
            <w:r w:rsidR="00C85ADF" w:rsidRPr="00844319">
              <w:rPr>
                <w:rFonts w:ascii="Verdana" w:hAnsi="Verdana"/>
                <w:sz w:val="18"/>
                <w:szCs w:val="18"/>
                <w:lang w:val="pl-PL"/>
              </w:rPr>
              <w:t>zmiany</w:t>
            </w:r>
            <w:r w:rsidR="00961552"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 </w:t>
            </w:r>
            <w:r w:rsidR="00E24815" w:rsidRPr="00844319">
              <w:rPr>
                <w:rFonts w:ascii="Verdana" w:hAnsi="Verdana"/>
                <w:sz w:val="18"/>
                <w:szCs w:val="18"/>
                <w:lang w:val="pl-PL"/>
              </w:rPr>
              <w:t>formy prawnej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 beneficjent</w:t>
            </w:r>
            <w:r w:rsidR="0058043F" w:rsidRPr="00844319">
              <w:rPr>
                <w:rFonts w:ascii="Verdana" w:hAnsi="Verdana"/>
                <w:sz w:val="18"/>
                <w:szCs w:val="18"/>
                <w:lang w:val="pl-PL"/>
              </w:rPr>
              <w:t>a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B9417E" w:rsidRPr="00844319" w:rsidRDefault="00B9417E" w:rsidP="00E412E7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B9417E" w:rsidRPr="00844319" w:rsidRDefault="00B9417E" w:rsidP="00E412E7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B9417E" w:rsidRPr="00844319" w:rsidRDefault="00B9417E" w:rsidP="00E412E7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B9417E" w:rsidRPr="00844319" w:rsidRDefault="00B9417E" w:rsidP="00E412E7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B9417E" w:rsidRPr="00844319" w:rsidRDefault="00B9417E" w:rsidP="00E412E7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B9417E" w:rsidRPr="00844319" w:rsidRDefault="00B9417E" w:rsidP="00E412E7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261" w14:textId="77777777" w:rsidR="00B9417E" w:rsidRPr="00844319" w:rsidRDefault="00B9417E" w:rsidP="00E412E7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40480C09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C79" w14:textId="77777777" w:rsidR="00E411E4" w:rsidRPr="00844319" w:rsidRDefault="00012EA0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2a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4C4" w14:textId="77777777" w:rsidR="00E411E4" w:rsidRPr="00550374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iCs/>
                <w:sz w:val="18"/>
                <w:szCs w:val="18"/>
                <w:lang w:val="pl-PL"/>
              </w:rPr>
              <w:t xml:space="preserve">- czy </w:t>
            </w:r>
            <w:r>
              <w:rPr>
                <w:rFonts w:ascii="Verdana" w:hAnsi="Verdana"/>
                <w:iCs/>
                <w:sz w:val="18"/>
                <w:szCs w:val="18"/>
                <w:lang w:val="pl-PL"/>
              </w:rPr>
              <w:t xml:space="preserve">Beneficjent </w:t>
            </w:r>
            <w:r w:rsidRPr="00844319">
              <w:rPr>
                <w:rFonts w:ascii="Verdana" w:hAnsi="Verdana"/>
                <w:iCs/>
                <w:sz w:val="18"/>
                <w:szCs w:val="18"/>
                <w:lang w:val="pl-PL"/>
              </w:rPr>
              <w:t>wcześniej poinformował pisemnie o tym</w:t>
            </w:r>
            <w:r>
              <w:rPr>
                <w:rFonts w:ascii="Verdana" w:hAnsi="Verdana"/>
                <w:iCs/>
                <w:sz w:val="18"/>
                <w:szCs w:val="18"/>
                <w:lang w:val="pl-PL"/>
              </w:rPr>
              <w:t xml:space="preserve"> fakcie</w:t>
            </w:r>
            <w:r w:rsidRPr="00844319">
              <w:rPr>
                <w:rFonts w:ascii="Verdana" w:hAnsi="Verdana"/>
                <w:iCs/>
                <w:sz w:val="18"/>
                <w:szCs w:val="18"/>
                <w:lang w:val="pl-PL"/>
              </w:rPr>
              <w:t xml:space="preserve"> ŚCP?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652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B6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2120A57E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EB0D" w14:textId="77777777" w:rsidR="00E411E4" w:rsidRPr="00844319" w:rsidRDefault="00012EA0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2b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7F16" w14:textId="77777777" w:rsidR="00E411E4" w:rsidRPr="00550374" w:rsidRDefault="00E411E4" w:rsidP="006A2F58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- czy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Beneficjent 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uzyskał zgodę ŚCP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 w tym zakresie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CB0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B82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1FCABA98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EC4" w14:textId="77777777" w:rsidR="00E411E4" w:rsidRPr="00844319" w:rsidRDefault="00E411E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0627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550374">
              <w:rPr>
                <w:rFonts w:ascii="Verdana" w:hAnsi="Verdana"/>
                <w:sz w:val="18"/>
                <w:szCs w:val="18"/>
                <w:lang w:val="pl-PL"/>
              </w:rPr>
              <w:t>Czy Beneficjent</w:t>
            </w:r>
            <w:r w:rsidR="00FD21F5">
              <w:rPr>
                <w:rFonts w:ascii="Verdana" w:hAnsi="Verdana"/>
                <w:sz w:val="18"/>
                <w:szCs w:val="18"/>
                <w:lang w:val="pl-PL"/>
              </w:rPr>
              <w:t xml:space="preserve"> jest w trudnej sytuacji, tzn.</w:t>
            </w:r>
            <w:r w:rsidRPr="00550374">
              <w:rPr>
                <w:rFonts w:ascii="Verdana" w:hAnsi="Verdana"/>
                <w:sz w:val="18"/>
                <w:szCs w:val="18"/>
                <w:lang w:val="pl-PL"/>
              </w:rPr>
              <w:t xml:space="preserve"> został wykreślony z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KRS /</w:t>
            </w:r>
            <w:r w:rsidRPr="00550374">
              <w:rPr>
                <w:rFonts w:ascii="Verdana" w:hAnsi="Verdana"/>
                <w:sz w:val="18"/>
                <w:szCs w:val="18"/>
                <w:lang w:val="pl-PL"/>
              </w:rPr>
              <w:t>EDG /jego działalność została zawieszona /ogłoszono w stosunku do Beneficjenta upadłość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37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23F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EAD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451B9E" w:rsidRPr="00A12C4C" w14:paraId="64A45BDC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451B9E" w:rsidRPr="00844319" w:rsidRDefault="00195169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1331" w14:textId="77777777" w:rsidR="00451B9E" w:rsidRPr="008843FD" w:rsidRDefault="0084662E" w:rsidP="00E411E4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 w:rsidRPr="0084662E">
              <w:rPr>
                <w:rFonts w:ascii="Verdana" w:hAnsi="Verdana"/>
                <w:sz w:val="18"/>
                <w:szCs w:val="18"/>
                <w:lang w:val="pl-PL"/>
              </w:rPr>
              <w:t>Czy w wyniku kontroli można stwierdzić, że zmienił się status MŚP (weryfikacja na podstawie informacji zawartych w dokumentacji projektowej, druków ZUS DRA, baz danych CEIDG, KRS ekrs.gov.pl, oględzin siedziby/miejsca realizacji projektu, stron internetowych Beneficjenta)?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253" w14:textId="77777777" w:rsidR="00451B9E" w:rsidRPr="00844319" w:rsidRDefault="00451B9E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523C" w14:textId="77777777" w:rsidR="00451B9E" w:rsidRPr="00844319" w:rsidRDefault="00451B9E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6223" w14:textId="77777777" w:rsidR="00451B9E" w:rsidRPr="00844319" w:rsidRDefault="00451B9E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7A01" w14:textId="77777777" w:rsidR="00451B9E" w:rsidRPr="00844319" w:rsidRDefault="00451B9E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CB0F" w14:textId="77777777" w:rsidR="00451B9E" w:rsidRPr="00844319" w:rsidRDefault="00451B9E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315" w14:textId="77777777" w:rsidR="00451B9E" w:rsidRPr="00844319" w:rsidRDefault="00451B9E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451B9E" w:rsidRPr="00844319" w:rsidRDefault="00451B9E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6204B7" w:rsidRPr="00A12C4C" w14:paraId="7DF49300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6204B7" w:rsidRPr="00844319" w:rsidRDefault="00195169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A79A" w14:textId="77777777" w:rsidR="006204B7" w:rsidRPr="00844319" w:rsidRDefault="006204B7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dane wynikające z dokumentów ZUS DRA i sprawozdań finansowych mogą świadczyć o zmianie statusu Beneficjenta (jeśli tak, to czy Beneficjent przedstawił oświadczenie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statusu z wyliczeniem zatrudnienia)?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E20" w14:textId="77777777" w:rsidR="006204B7" w:rsidRPr="00844319" w:rsidRDefault="006204B7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9E56" w14:textId="77777777" w:rsidR="006204B7" w:rsidRPr="00844319" w:rsidRDefault="006204B7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6204B7" w:rsidRPr="00844319" w:rsidRDefault="006204B7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6204B7" w:rsidRPr="00844319" w:rsidRDefault="006204B7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0EB" w14:textId="77777777" w:rsidR="006204B7" w:rsidRPr="00844319" w:rsidRDefault="006204B7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05D2" w14:textId="77777777" w:rsidR="006204B7" w:rsidRPr="00844319" w:rsidRDefault="006204B7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6204B7" w:rsidRPr="00844319" w:rsidRDefault="006204B7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1797B7D4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C04" w14:textId="1BEE7C75" w:rsidR="00E411E4" w:rsidRPr="00844319" w:rsidRDefault="00195169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C1A8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Beneficjent prowadzi działalność określoną we wniosku/umowie o dofinansowanie?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4B8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5F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AD6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07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26A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707CC01C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720F" w14:textId="27296282" w:rsidR="00E411E4" w:rsidRPr="00844319" w:rsidRDefault="00E411E4" w:rsidP="00E411E4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lastRenderedPageBreak/>
              <w:t xml:space="preserve"> </w:t>
            </w:r>
            <w:r w:rsidR="00195169">
              <w:rPr>
                <w:rFonts w:ascii="Verdana" w:hAnsi="Verdana"/>
                <w:sz w:val="18"/>
                <w:szCs w:val="18"/>
                <w:lang w:val="pl-PL"/>
              </w:rPr>
              <w:t>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02C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miejsce realizacji projektu jest zgodne z wnioskiem/umową o dofinansowanie?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FF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0D7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F1B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C34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4E5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983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F7D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9845FA" w:rsidRPr="00A12C4C" w14:paraId="7D6C8BAD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208" w14:textId="77777777" w:rsidR="009845FA" w:rsidRPr="00844319" w:rsidRDefault="00195169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CE78" w14:textId="77777777" w:rsidR="009845FA" w:rsidRPr="00844319" w:rsidRDefault="009845FA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9845FA">
              <w:rPr>
                <w:rFonts w:ascii="Verdana" w:hAnsi="Verdana"/>
                <w:sz w:val="18"/>
                <w:szCs w:val="18"/>
                <w:lang w:val="pl-PL"/>
              </w:rPr>
              <w:t xml:space="preserve">Czy Beneficjent dysponuje przestrzenią w miejscu realizacji projektu umożliwiającą fizyczne rozmieszczenie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wartości niematerialnych i prawnych oraz </w:t>
            </w:r>
            <w:r w:rsidRPr="009845FA">
              <w:rPr>
                <w:rFonts w:ascii="Verdana" w:hAnsi="Verdana"/>
                <w:sz w:val="18"/>
                <w:szCs w:val="18"/>
                <w:lang w:val="pl-PL"/>
              </w:rPr>
              <w:t>środków trwałych zakupionych w projekcie (uwzględniając inne projekty dofinansowane ze środków RPO WSL - aktualnie w trakcie realizacji i okresie trwałości)?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DBDC" w14:textId="77777777" w:rsidR="009845FA" w:rsidRPr="00844319" w:rsidRDefault="009845F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0D3C" w14:textId="77777777" w:rsidR="009845FA" w:rsidRPr="00844319" w:rsidRDefault="009845F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245A" w14:textId="77777777" w:rsidR="009845FA" w:rsidRPr="00844319" w:rsidRDefault="009845F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E67" w14:textId="77777777" w:rsidR="009845FA" w:rsidRPr="00844319" w:rsidRDefault="009845F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5B0" w14:textId="77777777" w:rsidR="009845FA" w:rsidRPr="00844319" w:rsidRDefault="009845F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A69" w14:textId="77777777" w:rsidR="009845FA" w:rsidRPr="00844319" w:rsidRDefault="009845F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9845FA" w:rsidRPr="00844319" w:rsidRDefault="009845FA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17DBA8DE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B06" w14:textId="79B4CC12" w:rsidR="00E411E4" w:rsidRPr="00844319" w:rsidRDefault="00195169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D5BC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środki trwałe/wartości niematerialne i prawne są ujęte w ewidencji środków trwałych/wartości niematerialnych i prawnych?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C9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91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8F9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01F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ABC7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5D1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7FD101DF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584" w14:textId="2805CD3F" w:rsidR="00E411E4" w:rsidRPr="00844319" w:rsidRDefault="00E411E4" w:rsidP="00E411E4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 </w:t>
            </w:r>
            <w:r w:rsidR="00195169">
              <w:rPr>
                <w:rFonts w:ascii="Verdana" w:hAnsi="Verdana"/>
                <w:sz w:val="18"/>
                <w:szCs w:val="18"/>
                <w:lang w:val="pl-PL"/>
              </w:rPr>
              <w:t>10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3473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Beneficjent jest właścicielem/najemcą/dzierżawcą/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br/>
              <w:t>leasingobiorcą (itd.) środków trwałych/wartości niematerialnych i prawnych zgodnie z założeniami określonymi we wniosku/umowie o dofinansowanie?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B4A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C6F4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511A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C3D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141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140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D1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4B562090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C99" w14:textId="019FA35C" w:rsidR="00E411E4" w:rsidRPr="00844319" w:rsidRDefault="00195169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11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8E5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DE0BA8">
              <w:rPr>
                <w:rFonts w:ascii="Verdana" w:hAnsi="Verdana"/>
                <w:sz w:val="18"/>
                <w:szCs w:val="18"/>
                <w:lang w:val="pl-PL"/>
              </w:rPr>
              <w:t>Czy na środkach trwałych/wartościach niematerialnych i prawnych zakupionych w ramach projektu znajdują się oznaczenia o zajęciu komorniczym?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5A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511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E37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30F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542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E394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0AE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139CA747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19EC" w14:textId="644AC01C" w:rsidR="00E411E4" w:rsidRPr="00844319" w:rsidRDefault="00195169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12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5411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środki trwałe/wartości niematerialne i prawne są używane zgodnie z przeznaczeniem określonym we wniosku/umowie o dofinansowanie?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D79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31B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1D2A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E5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03A5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1CD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8E2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5B588AB1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55B" w14:textId="22B8DB26" w:rsidR="00E411E4" w:rsidRPr="00844319" w:rsidRDefault="00E411E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1</w:t>
            </w:r>
            <w:r w:rsidR="00205C4B">
              <w:rPr>
                <w:rFonts w:ascii="Verdana" w:hAnsi="Verdana"/>
                <w:sz w:val="18"/>
                <w:szCs w:val="18"/>
                <w:lang w:val="pl-PL"/>
              </w:rPr>
              <w:t>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1DF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środki trwałe/wartości niematerialne i prawne podlegające kontroli są tymi samymi środkami trwałymi, które podlegały refundacji w ramach wniosków o płatność (czy nie zostały wymienione/sprzedane/itd.)?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7F2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3A6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A73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F2E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F5C7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20A7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70A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07F21002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09ED" w14:textId="28BC121B" w:rsidR="00E411E4" w:rsidRPr="007F7831" w:rsidRDefault="00E411E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 w:rsidRPr="007F7831">
              <w:rPr>
                <w:rFonts w:ascii="Verdana" w:hAnsi="Verdana"/>
                <w:sz w:val="18"/>
                <w:szCs w:val="18"/>
                <w:lang w:val="pl-PL"/>
              </w:rPr>
              <w:t>1</w:t>
            </w:r>
            <w:r w:rsidR="00205C4B">
              <w:rPr>
                <w:rFonts w:ascii="Verdana" w:hAnsi="Verdana"/>
                <w:sz w:val="18"/>
                <w:szCs w:val="18"/>
                <w:lang w:val="pl-PL"/>
              </w:rPr>
              <w:t>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AD2D" w14:textId="77777777" w:rsidR="00E411E4" w:rsidRPr="007F7831" w:rsidRDefault="00E411E4" w:rsidP="006A2F58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7F7831">
              <w:rPr>
                <w:rFonts w:ascii="Verdana" w:hAnsi="Verdana"/>
                <w:sz w:val="18"/>
                <w:szCs w:val="18"/>
              </w:rPr>
              <w:t>Czy zakupione środki trwałe/wartości niematerialne i prawne znajdują się w miejscu realizacji projektu określonym w umowie o dofinansowanie (w przypadku</w:t>
            </w:r>
            <w:r w:rsidR="001B3B99">
              <w:rPr>
                <w:rFonts w:ascii="Verdana" w:hAnsi="Verdana"/>
                <w:sz w:val="18"/>
                <w:szCs w:val="18"/>
                <w:lang w:val="pl-PL"/>
              </w:rPr>
              <w:t xml:space="preserve"> TIK -</w:t>
            </w:r>
            <w:r w:rsidR="001B3B99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B3B99" w:rsidRPr="007F7831">
              <w:rPr>
                <w:rFonts w:ascii="Verdana" w:hAnsi="Verdana"/>
                <w:sz w:val="18"/>
                <w:szCs w:val="18"/>
              </w:rPr>
              <w:t xml:space="preserve">weryfikacja m.in. </w:t>
            </w:r>
            <w:proofErr w:type="spellStart"/>
            <w:r w:rsidR="001B3B99" w:rsidRPr="007F7831">
              <w:rPr>
                <w:rFonts w:ascii="Verdana" w:hAnsi="Verdana"/>
                <w:sz w:val="18"/>
                <w:szCs w:val="18"/>
              </w:rPr>
              <w:t>geolokalizacji</w:t>
            </w:r>
            <w:proofErr w:type="spellEnd"/>
            <w:r w:rsidR="001B3B99" w:rsidRPr="007F7831">
              <w:rPr>
                <w:rFonts w:ascii="Verdana" w:hAnsi="Verdana"/>
                <w:sz w:val="18"/>
                <w:szCs w:val="18"/>
              </w:rPr>
              <w:t xml:space="preserve"> zewnętrznego adresu IP</w:t>
            </w:r>
            <w:r w:rsidR="001B3B99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="001B3B99">
              <w:rPr>
                <w:rFonts w:ascii="Verdana" w:hAnsi="Verdana"/>
                <w:sz w:val="18"/>
                <w:szCs w:val="18"/>
              </w:rPr>
              <w:t>WNiP</w:t>
            </w:r>
            <w:proofErr w:type="spellEnd"/>
            <w:r w:rsidR="001B3B99">
              <w:rPr>
                <w:rFonts w:ascii="Verdana" w:hAnsi="Verdana"/>
                <w:sz w:val="18"/>
                <w:szCs w:val="18"/>
              </w:rPr>
              <w:t xml:space="preserve"> dofinansowanych z art. 14 GBER</w:t>
            </w:r>
            <w:r w:rsidRPr="007F7831">
              <w:rPr>
                <w:rFonts w:ascii="Verdana" w:hAnsi="Verdana"/>
                <w:sz w:val="18"/>
                <w:szCs w:val="18"/>
              </w:rPr>
              <w:t>)</w:t>
            </w:r>
            <w:r w:rsidRPr="00DD2885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4CB7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1CD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701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CA4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72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CD1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BB2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612C450F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B98" w14:textId="520F4C5B" w:rsidR="00E411E4" w:rsidRPr="00844319" w:rsidRDefault="00E411E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1</w:t>
            </w:r>
            <w:r w:rsidR="00791129">
              <w:rPr>
                <w:rFonts w:ascii="Verdana" w:hAnsi="Verdana"/>
                <w:sz w:val="18"/>
                <w:szCs w:val="18"/>
                <w:lang w:val="pl-PL"/>
              </w:rPr>
              <w:t>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F03C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iCs/>
                <w:sz w:val="18"/>
                <w:szCs w:val="18"/>
                <w:lang w:val="pl-PL"/>
              </w:rPr>
              <w:t>Czy w przypadku zbycia aktywa trwałego zakupionego z RPO WSL</w:t>
            </w:r>
            <w:r>
              <w:rPr>
                <w:rFonts w:ascii="Verdana" w:hAnsi="Verdana"/>
                <w:iCs/>
                <w:sz w:val="18"/>
                <w:szCs w:val="18"/>
                <w:lang w:val="pl-PL"/>
              </w:rPr>
              <w:t xml:space="preserve"> 2014-2020</w:t>
            </w:r>
            <w:r w:rsidRPr="00844319">
              <w:rPr>
                <w:rFonts w:ascii="Verdana" w:hAnsi="Verdana"/>
                <w:iCs/>
                <w:sz w:val="18"/>
                <w:szCs w:val="18"/>
                <w:lang w:val="pl-PL"/>
              </w:rPr>
              <w:t xml:space="preserve">,  zakupiono ze środków własnych we właściwym terminie inny, adekwatny składnik aktywów trwałych (o parametrach nie gorszych niż zbywany)? </w:t>
            </w:r>
          </w:p>
          <w:p w14:paraId="5113401A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iCs/>
                <w:sz w:val="18"/>
                <w:szCs w:val="18"/>
                <w:lang w:val="pl-PL"/>
              </w:rPr>
              <w:t>Jeśli tak to: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95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8D3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05E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7F8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7224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8A4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0DEB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3034B947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AF6" w14:textId="2FF121E4" w:rsidR="00E411E4" w:rsidRPr="00844319" w:rsidRDefault="00E411E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1</w:t>
            </w:r>
            <w:r w:rsidR="00791129">
              <w:rPr>
                <w:rFonts w:ascii="Verdana" w:hAnsi="Verdana"/>
                <w:sz w:val="18"/>
                <w:szCs w:val="18"/>
                <w:lang w:val="pl-PL"/>
              </w:rPr>
              <w:t>5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a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50C7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iCs/>
                <w:sz w:val="18"/>
                <w:szCs w:val="18"/>
                <w:lang w:val="pl-PL"/>
              </w:rPr>
              <w:t>- czy wcześniej poinformował pisemnie o tym ŚCP?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2294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CDA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A2D7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55C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F0B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FBA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8EE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72E19A3F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08D0" w14:textId="50ADF1B5" w:rsidR="00E411E4" w:rsidRPr="00844319" w:rsidRDefault="00E411E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1</w:t>
            </w:r>
            <w:r w:rsidR="00791129">
              <w:rPr>
                <w:rFonts w:ascii="Verdana" w:hAnsi="Verdana"/>
                <w:sz w:val="18"/>
                <w:szCs w:val="18"/>
                <w:lang w:val="pl-PL"/>
              </w:rPr>
              <w:t>5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b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0E41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Cs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- czy uzyskał zgodę ŚCP?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EB2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38A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DD9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753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23C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549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19D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6CF45939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D3E" w14:textId="3C1E8A57" w:rsidR="00E411E4" w:rsidRPr="00844319" w:rsidRDefault="00E411E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1</w:t>
            </w:r>
            <w:r w:rsidR="002423E5">
              <w:rPr>
                <w:rFonts w:ascii="Verdana" w:hAnsi="Verdana"/>
                <w:sz w:val="18"/>
                <w:szCs w:val="18"/>
                <w:lang w:val="pl-PL"/>
              </w:rPr>
              <w:t>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CF03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iCs/>
                <w:sz w:val="18"/>
                <w:szCs w:val="18"/>
                <w:lang w:val="pl-PL"/>
              </w:rPr>
              <w:t>Czy projekt podlegał kontroli/audytowi innych instytucji niż ŚCP?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9460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57B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AF4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BD8F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A33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CBC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B09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5CD2DE5E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785" w14:textId="7AAE006C" w:rsidR="00E411E4" w:rsidRPr="00844319" w:rsidRDefault="00E411E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1</w:t>
            </w:r>
            <w:r w:rsidR="002423E5">
              <w:rPr>
                <w:rFonts w:ascii="Verdana" w:hAnsi="Verdana"/>
                <w:sz w:val="18"/>
                <w:szCs w:val="18"/>
                <w:lang w:val="pl-PL"/>
              </w:rPr>
              <w:t>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6C77" w14:textId="77777777" w:rsidR="00E411E4" w:rsidRPr="00844319" w:rsidRDefault="00E411E4" w:rsidP="006A2F58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Czy Beneficjent zastosował się do zaleceń, rekomendacji </w:t>
            </w:r>
            <w:r w:rsidR="00D27C10">
              <w:rPr>
                <w:rFonts w:ascii="Verdana" w:hAnsi="Verdana"/>
                <w:sz w:val="18"/>
                <w:szCs w:val="18"/>
                <w:lang w:val="pl-PL"/>
              </w:rPr>
              <w:t xml:space="preserve">wynikających 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z </w:t>
            </w:r>
            <w:r w:rsidR="00D27C10">
              <w:rPr>
                <w:rFonts w:ascii="Verdana" w:hAnsi="Verdana"/>
                <w:sz w:val="18"/>
                <w:szCs w:val="18"/>
                <w:lang w:val="pl-PL"/>
              </w:rPr>
              <w:t xml:space="preserve">ww. 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kontroli/audytów</w:t>
            </w:r>
            <w:r w:rsidRPr="00844319">
              <w:rPr>
                <w:rFonts w:ascii="Verdana" w:hAnsi="Verdana"/>
                <w:iCs/>
                <w:sz w:val="18"/>
                <w:szCs w:val="18"/>
                <w:lang w:val="pl-PL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A365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F13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9465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23B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EA3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5670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859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66AB7FB0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DC27" w14:textId="005320C1" w:rsidR="00E411E4" w:rsidRPr="00844319" w:rsidRDefault="00DE603B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lastRenderedPageBreak/>
              <w:t>1</w:t>
            </w:r>
            <w:r w:rsidR="0009010F">
              <w:rPr>
                <w:rFonts w:ascii="Verdana" w:hAnsi="Verdana"/>
                <w:sz w:val="18"/>
                <w:szCs w:val="18"/>
                <w:lang w:val="pl-PL"/>
              </w:rPr>
              <w:t>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2443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bCs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Czy Beneficjent udokumentował rozpoczęcie działalności eksportowej/wzrost eksportu, zgodnie z założeniami wniosku aplikacyjnego (efekty projektu)?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E7C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4F1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65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56C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50C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FA47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98B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52412495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7E9D" w14:textId="101C46C9" w:rsidR="00E411E4" w:rsidRPr="00844319" w:rsidRDefault="00E411E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1</w:t>
            </w:r>
            <w:r w:rsidR="0009010F">
              <w:rPr>
                <w:rFonts w:ascii="Verdana" w:hAnsi="Verdana"/>
                <w:sz w:val="18"/>
                <w:szCs w:val="18"/>
                <w:lang w:val="pl-PL"/>
              </w:rPr>
              <w:t>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4500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bCs/>
                <w:sz w:val="18"/>
                <w:szCs w:val="18"/>
                <w:lang w:val="pl-PL"/>
              </w:rPr>
              <w:t>Czy w wyniku ww. kontroli/audytów ewentualne nieprawidłowości powstałe w trakcie/po zakończeniu realizacji projektu zostały usunięte</w:t>
            </w:r>
            <w:r w:rsidRPr="00844319">
              <w:rPr>
                <w:rFonts w:ascii="Verdana" w:hAnsi="Verdana"/>
                <w:iCs/>
                <w:sz w:val="18"/>
                <w:szCs w:val="18"/>
                <w:lang w:val="pl-PL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9487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58D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D3E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CCA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688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29E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57D6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11CC82D9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5A06" w14:textId="1605B94E" w:rsidR="00E411E4" w:rsidRPr="00844319" w:rsidRDefault="0009010F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20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2D08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dokumenty i środki trwałe dotyczące projektu są przechowywane w miejscu wskazanym we wnioskach o płatność?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E7B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70C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ED8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661F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5DC7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58C4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9A1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01AA50C1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1360" w14:textId="20E945E7" w:rsidR="00E411E4" w:rsidRPr="00844319" w:rsidRDefault="0009010F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21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0DDC" w14:textId="77777777" w:rsidR="00E411E4" w:rsidRPr="00844319" w:rsidRDefault="00E411E4" w:rsidP="006A2F58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Beneficjent posiada system</w:t>
            </w:r>
            <w:r w:rsidR="00DF65CF">
              <w:rPr>
                <w:rFonts w:ascii="Verdana" w:hAnsi="Verdana"/>
                <w:sz w:val="18"/>
                <w:szCs w:val="18"/>
                <w:lang w:val="pl-PL"/>
              </w:rPr>
              <w:t>/</w:t>
            </w:r>
            <w:r w:rsidR="00605555">
              <w:rPr>
                <w:rFonts w:ascii="Verdana" w:hAnsi="Verdana"/>
                <w:sz w:val="18"/>
                <w:szCs w:val="18"/>
                <w:lang w:val="pl-PL"/>
              </w:rPr>
              <w:t xml:space="preserve">ustalił </w:t>
            </w:r>
            <w:r w:rsidR="00DF65CF">
              <w:rPr>
                <w:rFonts w:ascii="Verdana" w:hAnsi="Verdana"/>
                <w:sz w:val="18"/>
                <w:szCs w:val="18"/>
                <w:lang w:val="pl-PL"/>
              </w:rPr>
              <w:t>metody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 archiwizacji </w:t>
            </w:r>
            <w:r w:rsidR="003C29D9">
              <w:rPr>
                <w:rFonts w:ascii="Verdana" w:hAnsi="Verdana"/>
                <w:sz w:val="18"/>
                <w:szCs w:val="18"/>
                <w:lang w:val="pl-PL"/>
              </w:rPr>
              <w:t>dokumentacji</w:t>
            </w:r>
            <w:r w:rsidR="003C29D9"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 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dotycząc</w:t>
            </w:r>
            <w:r w:rsidR="003C29D9">
              <w:rPr>
                <w:rFonts w:ascii="Verdana" w:hAnsi="Verdana"/>
                <w:sz w:val="18"/>
                <w:szCs w:val="18"/>
                <w:lang w:val="pl-PL"/>
              </w:rPr>
              <w:t xml:space="preserve">ej 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zrealizowanego projektu?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2CD5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88E4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98E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8E7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863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9B9A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11E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39C7A681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58F" w14:textId="302B7C2C" w:rsidR="00E411E4" w:rsidRPr="00844319" w:rsidRDefault="0009010F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22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D6A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Beneficjent wypełnia obowiązki wynikające z umowy w zakresie informacji i promocji dla projektu?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8A3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1D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C15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D81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E9C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B8A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DE0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9A1AC5" w14:paraId="76F19741" w14:textId="77777777" w:rsidTr="54F2DF79">
        <w:trPr>
          <w:cantSplit/>
          <w:trHeight w:val="418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C8B" w14:textId="4082A990" w:rsidR="00E411E4" w:rsidRDefault="000901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</w:t>
            </w:r>
          </w:p>
        </w:tc>
        <w:tc>
          <w:tcPr>
            <w:tcW w:w="3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60E" w14:textId="77777777" w:rsidR="00E411E4" w:rsidRPr="009A1AC5" w:rsidRDefault="00E411E4" w:rsidP="00E411E4">
            <w:pPr>
              <w:autoSpaceDE w:val="0"/>
              <w:autoSpaceDN w:val="0"/>
              <w:adjustRightInd w:val="0"/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miejscu realizacji </w:t>
            </w:r>
            <w:r w:rsidRPr="00512AB5">
              <w:rPr>
                <w:rFonts w:ascii="Verdana" w:hAnsi="Verdana"/>
                <w:sz w:val="18"/>
                <w:szCs w:val="18"/>
              </w:rPr>
              <w:t>projekt</w:t>
            </w:r>
            <w:r>
              <w:rPr>
                <w:rFonts w:ascii="Verdana" w:hAnsi="Verdana"/>
                <w:sz w:val="18"/>
                <w:szCs w:val="18"/>
              </w:rPr>
              <w:t>u,</w:t>
            </w:r>
            <w:r w:rsidRPr="00512AB5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D4E1D">
              <w:rPr>
                <w:rFonts w:ascii="Verdana" w:hAnsi="Verdana"/>
                <w:sz w:val="18"/>
                <w:szCs w:val="18"/>
              </w:rPr>
              <w:t>który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D4E1D">
              <w:rPr>
                <w:rFonts w:ascii="Verdana" w:hAnsi="Verdana"/>
                <w:sz w:val="18"/>
                <w:szCs w:val="18"/>
              </w:rPr>
              <w:t>uzyskał dofinansowanie na kwotę powyżej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42164E">
              <w:rPr>
                <w:rFonts w:ascii="Verdana" w:hAnsi="Verdana"/>
                <w:sz w:val="18"/>
                <w:szCs w:val="18"/>
              </w:rPr>
              <w:t xml:space="preserve">500 tys. euro i </w:t>
            </w:r>
            <w:r>
              <w:rPr>
                <w:rFonts w:ascii="Verdana" w:hAnsi="Verdana"/>
                <w:sz w:val="18"/>
                <w:szCs w:val="18"/>
              </w:rPr>
              <w:t>który polegał na działaniach</w:t>
            </w:r>
            <w:r w:rsidRPr="0042164E">
              <w:rPr>
                <w:rFonts w:ascii="Verdana" w:hAnsi="Verdana"/>
                <w:sz w:val="18"/>
                <w:szCs w:val="18"/>
              </w:rPr>
              <w:t xml:space="preserve"> w zakresie infrastruktury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42164E">
              <w:rPr>
                <w:rFonts w:ascii="Verdana" w:hAnsi="Verdana"/>
                <w:sz w:val="18"/>
                <w:szCs w:val="18"/>
              </w:rPr>
              <w:t>lub</w:t>
            </w:r>
            <w:r>
              <w:rPr>
                <w:rFonts w:ascii="Verdana" w:hAnsi="Verdana"/>
                <w:sz w:val="18"/>
                <w:szCs w:val="18"/>
              </w:rPr>
              <w:t xml:space="preserve"> pracach budowlanych lub zakupie środków trwałych znajduje się tablica pamiątkowa?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9378" w14:textId="77777777" w:rsidR="00E411E4" w:rsidRPr="003B5742" w:rsidRDefault="00E411E4" w:rsidP="00E411E4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D4E" w14:textId="77777777" w:rsidR="00E411E4" w:rsidRPr="003B5742" w:rsidRDefault="00E411E4" w:rsidP="00E411E4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E8F" w14:textId="77777777" w:rsidR="00E411E4" w:rsidRPr="003B5742" w:rsidRDefault="00E411E4" w:rsidP="00E411E4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899E" w14:textId="77777777" w:rsidR="00E411E4" w:rsidRPr="003B5742" w:rsidRDefault="00E411E4" w:rsidP="00E411E4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B2B" w14:textId="77777777" w:rsidR="00E411E4" w:rsidRPr="003B5742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796" w14:textId="77777777" w:rsidR="00E411E4" w:rsidRPr="003B5742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2F6F" w14:textId="77777777" w:rsidR="00E411E4" w:rsidRPr="003B5742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</w:tr>
      <w:tr w:rsidR="002171C0" w:rsidRPr="00A12C4C" w14:paraId="39663DA4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B8EE" w14:textId="77777777" w:rsidR="002171C0" w:rsidRDefault="002171C0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2</w:t>
            </w:r>
            <w:r w:rsidR="0009010F">
              <w:rPr>
                <w:rFonts w:ascii="Verdana" w:hAnsi="Verdana"/>
                <w:sz w:val="18"/>
                <w:szCs w:val="18"/>
                <w:lang w:val="pl-PL"/>
              </w:rPr>
              <w:t>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16A" w14:textId="77777777" w:rsidR="002171C0" w:rsidRPr="000129F2" w:rsidRDefault="002171C0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2171C0">
              <w:rPr>
                <w:rFonts w:ascii="Verdana" w:hAnsi="Verdana"/>
                <w:sz w:val="18"/>
                <w:szCs w:val="18"/>
                <w:lang w:val="pl-PL"/>
              </w:rPr>
              <w:t xml:space="preserve">Czy </w:t>
            </w:r>
            <w:r w:rsidR="008E2917">
              <w:rPr>
                <w:rFonts w:ascii="Verdana" w:hAnsi="Verdana"/>
                <w:sz w:val="18"/>
                <w:szCs w:val="18"/>
                <w:lang w:val="pl-PL"/>
              </w:rPr>
              <w:t>projekt</w:t>
            </w:r>
            <w:r w:rsidRPr="002171C0">
              <w:rPr>
                <w:rFonts w:ascii="Verdana" w:hAnsi="Verdana"/>
                <w:sz w:val="18"/>
                <w:szCs w:val="18"/>
                <w:lang w:val="pl-PL"/>
              </w:rPr>
              <w:t xml:space="preserve"> jest objęt</w:t>
            </w:r>
            <w:r w:rsidR="008E2917">
              <w:rPr>
                <w:rFonts w:ascii="Verdana" w:hAnsi="Verdana"/>
                <w:sz w:val="18"/>
                <w:szCs w:val="18"/>
                <w:lang w:val="pl-PL"/>
              </w:rPr>
              <w:t>y</w:t>
            </w:r>
            <w:r w:rsidRPr="002171C0">
              <w:rPr>
                <w:rFonts w:ascii="Verdana" w:hAnsi="Verdana"/>
                <w:sz w:val="18"/>
                <w:szCs w:val="18"/>
                <w:lang w:val="pl-PL"/>
              </w:rPr>
              <w:t xml:space="preserve"> zakresem stosowania art. 61 ust. 1 RWP (rozporządzenie nr 1303/2013)?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AD14" w14:textId="77777777" w:rsidR="002171C0" w:rsidRPr="00844319" w:rsidRDefault="002171C0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4E94" w14:textId="77777777" w:rsidR="002171C0" w:rsidRPr="00844319" w:rsidRDefault="002171C0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C42D" w14:textId="77777777" w:rsidR="002171C0" w:rsidRPr="00844319" w:rsidRDefault="002171C0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A723" w14:textId="77777777" w:rsidR="002171C0" w:rsidRPr="00844319" w:rsidRDefault="002171C0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E423" w14:textId="77777777" w:rsidR="002171C0" w:rsidRPr="00844319" w:rsidRDefault="002171C0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BEC" w14:textId="77777777" w:rsidR="002171C0" w:rsidRPr="00844319" w:rsidRDefault="002171C0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315" w14:textId="77777777" w:rsidR="002171C0" w:rsidRPr="00844319" w:rsidRDefault="002171C0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4C2219CC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5569" w14:textId="6FAFD552" w:rsidR="00E411E4" w:rsidRDefault="00DE603B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2</w:t>
            </w:r>
            <w:r w:rsidR="0009010F">
              <w:rPr>
                <w:rFonts w:ascii="Verdana" w:hAnsi="Verdana"/>
                <w:sz w:val="18"/>
                <w:szCs w:val="18"/>
                <w:lang w:val="pl-PL"/>
              </w:rPr>
              <w:t>4</w:t>
            </w:r>
            <w:r w:rsidR="002171C0">
              <w:rPr>
                <w:rFonts w:ascii="Verdana" w:hAnsi="Verdana"/>
                <w:sz w:val="18"/>
                <w:szCs w:val="18"/>
                <w:lang w:val="pl-PL"/>
              </w:rPr>
              <w:t>a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40B" w14:textId="77777777" w:rsidR="00E411E4" w:rsidRPr="000129F2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0129F2">
              <w:rPr>
                <w:rFonts w:ascii="Verdana" w:hAnsi="Verdana"/>
                <w:sz w:val="18"/>
                <w:szCs w:val="18"/>
                <w:lang w:val="pl-PL"/>
              </w:rPr>
              <w:t>Czy w ramach projektu wygenerowano dochód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 (w zakresie dotyczącym </w:t>
            </w:r>
            <w:r w:rsidRPr="000129F2">
              <w:rPr>
                <w:rFonts w:ascii="Verdana" w:hAnsi="Verdana"/>
                <w:sz w:val="18"/>
                <w:szCs w:val="18"/>
                <w:lang w:val="pl-PL"/>
              </w:rPr>
              <w:t>art. 61 rozporządzenie Parlamentu Europejskiego i Rady (UE) nr 1303/2013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)</w:t>
            </w:r>
            <w:r w:rsidRPr="000129F2">
              <w:rPr>
                <w:rFonts w:ascii="Verdana" w:hAnsi="Verdana"/>
                <w:sz w:val="18"/>
                <w:szCs w:val="18"/>
                <w:lang w:val="pl-PL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48E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8E9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95D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BC2F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959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314A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341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886E1A" w:rsidRPr="00A12C4C" w14:paraId="0D4E45C7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DF5C" w14:textId="77777777" w:rsidR="00886E1A" w:rsidRDefault="006F2360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2</w:t>
            </w:r>
            <w:r w:rsidR="0009010F">
              <w:rPr>
                <w:rFonts w:ascii="Verdana" w:hAnsi="Verdana"/>
                <w:sz w:val="18"/>
                <w:szCs w:val="18"/>
                <w:lang w:val="pl-PL"/>
              </w:rPr>
              <w:t>4</w:t>
            </w:r>
            <w:r w:rsidR="002171C0">
              <w:rPr>
                <w:rFonts w:ascii="Verdana" w:hAnsi="Verdana"/>
                <w:sz w:val="18"/>
                <w:szCs w:val="18"/>
                <w:lang w:val="pl-PL"/>
              </w:rPr>
              <w:t>b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5C09" w14:textId="77777777" w:rsidR="00886E1A" w:rsidRPr="000129F2" w:rsidRDefault="00886E1A" w:rsidP="00886E1A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86E1A">
              <w:rPr>
                <w:rFonts w:ascii="Verdana" w:hAnsi="Verdana"/>
                <w:sz w:val="18"/>
                <w:szCs w:val="18"/>
                <w:lang w:val="pl-PL"/>
              </w:rPr>
              <w:t>Czy wpływy środków pieniężnych po ukończeniu projektu pochodziły z bezpośrednich wpłat dokonywanych przez użytkowników lub czy mogą być sklasyfikowane jako „inne wpływy środków pieniężnych”, takie jak inne wkłady z sektora prywatnego lub publicznego lub inne korzyści finansowe?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2083" w14:textId="77777777" w:rsidR="00886E1A" w:rsidRPr="00844319" w:rsidRDefault="00886E1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C951" w14:textId="77777777" w:rsidR="00886E1A" w:rsidRPr="00844319" w:rsidRDefault="00886E1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7232" w14:textId="77777777" w:rsidR="00886E1A" w:rsidRPr="00844319" w:rsidRDefault="00886E1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CA67" w14:textId="77777777" w:rsidR="00886E1A" w:rsidRPr="00844319" w:rsidRDefault="00886E1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B197" w14:textId="77777777" w:rsidR="00886E1A" w:rsidRPr="00844319" w:rsidRDefault="00886E1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8749" w14:textId="77777777" w:rsidR="00886E1A" w:rsidRPr="00844319" w:rsidRDefault="00886E1A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A1A" w14:textId="77777777" w:rsidR="00886E1A" w:rsidRPr="00844319" w:rsidRDefault="00886E1A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3AC419C2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84E" w14:textId="4797AD17" w:rsidR="00E411E4" w:rsidRDefault="00DE603B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2</w:t>
            </w:r>
            <w:r w:rsidR="0009010F">
              <w:rPr>
                <w:rFonts w:ascii="Verdana" w:hAnsi="Verdana"/>
                <w:sz w:val="18"/>
                <w:szCs w:val="18"/>
                <w:lang w:val="pl-PL"/>
              </w:rPr>
              <w:t>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694D" w14:textId="77777777" w:rsidR="00E411E4" w:rsidRPr="000129F2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0129F2">
              <w:rPr>
                <w:rFonts w:ascii="Verdana" w:hAnsi="Verdana"/>
                <w:sz w:val="18"/>
                <w:szCs w:val="18"/>
                <w:lang w:val="pl-PL"/>
              </w:rPr>
              <w:t xml:space="preserve">Czy w ramach projektu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Beneficjent wykazuje i monitoruje zysk w zakresie określonym </w:t>
            </w:r>
            <w:r w:rsidRPr="000129F2">
              <w:rPr>
                <w:rFonts w:ascii="Verdana" w:hAnsi="Verdana"/>
                <w:sz w:val="18"/>
                <w:szCs w:val="18"/>
                <w:lang w:val="pl-PL"/>
              </w:rPr>
              <w:t xml:space="preserve">art.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56</w:t>
            </w:r>
            <w:r w:rsidRPr="000129F2">
              <w:rPr>
                <w:rFonts w:ascii="Verdana" w:hAnsi="Verdana"/>
                <w:sz w:val="18"/>
                <w:szCs w:val="18"/>
                <w:lang w:val="pl-PL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GBER</w:t>
            </w:r>
            <w:r w:rsidRPr="000129F2">
              <w:rPr>
                <w:rFonts w:ascii="Verdana" w:hAnsi="Verdana"/>
                <w:sz w:val="18"/>
                <w:szCs w:val="18"/>
                <w:lang w:val="pl-PL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6CF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2C6A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83F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1D90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26F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B84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231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45B18722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1BD" w14:textId="20D82067" w:rsidR="00E411E4" w:rsidRPr="00844319" w:rsidRDefault="00DE603B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2</w:t>
            </w:r>
            <w:r w:rsidR="0009010F">
              <w:rPr>
                <w:rFonts w:ascii="Verdana" w:hAnsi="Verdana"/>
                <w:sz w:val="18"/>
                <w:szCs w:val="18"/>
                <w:lang w:val="pl-PL"/>
              </w:rPr>
              <w:t>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02D2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Czy Beneficjent odzyskał lub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ma/miał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 możliwość odzyskania VAT (dotyczy wyłącznie sytuacji, gdy VAT był wydatkiem kwalifikowanym w projekcie)?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747A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5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D2A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642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6A8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A70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C79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6AD47B71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43A6" w14:textId="1E5FC91D" w:rsidR="00E411E4" w:rsidRPr="00844319" w:rsidDel="00CE0A3B" w:rsidRDefault="00E411E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2</w:t>
            </w:r>
            <w:r w:rsidR="0009010F">
              <w:rPr>
                <w:rFonts w:ascii="Verdana" w:hAnsi="Verdana"/>
                <w:sz w:val="18"/>
                <w:szCs w:val="18"/>
                <w:lang w:val="pl-PL"/>
              </w:rPr>
              <w:t>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4B5A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środki trwałe/usługi/dostawy podlegające kontroli trwałości zostały sfinansowane z innych funduszy UE/innych programów pomocowych?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D67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B9B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0B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36F5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BAF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88F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B7D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30BE3064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4C96" w14:textId="5BB33221" w:rsidR="00E411E4" w:rsidRPr="00844319" w:rsidDel="00CE0A3B" w:rsidRDefault="00E411E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2</w:t>
            </w:r>
            <w:r w:rsidR="0009010F">
              <w:rPr>
                <w:rFonts w:ascii="Verdana" w:hAnsi="Verdana"/>
                <w:sz w:val="18"/>
                <w:szCs w:val="18"/>
                <w:lang w:val="pl-PL"/>
              </w:rPr>
              <w:t>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0B2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utrzymano skwantyfikowane wskaźniki realizacji celów projektu?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46D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9DA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0E74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FAB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753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A1E0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6F5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823861" w:rsidRPr="00A12C4C" w14:paraId="4AE8F2A9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824B" w14:textId="77777777" w:rsidR="00823861" w:rsidRDefault="0009010F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lastRenderedPageBreak/>
              <w:t>29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9BAB" w14:textId="77777777" w:rsidR="00823861" w:rsidRPr="000B247D" w:rsidRDefault="00823861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23861">
              <w:rPr>
                <w:rFonts w:ascii="Verdana" w:hAnsi="Verdana"/>
                <w:sz w:val="18"/>
                <w:szCs w:val="18"/>
                <w:lang w:val="pl-PL"/>
              </w:rPr>
              <w:t>Czy wymiar czasu pracy dla tych samych osób, których koszty wynagrodzeń są refundowane lub wykazanych w ramach wskaźników odnoszących się do zatrudnienia występujących w innych projektach tego samego Beneficjenta nie przekracza 1 etatu (dot. projektów będących aktualnie w okresie realizacji i trwałości oraz osób wykazanych w rozliczanych wnioskach o płatność - jeśli tak, to czy uzyskano wyjaśnienia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 w tym zakresie</w:t>
            </w:r>
            <w:r w:rsidRPr="00823861">
              <w:rPr>
                <w:rFonts w:ascii="Verdana" w:hAnsi="Verdana"/>
                <w:sz w:val="18"/>
                <w:szCs w:val="18"/>
                <w:lang w:val="pl-PL"/>
              </w:rPr>
              <w:t>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0428" w14:textId="77777777" w:rsidR="00823861" w:rsidRPr="00844319" w:rsidRDefault="00823861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56FE" w14:textId="77777777" w:rsidR="00823861" w:rsidRPr="00844319" w:rsidRDefault="00823861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605A" w14:textId="77777777" w:rsidR="00823861" w:rsidRPr="00844319" w:rsidRDefault="00823861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98F2" w14:textId="77777777" w:rsidR="00823861" w:rsidRPr="00844319" w:rsidRDefault="00823861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A505" w14:textId="77777777" w:rsidR="00823861" w:rsidRPr="00844319" w:rsidRDefault="00823861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9D35" w14:textId="77777777" w:rsidR="00823861" w:rsidRPr="00844319" w:rsidRDefault="00823861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DC7" w14:textId="77777777" w:rsidR="00823861" w:rsidRPr="00844319" w:rsidRDefault="00823861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2D71F5" w:rsidRPr="00A12C4C" w14:paraId="50A7954B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25FC" w14:textId="0496F89B" w:rsidR="002D71F5" w:rsidRPr="00844319" w:rsidRDefault="0009010F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30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49C" w14:textId="77777777" w:rsidR="002D71F5" w:rsidRPr="00844319" w:rsidRDefault="002D71F5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0B247D">
              <w:rPr>
                <w:rFonts w:ascii="Verdana" w:hAnsi="Verdana"/>
                <w:sz w:val="18"/>
                <w:szCs w:val="18"/>
                <w:lang w:val="pl-PL"/>
              </w:rPr>
              <w:t>Czy Beneficjent poinformował IP PRPO WSL o osiągnięciu wskaźników horyzontalnych?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644D" w14:textId="77777777" w:rsidR="002D71F5" w:rsidRPr="00844319" w:rsidRDefault="002D71F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AC43" w14:textId="77777777" w:rsidR="002D71F5" w:rsidRPr="00844319" w:rsidRDefault="002D71F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94B2" w14:textId="77777777" w:rsidR="002D71F5" w:rsidRPr="00844319" w:rsidRDefault="002D71F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DE7F" w14:textId="77777777" w:rsidR="002D71F5" w:rsidRPr="00844319" w:rsidRDefault="002D71F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ADD4" w14:textId="77777777" w:rsidR="002D71F5" w:rsidRPr="00844319" w:rsidRDefault="002D71F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E24A" w14:textId="77777777" w:rsidR="002D71F5" w:rsidRPr="00844319" w:rsidRDefault="002D71F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4669" w14:textId="77777777" w:rsidR="002D71F5" w:rsidRPr="00844319" w:rsidRDefault="002D71F5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11EB9531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C22" w14:textId="61326248" w:rsidR="00E411E4" w:rsidRPr="00844319" w:rsidRDefault="0009010F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31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0E4C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utrzymano ciągłość zatrudnienia (etaty) w ramach wskaźnika dotyczącego nowych miejsc pracy?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004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615A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1AA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9DF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3C4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28E4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CB0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2F55E5" w:rsidRPr="00A12C4C" w14:paraId="2D65BAB0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2C4" w14:textId="77777777" w:rsidR="002F55E5" w:rsidRDefault="0009010F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32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D5F" w14:textId="1790DFBF" w:rsidR="002F55E5" w:rsidRPr="002F55E5" w:rsidRDefault="002F55E5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54F2DF79">
              <w:rPr>
                <w:rFonts w:ascii="Verdana" w:hAnsi="Verdana"/>
                <w:sz w:val="18"/>
                <w:szCs w:val="18"/>
                <w:lang w:val="pl-PL"/>
              </w:rPr>
              <w:t xml:space="preserve">Czy Beneficjent </w:t>
            </w:r>
            <w:r w:rsidR="00DE174C" w:rsidRPr="54F2DF79">
              <w:rPr>
                <w:rFonts w:ascii="Verdana" w:hAnsi="Verdana"/>
                <w:sz w:val="18"/>
                <w:szCs w:val="18"/>
                <w:lang w:val="pl-PL"/>
              </w:rPr>
              <w:t>udokumentował utrzymanie</w:t>
            </w:r>
            <w:r w:rsidRPr="54F2DF79">
              <w:rPr>
                <w:rFonts w:ascii="Verdana" w:hAnsi="Verdana"/>
                <w:sz w:val="18"/>
                <w:szCs w:val="18"/>
                <w:lang w:val="pl-PL"/>
              </w:rPr>
              <w:t xml:space="preserve"> miejsc pracy założon</w:t>
            </w:r>
            <w:r w:rsidR="00B72BC3" w:rsidRPr="54F2DF79">
              <w:rPr>
                <w:rFonts w:ascii="Verdana" w:hAnsi="Verdana"/>
                <w:sz w:val="18"/>
                <w:szCs w:val="18"/>
                <w:lang w:val="pl-PL"/>
              </w:rPr>
              <w:t>ych</w:t>
            </w:r>
            <w:r w:rsidRPr="54F2DF79">
              <w:rPr>
                <w:rFonts w:ascii="Verdana" w:hAnsi="Verdana"/>
                <w:sz w:val="18"/>
                <w:szCs w:val="18"/>
                <w:lang w:val="pl-PL"/>
              </w:rPr>
              <w:t xml:space="preserve"> we wniosku o dofinansowanie</w:t>
            </w:r>
            <w:r w:rsidR="006365A6" w:rsidRPr="54F2DF79">
              <w:rPr>
                <w:rFonts w:ascii="Verdana" w:hAnsi="Verdana"/>
                <w:sz w:val="18"/>
                <w:szCs w:val="18"/>
                <w:lang w:val="pl-PL"/>
              </w:rPr>
              <w:t xml:space="preserve"> (konkurs 26, działanie 3.2 RPO WSL)</w:t>
            </w:r>
            <w:r w:rsidR="00B44DDD">
              <w:rPr>
                <w:rFonts w:ascii="Verdana" w:hAnsi="Verdana"/>
                <w:sz w:val="18"/>
                <w:szCs w:val="18"/>
                <w:lang w:val="pl-PL"/>
              </w:rPr>
              <w:t xml:space="preserve"> – weryfikacja umów o pracę i druków ZUS ZUA</w:t>
            </w:r>
            <w:r w:rsidRPr="54F2DF79">
              <w:rPr>
                <w:rFonts w:ascii="Verdana" w:hAnsi="Verdana"/>
                <w:sz w:val="18"/>
                <w:szCs w:val="18"/>
                <w:lang w:val="pl-PL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B13D" w14:textId="77777777" w:rsidR="002F55E5" w:rsidRPr="00844319" w:rsidRDefault="002F55E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C439" w14:textId="77777777" w:rsidR="002F55E5" w:rsidRPr="00844319" w:rsidRDefault="002F55E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4BC9" w14:textId="77777777" w:rsidR="002F55E5" w:rsidRPr="00844319" w:rsidRDefault="002F55E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9B8A" w14:textId="77777777" w:rsidR="002F55E5" w:rsidRPr="00844319" w:rsidRDefault="002F55E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0F4" w14:textId="77777777" w:rsidR="002F55E5" w:rsidRPr="00844319" w:rsidRDefault="002F55E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735C" w14:textId="77777777" w:rsidR="002F55E5" w:rsidRPr="00844319" w:rsidRDefault="002F55E5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BF6" w14:textId="77777777" w:rsidR="002F55E5" w:rsidRPr="00844319" w:rsidRDefault="002F55E5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9E3979" w:rsidRPr="00A12C4C" w14:paraId="427CE4DC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F48" w14:textId="77777777" w:rsidR="009E3979" w:rsidRDefault="0009010F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33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263B" w14:textId="77777777" w:rsidR="009E3979" w:rsidRDefault="009E3979" w:rsidP="00E411E4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 w:rsidRPr="009E3979">
              <w:rPr>
                <w:rFonts w:ascii="Verdana" w:hAnsi="Verdana"/>
                <w:sz w:val="18"/>
                <w:szCs w:val="18"/>
              </w:rPr>
              <w:t>Czy w ramach oględzin dokumentacji kadrowej będącej przedmiotem kontroli stwierdzono używanie sfomułowań nacechowanych dyskryminującym podejściem (wiek, niepełnosprawność, pochodzenie itd.)?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8B4B" w14:textId="77777777" w:rsidR="009E3979" w:rsidRPr="00844319" w:rsidRDefault="009E3979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A3E3" w14:textId="77777777" w:rsidR="009E3979" w:rsidRPr="00844319" w:rsidRDefault="009E3979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AC2A" w14:textId="77777777" w:rsidR="009E3979" w:rsidRPr="00844319" w:rsidRDefault="009E3979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4586" w14:textId="77777777" w:rsidR="009E3979" w:rsidRPr="00844319" w:rsidRDefault="009E3979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C07" w14:textId="77777777" w:rsidR="009E3979" w:rsidRPr="00844319" w:rsidRDefault="009E3979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B4D0" w14:textId="77777777" w:rsidR="009E3979" w:rsidRPr="00844319" w:rsidRDefault="009E3979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9D4B" w14:textId="77777777" w:rsidR="009E3979" w:rsidRPr="00844319" w:rsidRDefault="009E3979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0A2B52" w:rsidRPr="00A12C4C" w14:paraId="6BD22FE5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E874" w14:textId="64F1403E" w:rsidR="000A2B52" w:rsidRPr="00844319" w:rsidRDefault="0009010F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34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896F" w14:textId="77777777" w:rsidR="000A2B52" w:rsidRPr="00844319" w:rsidRDefault="000A2B52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(inny niż MSP) zapewnił, że dofinansowanie</w:t>
            </w:r>
            <w:r w:rsidRPr="00F76BA8">
              <w:rPr>
                <w:rFonts w:ascii="Verdana" w:hAnsi="Verdana"/>
                <w:sz w:val="18"/>
                <w:szCs w:val="18"/>
              </w:rPr>
              <w:t xml:space="preserve"> nie </w:t>
            </w:r>
            <w:r>
              <w:rPr>
                <w:rFonts w:ascii="Verdana" w:hAnsi="Verdana"/>
                <w:sz w:val="18"/>
                <w:szCs w:val="18"/>
              </w:rPr>
              <w:t>spowodowało</w:t>
            </w:r>
            <w:r w:rsidRPr="00F76BA8">
              <w:rPr>
                <w:rFonts w:ascii="Verdana" w:hAnsi="Verdana"/>
                <w:sz w:val="18"/>
                <w:szCs w:val="18"/>
              </w:rPr>
              <w:t xml:space="preserve"> znacznej utraty miejsc pracy w istniejących lokalizacjach </w:t>
            </w:r>
            <w:r>
              <w:rPr>
                <w:rFonts w:ascii="Verdana" w:hAnsi="Verdana"/>
                <w:sz w:val="18"/>
                <w:szCs w:val="18"/>
              </w:rPr>
              <w:t>B</w:t>
            </w:r>
            <w:r w:rsidRPr="00F76BA8">
              <w:rPr>
                <w:rFonts w:ascii="Verdana" w:hAnsi="Verdana"/>
                <w:sz w:val="18"/>
                <w:szCs w:val="18"/>
              </w:rPr>
              <w:t>eneficjenta na terytorium Unii Europejskiej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8BA2" w14:textId="77777777" w:rsidR="000A2B52" w:rsidRPr="00844319" w:rsidRDefault="000A2B52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A966" w14:textId="77777777" w:rsidR="000A2B52" w:rsidRPr="00844319" w:rsidRDefault="000A2B52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0661" w14:textId="77777777" w:rsidR="000A2B52" w:rsidRPr="00844319" w:rsidRDefault="000A2B52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9910" w14:textId="77777777" w:rsidR="000A2B52" w:rsidRPr="00844319" w:rsidRDefault="000A2B52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0CF2" w14:textId="77777777" w:rsidR="000A2B52" w:rsidRPr="00844319" w:rsidRDefault="000A2B52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6563" w14:textId="77777777" w:rsidR="000A2B52" w:rsidRPr="00844319" w:rsidRDefault="000A2B52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CDBE" w14:textId="77777777" w:rsidR="000A2B52" w:rsidRPr="00844319" w:rsidRDefault="000A2B52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BE2BBD" w:rsidRPr="00A12C4C" w14:paraId="4348CCE3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3EC3" w14:textId="163A6D6F" w:rsidR="00BE2BBD" w:rsidRPr="00844319" w:rsidRDefault="0009010F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35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49D6" w14:textId="77777777" w:rsidR="00BE2BBD" w:rsidRPr="00844319" w:rsidRDefault="00BE2BBD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BE2BBD">
              <w:rPr>
                <w:rFonts w:ascii="Verdana" w:hAnsi="Verdana"/>
                <w:sz w:val="18"/>
                <w:szCs w:val="18"/>
                <w:lang w:val="pl-PL"/>
              </w:rPr>
              <w:t xml:space="preserve">Czy </w:t>
            </w:r>
            <w:r w:rsidR="0014354B">
              <w:rPr>
                <w:rFonts w:ascii="Verdana" w:hAnsi="Verdana"/>
                <w:sz w:val="18"/>
                <w:szCs w:val="18"/>
                <w:lang w:val="pl-PL"/>
              </w:rPr>
              <w:t xml:space="preserve">w wyniku realizacji projektu </w:t>
            </w:r>
            <w:r w:rsidRPr="00BE2BBD">
              <w:rPr>
                <w:rFonts w:ascii="Verdana" w:hAnsi="Verdana"/>
                <w:sz w:val="18"/>
                <w:szCs w:val="18"/>
                <w:lang w:val="pl-PL"/>
              </w:rPr>
              <w:t>działalność produkcyjna związana z projektem została przeniesiona poza obszar UE (dotyczy dużego przedsiębiorstwa)?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4C27" w14:textId="77777777" w:rsidR="00BE2BBD" w:rsidRPr="00844319" w:rsidRDefault="00BE2BBD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E399" w14:textId="77777777" w:rsidR="00BE2BBD" w:rsidRPr="00844319" w:rsidRDefault="00BE2BBD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15CE" w14:textId="77777777" w:rsidR="00BE2BBD" w:rsidRPr="00844319" w:rsidRDefault="00BE2BBD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8E39" w14:textId="77777777" w:rsidR="00BE2BBD" w:rsidRPr="00844319" w:rsidRDefault="00BE2BBD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FCD0" w14:textId="77777777" w:rsidR="00BE2BBD" w:rsidRPr="00844319" w:rsidRDefault="00BE2BBD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AA0E" w14:textId="77777777" w:rsidR="00BE2BBD" w:rsidRPr="00844319" w:rsidRDefault="00BE2BBD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F2BF" w14:textId="77777777" w:rsidR="00BE2BBD" w:rsidRPr="00844319" w:rsidRDefault="00BE2BBD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49782C47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14B" w14:textId="5A84E5CF" w:rsidR="00E411E4" w:rsidRPr="00844319" w:rsidRDefault="008176C4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3</w:t>
            </w:r>
            <w:r w:rsidR="0009010F">
              <w:rPr>
                <w:rFonts w:ascii="Verdana" w:hAnsi="Verdana"/>
                <w:sz w:val="18"/>
                <w:szCs w:val="18"/>
                <w:lang w:val="pl-PL"/>
              </w:rPr>
              <w:t>6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56ED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cel projektu, założenia dotyczące trwałości projektu oraz jego wpływ na polityki horyzontalne zostały zachowane (zgodnie z opisem i założeniami projektu określonymi we wniosku o dofinansowanie)?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289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599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E5A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98D7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C0C5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3694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F193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B25CAB" w:rsidRPr="00A12C4C" w14:paraId="2F9C5B2F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FD93" w14:textId="77777777" w:rsidR="00B25CAB" w:rsidRDefault="0009010F" w:rsidP="00E411E4">
            <w:pPr>
              <w:pStyle w:val="Tekstpodstawowy"/>
              <w:ind w:left="113" w:hanging="56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37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E525" w14:textId="77777777" w:rsidR="00B25CAB" w:rsidRPr="00586867" w:rsidRDefault="00B25CAB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Czy Beneficjent wyjaśnił i udowodnił realizację warunków na etapie eksploatacji inwestycji wynikających z pozwoleń środowiskowych?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76EB" w14:textId="77777777" w:rsidR="00B25CAB" w:rsidRPr="00844319" w:rsidRDefault="00B25CAB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2E60" w14:textId="77777777" w:rsidR="00B25CAB" w:rsidRPr="00844319" w:rsidRDefault="00B25CAB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9DE8" w14:textId="77777777" w:rsidR="00B25CAB" w:rsidRPr="00844319" w:rsidRDefault="00B25CAB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D461" w14:textId="77777777" w:rsidR="00B25CAB" w:rsidRPr="00844319" w:rsidRDefault="00B25CAB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034E" w14:textId="77777777" w:rsidR="00B25CAB" w:rsidRPr="00844319" w:rsidRDefault="00B25CAB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06DD" w14:textId="77777777" w:rsidR="00B25CAB" w:rsidRPr="00844319" w:rsidRDefault="00B25CAB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C16" w14:textId="77777777" w:rsidR="00B25CAB" w:rsidRPr="00844319" w:rsidRDefault="00B25CAB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1524C3" w:rsidRPr="00A12C4C" w14:paraId="7D5425B0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4DB" w14:textId="77777777" w:rsidR="001524C3" w:rsidRDefault="0009010F" w:rsidP="00E411E4">
            <w:pPr>
              <w:pStyle w:val="Tekstpodstawowy"/>
              <w:ind w:left="113" w:hanging="56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38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519F" w14:textId="77777777" w:rsidR="001524C3" w:rsidRDefault="001524C3" w:rsidP="00E411E4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 w:rsidRPr="001524C3">
              <w:rPr>
                <w:rFonts w:ascii="Verdana" w:hAnsi="Verdana"/>
                <w:sz w:val="18"/>
                <w:szCs w:val="18"/>
              </w:rPr>
              <w:t>Czy Beneficjent posiada umowę/rachunki na odprowadzanie odpadów/recykling, korzystanie i odprowadzanie wody, nieczystości, emisji gazów (jeżeli dotyczy)?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715F" w14:textId="77777777" w:rsidR="001524C3" w:rsidRPr="00844319" w:rsidRDefault="001524C3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DFC2" w14:textId="77777777" w:rsidR="001524C3" w:rsidRPr="00844319" w:rsidRDefault="001524C3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AE5E" w14:textId="77777777" w:rsidR="001524C3" w:rsidRPr="00844319" w:rsidRDefault="001524C3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3A6D" w14:textId="77777777" w:rsidR="001524C3" w:rsidRPr="00844319" w:rsidRDefault="001524C3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E822" w14:textId="77777777" w:rsidR="001524C3" w:rsidRPr="00844319" w:rsidRDefault="001524C3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6DAB" w14:textId="77777777" w:rsidR="001524C3" w:rsidRPr="00844319" w:rsidRDefault="001524C3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219" w14:textId="77777777" w:rsidR="001524C3" w:rsidRPr="00844319" w:rsidRDefault="001524C3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5CE63BAE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B0D" w14:textId="37710FAA" w:rsidR="00E411E4" w:rsidRPr="00844319" w:rsidRDefault="008176C4" w:rsidP="00E411E4">
            <w:pPr>
              <w:pStyle w:val="Tekstpodstawowy"/>
              <w:ind w:left="113" w:hanging="56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3</w:t>
            </w:r>
            <w:r w:rsidR="0009010F">
              <w:rPr>
                <w:rFonts w:ascii="Verdana" w:hAnsi="Verdana"/>
                <w:sz w:val="18"/>
                <w:szCs w:val="18"/>
                <w:lang w:val="pl-PL"/>
              </w:rPr>
              <w:t>9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BB45" w14:textId="77777777" w:rsidR="00E411E4" w:rsidRPr="0005199F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Beneficjent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realizuje/zrealizował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badania </w:t>
            </w:r>
            <w:r>
              <w:rPr>
                <w:rFonts w:ascii="Verdana" w:hAnsi="Verdana"/>
                <w:sz w:val="18"/>
                <w:szCs w:val="18"/>
              </w:rPr>
              <w:t xml:space="preserve">wykazane w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planie badań i </w:t>
            </w:r>
            <w:r>
              <w:rPr>
                <w:rFonts w:ascii="Verdana" w:hAnsi="Verdana"/>
                <w:sz w:val="18"/>
                <w:szCs w:val="18"/>
              </w:rPr>
              <w:t>sprawozdaniu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 z trwałości projektu?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9BC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6B7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654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E1F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B7AF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E09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2424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2CBE3169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3920" w14:textId="0772C1F4" w:rsidR="00E411E4" w:rsidRPr="00844319" w:rsidRDefault="0009010F" w:rsidP="00E411E4">
            <w:pPr>
              <w:pStyle w:val="Tekstpodstawowy"/>
              <w:ind w:left="113" w:hanging="56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40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2658" w14:textId="77777777" w:rsidR="00E411E4" w:rsidRPr="00EE5743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Beneficjent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realizuje/realizował</w:t>
            </w:r>
            <w:r>
              <w:rPr>
                <w:rFonts w:ascii="Verdana" w:hAnsi="Verdana"/>
                <w:sz w:val="18"/>
                <w:szCs w:val="18"/>
              </w:rPr>
              <w:t xml:space="preserve"> inne badania niż zaplanowane w planie badań na etapie wniosku o dofinansowania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A55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93C4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B01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4A8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48E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290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F8C6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33110D56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F92" w14:textId="5FAACAC8" w:rsidR="00E411E4" w:rsidRPr="00844319" w:rsidRDefault="0009010F" w:rsidP="008176C4">
            <w:pPr>
              <w:pStyle w:val="Tekstpodstawowy"/>
              <w:ind w:left="113" w:hanging="56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41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15C1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prowadzone badania są zgodne z inteligentnymi specjalizacjami?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647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8C42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BA15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107B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A3F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6B8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CC55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4956EDA5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316B" w14:textId="3F9BD7BB" w:rsidR="00E411E4" w:rsidRPr="00844319" w:rsidRDefault="0009010F" w:rsidP="008176C4">
            <w:pPr>
              <w:pStyle w:val="Tekstpodstawowy"/>
              <w:ind w:left="113" w:hanging="56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lastRenderedPageBreak/>
              <w:t>42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3E10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wyniki kontroli są spójne z informacjami podanymi przez Beneficjenta w sprawozdaniu z trwałości projektu?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8815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1B0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F0D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97D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7EA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CEB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477B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5F554874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8827" w14:textId="58AFF873" w:rsidR="00E411E4" w:rsidRPr="00844319" w:rsidRDefault="0009010F" w:rsidP="00E411E4">
            <w:pPr>
              <w:pStyle w:val="Tekstpodstawowy"/>
              <w:ind w:left="57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43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0843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Czy Beneficjent udostępnił kontrolującym wymagane przez nich dokumenty oraz umożliwił kontrolę na miejscu realizacji projektu?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1F1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B43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5D41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12B8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224F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6F63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857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2E10EA54" w14:textId="77777777" w:rsidTr="54F2DF7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E9B" w14:textId="71DB339C" w:rsidR="00E411E4" w:rsidRPr="00844319" w:rsidRDefault="0009010F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44</w:t>
            </w:r>
          </w:p>
        </w:tc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323" w14:textId="77777777" w:rsidR="00E411E4" w:rsidRPr="00A12C4C" w:rsidRDefault="007E45A5" w:rsidP="00DB6471">
            <w:pPr>
              <w:rPr>
                <w:rFonts w:ascii="Verdana" w:hAnsi="Verdana"/>
                <w:color w:val="7F7F7F"/>
                <w:sz w:val="18"/>
                <w:szCs w:val="18"/>
              </w:rPr>
            </w:pPr>
            <w:r w:rsidRPr="003B5742">
              <w:rPr>
                <w:rFonts w:ascii="Verdana" w:hAnsi="Verdana"/>
                <w:b/>
                <w:sz w:val="18"/>
                <w:szCs w:val="18"/>
              </w:rPr>
              <w:t xml:space="preserve">Opis stwierdzonych uchybień/nieprawidłowości wraz z podaniem zaleceń </w:t>
            </w:r>
            <w:r w:rsidRPr="003B5742">
              <w:rPr>
                <w:rFonts w:ascii="Verdana" w:hAnsi="Verdana"/>
                <w:b/>
                <w:sz w:val="18"/>
                <w:szCs w:val="18"/>
              </w:rPr>
              <w:br/>
              <w:t>oraz terminem ich usunięcia, uwagi zespołu kontrolującego</w:t>
            </w:r>
            <w:r w:rsidR="00E411E4">
              <w:rPr>
                <w:rFonts w:ascii="Verdana" w:hAnsi="Verdana"/>
                <w:color w:val="7F7F7F"/>
                <w:sz w:val="18"/>
                <w:szCs w:val="18"/>
              </w:rPr>
              <w:br/>
            </w:r>
            <w:r w:rsidR="00E411E4" w:rsidRPr="00A12C4C">
              <w:rPr>
                <w:rFonts w:ascii="Verdana" w:hAnsi="Verdana"/>
                <w:color w:val="7F7F7F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………………………………………………………………………………………………………………………………………………………………….</w:t>
            </w:r>
          </w:p>
          <w:p w14:paraId="5C4CCF94" w14:textId="77777777" w:rsidR="00E411E4" w:rsidRPr="00A12C4C" w:rsidRDefault="00E411E4" w:rsidP="00E411E4">
            <w:pPr>
              <w:jc w:val="both"/>
              <w:rPr>
                <w:rFonts w:ascii="Verdana" w:hAnsi="Verdana"/>
                <w:color w:val="7F7F7F"/>
                <w:sz w:val="18"/>
                <w:szCs w:val="18"/>
              </w:rPr>
            </w:pPr>
            <w:r w:rsidRPr="00A12C4C">
              <w:rPr>
                <w:rFonts w:ascii="Verdana" w:hAnsi="Verdana"/>
                <w:color w:val="7F7F7F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………………………………………………………………………………………………………………………………………………………………….</w:t>
            </w:r>
          </w:p>
          <w:p w14:paraId="2A2DF7B0" w14:textId="77777777" w:rsidR="00E411E4" w:rsidRPr="00A12C4C" w:rsidRDefault="00E411E4" w:rsidP="00E411E4">
            <w:pPr>
              <w:jc w:val="both"/>
              <w:rPr>
                <w:rFonts w:ascii="Verdana" w:hAnsi="Verdana"/>
                <w:color w:val="7F7F7F"/>
                <w:sz w:val="18"/>
                <w:szCs w:val="18"/>
              </w:rPr>
            </w:pPr>
            <w:r w:rsidRPr="00A12C4C">
              <w:rPr>
                <w:rFonts w:ascii="Verdana" w:hAnsi="Verdana"/>
                <w:color w:val="7F7F7F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………………………………………………………………………………………………………………………………………………………………….</w:t>
            </w:r>
          </w:p>
          <w:p w14:paraId="6B374AD2" w14:textId="77777777" w:rsidR="00E411E4" w:rsidRPr="00A12C4C" w:rsidRDefault="00E411E4" w:rsidP="00E411E4">
            <w:pPr>
              <w:jc w:val="both"/>
              <w:rPr>
                <w:rFonts w:ascii="Verdana" w:hAnsi="Verdana"/>
                <w:color w:val="7F7F7F"/>
                <w:sz w:val="18"/>
                <w:szCs w:val="18"/>
              </w:rPr>
            </w:pPr>
            <w:r w:rsidRPr="00A12C4C">
              <w:rPr>
                <w:rFonts w:ascii="Verdana" w:hAnsi="Verdana"/>
                <w:color w:val="7F7F7F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………………………………………………………………………………………………………………………………………………………………….</w:t>
            </w:r>
          </w:p>
          <w:p w14:paraId="0FE634FD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3D1785B2" w14:textId="77777777" w:rsidTr="54F2DF79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9F9D3" w14:textId="54315FA6" w:rsidR="00E411E4" w:rsidRPr="006A2F58" w:rsidRDefault="0009010F" w:rsidP="006A2F58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45a</w:t>
            </w:r>
          </w:p>
        </w:tc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EE8A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W wyniku przeprowadzonej kontroli można stwierdzić, że:</w:t>
            </w:r>
          </w:p>
        </w:tc>
      </w:tr>
      <w:tr w:rsidR="00E411E4" w:rsidRPr="00A12C4C" w14:paraId="6B8D86F3" w14:textId="77777777" w:rsidTr="54F2DF79">
        <w:trPr>
          <w:cantSplit/>
        </w:trPr>
        <w:tc>
          <w:tcPr>
            <w:tcW w:w="567" w:type="dxa"/>
            <w:vMerge/>
          </w:tcPr>
          <w:p w14:paraId="62A1F980" w14:textId="77777777" w:rsidR="00E411E4" w:rsidRPr="00844319" w:rsidRDefault="00E411E4" w:rsidP="00E411E4">
            <w:pPr>
              <w:pStyle w:val="Tekstpodstawowy"/>
              <w:jc w:val="right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F62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a) zaprzestano działalność produkcyjną lub przeniesiono ją poza obszar objęty programem;</w:t>
            </w:r>
          </w:p>
          <w:p w14:paraId="36C2BE62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b) zmianie uległa własność elementu infrastruktury, która dała przedsiębiorstwu lub podmiotowi publicznemu nienależne korzyści;</w:t>
            </w:r>
          </w:p>
          <w:p w14:paraId="3F7CEDE7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  <w:lang w:val="pl-PL"/>
              </w:rPr>
            </w:pP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>c) wystąpiła istotna zmiana wpływająca na charakter operacji, jej cele lub warunki wdrażania, która mogłaby doprowadzić do naruszenia jej pierwotnych celów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>.</w:t>
            </w:r>
          </w:p>
          <w:p w14:paraId="300079F4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sz w:val="18"/>
                <w:szCs w:val="18"/>
                <w:lang w:val="pl-PL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8616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276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D9E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FBD7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982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803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639D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  <w:tr w:rsidR="00E411E4" w:rsidRPr="00A12C4C" w14:paraId="503D0D06" w14:textId="77777777" w:rsidTr="54F2DF79">
        <w:trPr>
          <w:cantSplit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EE7A" w14:textId="026FFD64" w:rsidR="00E411E4" w:rsidRPr="00844319" w:rsidRDefault="0009010F" w:rsidP="00DB6471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45b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789B" w14:textId="77777777" w:rsidR="00E411E4" w:rsidRDefault="00E411E4" w:rsidP="00E411E4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val="pl-PL"/>
              </w:rPr>
              <w:t>Czy w</w:t>
            </w:r>
            <w:r w:rsidRPr="00844319">
              <w:rPr>
                <w:rFonts w:ascii="Verdana" w:hAnsi="Verdana"/>
                <w:sz w:val="18"/>
                <w:szCs w:val="18"/>
                <w:lang w:val="pl-PL"/>
              </w:rPr>
              <w:t xml:space="preserve"> wyniku przeprowadzonej kontroli można stwierdzić, że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  realizuje plan badań w zakresie</w:t>
            </w:r>
            <w:r>
              <w:rPr>
                <w:rFonts w:ascii="Verdana" w:hAnsi="Verdana"/>
                <w:sz w:val="18"/>
                <w:szCs w:val="18"/>
              </w:rPr>
              <w:t xml:space="preserve"> inteligentnych specjalizacji</w:t>
            </w:r>
            <w:r>
              <w:rPr>
                <w:rFonts w:ascii="Verdana" w:hAnsi="Verdana"/>
                <w:sz w:val="18"/>
                <w:szCs w:val="18"/>
                <w:lang w:val="pl-PL"/>
              </w:rPr>
              <w:t xml:space="preserve"> (dotyczy drugiego typu projektów ramach Działania 1.2 RPO WSL)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B52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C45C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100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1549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CF4E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236D" w14:textId="77777777" w:rsidR="00E411E4" w:rsidRPr="00844319" w:rsidRDefault="00E411E4" w:rsidP="00E411E4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0888" w14:textId="77777777" w:rsidR="00E411E4" w:rsidRPr="00844319" w:rsidRDefault="00E411E4" w:rsidP="00E411E4">
            <w:pPr>
              <w:pStyle w:val="Tekstpodstawowy"/>
              <w:rPr>
                <w:rFonts w:ascii="Verdana" w:hAnsi="Verdana"/>
                <w:i/>
                <w:color w:val="FF0000"/>
                <w:sz w:val="18"/>
                <w:szCs w:val="18"/>
                <w:lang w:val="pl-PL"/>
              </w:rPr>
            </w:pPr>
          </w:p>
        </w:tc>
      </w:tr>
    </w:tbl>
    <w:p w14:paraId="4A990D24" w14:textId="77777777" w:rsidR="000E33F5" w:rsidRPr="00A12C4C" w:rsidRDefault="000E33F5" w:rsidP="005E3201">
      <w:pPr>
        <w:rPr>
          <w:rFonts w:ascii="Verdana" w:hAnsi="Verdana"/>
          <w:b/>
          <w:color w:val="000000"/>
          <w:sz w:val="18"/>
          <w:szCs w:val="18"/>
        </w:rPr>
      </w:pPr>
    </w:p>
    <w:p w14:paraId="603CC4DB" w14:textId="77777777" w:rsidR="00CD71C5" w:rsidRPr="00A12C4C" w:rsidRDefault="00CD71C5" w:rsidP="005E3201">
      <w:pPr>
        <w:jc w:val="both"/>
        <w:rPr>
          <w:rFonts w:ascii="Verdana" w:hAnsi="Verdana"/>
          <w:color w:val="7F7F7F"/>
          <w:sz w:val="18"/>
          <w:szCs w:val="18"/>
        </w:rPr>
      </w:pPr>
    </w:p>
    <w:p w14:paraId="3013F284" w14:textId="77777777" w:rsidR="00381562" w:rsidRPr="00A12C4C" w:rsidRDefault="00A26597" w:rsidP="00381562">
      <w:pPr>
        <w:tabs>
          <w:tab w:val="left" w:pos="708"/>
          <w:tab w:val="left" w:pos="1845"/>
        </w:tabs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Pouczenie</w:t>
      </w:r>
    </w:p>
    <w:p w14:paraId="5BAD3425" w14:textId="77777777" w:rsidR="00AB37D2" w:rsidRPr="004276B8" w:rsidRDefault="00AB37D2" w:rsidP="00AB37D2">
      <w:pPr>
        <w:rPr>
          <w:rFonts w:ascii="Verdana" w:hAnsi="Verdana"/>
          <w:i/>
          <w:sz w:val="18"/>
          <w:szCs w:val="18"/>
        </w:rPr>
      </w:pPr>
    </w:p>
    <w:p w14:paraId="58644987" w14:textId="77777777" w:rsidR="00AB37D2" w:rsidRPr="00EA0E0D" w:rsidRDefault="00AB37D2" w:rsidP="00AB37D2">
      <w:pPr>
        <w:rPr>
          <w:rFonts w:ascii="Verdana" w:hAnsi="Verdana"/>
          <w:i/>
          <w:sz w:val="18"/>
          <w:szCs w:val="18"/>
        </w:rPr>
      </w:pPr>
      <w:r w:rsidRPr="00EA0E0D">
        <w:rPr>
          <w:rFonts w:ascii="Verdana" w:hAnsi="Verdana"/>
          <w:i/>
          <w:sz w:val="18"/>
          <w:szCs w:val="18"/>
        </w:rPr>
        <w:t xml:space="preserve">W przypadku braku uwag ze strony zespołu kontrolującego: </w:t>
      </w:r>
    </w:p>
    <w:p w14:paraId="2CBC617D" w14:textId="77777777" w:rsidR="00AB37D2" w:rsidRPr="00EA0E0D" w:rsidRDefault="00AB37D2" w:rsidP="00AB37D2">
      <w:pPr>
        <w:tabs>
          <w:tab w:val="left" w:pos="426"/>
        </w:tabs>
        <w:spacing w:before="120" w:line="360" w:lineRule="auto"/>
        <w:jc w:val="both"/>
        <w:rPr>
          <w:rFonts w:ascii="Verdana" w:hAnsi="Verdana"/>
          <w:sz w:val="18"/>
          <w:szCs w:val="18"/>
        </w:rPr>
      </w:pPr>
      <w:r w:rsidRPr="00EA0E0D">
        <w:rPr>
          <w:rFonts w:ascii="Verdana" w:hAnsi="Verdana"/>
          <w:sz w:val="18"/>
          <w:szCs w:val="18"/>
        </w:rPr>
        <w:t xml:space="preserve">Beneficjent ma prawo w terminie </w:t>
      </w:r>
      <w:r w:rsidR="002630D0" w:rsidRPr="00EA0E0D">
        <w:rPr>
          <w:rFonts w:ascii="Verdana" w:hAnsi="Verdana"/>
          <w:sz w:val="18"/>
          <w:szCs w:val="18"/>
        </w:rPr>
        <w:t>do …</w:t>
      </w:r>
      <w:r w:rsidRPr="00EA0E0D">
        <w:rPr>
          <w:rFonts w:ascii="Verdana" w:hAnsi="Verdana"/>
          <w:sz w:val="18"/>
          <w:szCs w:val="18"/>
        </w:rPr>
        <w:t xml:space="preserve"> od daty przeprowadzenia </w:t>
      </w:r>
      <w:r w:rsidR="007E45A5">
        <w:rPr>
          <w:rFonts w:ascii="Verdana" w:hAnsi="Verdana"/>
          <w:sz w:val="18"/>
          <w:szCs w:val="18"/>
        </w:rPr>
        <w:t xml:space="preserve">czynności </w:t>
      </w:r>
      <w:r w:rsidRPr="00EA0E0D">
        <w:rPr>
          <w:rFonts w:ascii="Verdana" w:hAnsi="Verdana"/>
          <w:sz w:val="18"/>
          <w:szCs w:val="18"/>
        </w:rPr>
        <w:t>kontrol</w:t>
      </w:r>
      <w:r w:rsidR="007E45A5">
        <w:rPr>
          <w:rFonts w:ascii="Verdana" w:hAnsi="Verdana"/>
          <w:sz w:val="18"/>
          <w:szCs w:val="18"/>
        </w:rPr>
        <w:t>nych</w:t>
      </w:r>
      <w:r w:rsidRPr="00EA0E0D">
        <w:rPr>
          <w:rFonts w:ascii="Verdana" w:hAnsi="Verdana"/>
          <w:sz w:val="18"/>
          <w:szCs w:val="18"/>
        </w:rPr>
        <w:t xml:space="preserve"> na miejscu realizacji projektu wnieść uwagi i zastrzeżenia na piśmie co do przebiegu i/lub ustaleń </w:t>
      </w:r>
      <w:r w:rsidR="007E45A5">
        <w:rPr>
          <w:rFonts w:ascii="Verdana" w:hAnsi="Verdana"/>
          <w:sz w:val="18"/>
          <w:szCs w:val="18"/>
        </w:rPr>
        <w:t>zespołu kontrolującego</w:t>
      </w:r>
      <w:r w:rsidRPr="00EA0E0D">
        <w:rPr>
          <w:rFonts w:ascii="Verdana" w:hAnsi="Verdana"/>
          <w:sz w:val="18"/>
          <w:szCs w:val="18"/>
        </w:rPr>
        <w:t xml:space="preserve">. </w:t>
      </w:r>
    </w:p>
    <w:p w14:paraId="0C7D08AC" w14:textId="77777777" w:rsidR="006565A3" w:rsidRDefault="006565A3" w:rsidP="00AB37D2">
      <w:pPr>
        <w:jc w:val="both"/>
        <w:rPr>
          <w:rFonts w:ascii="Verdana" w:hAnsi="Verdana"/>
          <w:i/>
          <w:sz w:val="18"/>
          <w:szCs w:val="18"/>
        </w:rPr>
      </w:pPr>
    </w:p>
    <w:p w14:paraId="79FD243E" w14:textId="77777777" w:rsidR="00AB37D2" w:rsidRPr="00EA0E0D" w:rsidRDefault="00AB37D2" w:rsidP="00AB37D2">
      <w:pPr>
        <w:jc w:val="both"/>
        <w:rPr>
          <w:rFonts w:ascii="Verdana" w:hAnsi="Verdana"/>
          <w:i/>
          <w:sz w:val="18"/>
          <w:szCs w:val="18"/>
        </w:rPr>
      </w:pPr>
      <w:r w:rsidRPr="00EA0E0D">
        <w:rPr>
          <w:rFonts w:ascii="Verdana" w:hAnsi="Verdana"/>
          <w:i/>
          <w:sz w:val="18"/>
          <w:szCs w:val="18"/>
        </w:rPr>
        <w:t>W przypadku konieczności uzyskania dodatkowych wyjaśnień, odnotowania uwag, wykrycia uchybień, wystosowania zaleceń, itp.:</w:t>
      </w:r>
    </w:p>
    <w:p w14:paraId="37A31054" w14:textId="77777777" w:rsidR="00381562" w:rsidRPr="00EA0E0D" w:rsidRDefault="00381562" w:rsidP="00381562">
      <w:pPr>
        <w:rPr>
          <w:rFonts w:ascii="Verdana" w:hAnsi="Verdana"/>
          <w:sz w:val="18"/>
          <w:szCs w:val="18"/>
        </w:rPr>
      </w:pPr>
    </w:p>
    <w:p w14:paraId="5391D297" w14:textId="77777777" w:rsidR="0097563D" w:rsidRPr="0097563D" w:rsidRDefault="0097563D" w:rsidP="0097563D">
      <w:pPr>
        <w:tabs>
          <w:tab w:val="left" w:pos="426"/>
        </w:tabs>
        <w:spacing w:before="120" w:line="360" w:lineRule="auto"/>
        <w:jc w:val="both"/>
        <w:rPr>
          <w:rFonts w:ascii="Verdana" w:hAnsi="Verdana"/>
          <w:sz w:val="18"/>
          <w:szCs w:val="18"/>
        </w:rPr>
      </w:pPr>
      <w:r w:rsidRPr="0097563D">
        <w:rPr>
          <w:rFonts w:ascii="Verdana" w:hAnsi="Verdana"/>
          <w:sz w:val="18"/>
          <w:szCs w:val="18"/>
        </w:rPr>
        <w:t xml:space="preserve">Beneficjent </w:t>
      </w:r>
      <w:r w:rsidRPr="0097563D">
        <w:rPr>
          <w:rFonts w:ascii="Verdana" w:hAnsi="Verdana"/>
          <w:color w:val="000000"/>
          <w:sz w:val="18"/>
          <w:szCs w:val="18"/>
        </w:rPr>
        <w:t xml:space="preserve">zobowiązany jest w terminie nie dłuższym niż ..... dni od daty przeprowadzenia </w:t>
      </w:r>
      <w:r w:rsidR="007E45A5">
        <w:rPr>
          <w:rFonts w:ascii="Verdana" w:hAnsi="Verdana"/>
          <w:color w:val="000000"/>
          <w:sz w:val="18"/>
          <w:szCs w:val="18"/>
        </w:rPr>
        <w:t>czynności kontrolnych</w:t>
      </w:r>
      <w:r w:rsidR="007E45A5" w:rsidRPr="0097563D">
        <w:rPr>
          <w:rFonts w:ascii="Verdana" w:hAnsi="Verdana"/>
          <w:color w:val="000000"/>
          <w:sz w:val="18"/>
          <w:szCs w:val="18"/>
        </w:rPr>
        <w:t xml:space="preserve"> </w:t>
      </w:r>
      <w:r w:rsidRPr="0097563D">
        <w:rPr>
          <w:rFonts w:ascii="Verdana" w:hAnsi="Verdana"/>
          <w:color w:val="000000"/>
          <w:sz w:val="18"/>
          <w:szCs w:val="18"/>
        </w:rPr>
        <w:t xml:space="preserve">na miejscu realizacji projektu ustosunkować się na piśmie do uwag i zaleceń oraz zastosować się do nich. Beneficjentowi przysługuje prawo zgłoszenia </w:t>
      </w:r>
      <w:r w:rsidR="007E45A5">
        <w:rPr>
          <w:rFonts w:ascii="Verdana" w:hAnsi="Verdana"/>
          <w:color w:val="000000"/>
          <w:sz w:val="18"/>
          <w:szCs w:val="18"/>
        </w:rPr>
        <w:t xml:space="preserve">uwag i </w:t>
      </w:r>
      <w:r w:rsidRPr="0097563D">
        <w:rPr>
          <w:rFonts w:ascii="Verdana" w:hAnsi="Verdana"/>
          <w:color w:val="000000"/>
          <w:sz w:val="18"/>
          <w:szCs w:val="18"/>
        </w:rPr>
        <w:t xml:space="preserve">zastrzeżeń do ww. </w:t>
      </w:r>
      <w:r w:rsidR="007E45A5">
        <w:rPr>
          <w:rFonts w:ascii="Verdana" w:hAnsi="Verdana"/>
          <w:color w:val="000000"/>
          <w:sz w:val="18"/>
          <w:szCs w:val="18"/>
        </w:rPr>
        <w:t>ustaleń we wskazanym powyżej terminie</w:t>
      </w:r>
      <w:r w:rsidRPr="0097563D">
        <w:rPr>
          <w:rFonts w:ascii="Verdana" w:hAnsi="Verdana"/>
          <w:color w:val="000000"/>
          <w:sz w:val="18"/>
          <w:szCs w:val="18"/>
        </w:rPr>
        <w:t xml:space="preserve">. </w:t>
      </w:r>
    </w:p>
    <w:p w14:paraId="4A25B5D5" w14:textId="77777777" w:rsidR="00467BD3" w:rsidRPr="00EA0E0D" w:rsidRDefault="00467BD3" w:rsidP="00467BD3">
      <w:pPr>
        <w:tabs>
          <w:tab w:val="left" w:pos="426"/>
        </w:tabs>
        <w:spacing w:before="120"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EA0E0D">
        <w:rPr>
          <w:rFonts w:ascii="Verdana" w:hAnsi="Verdana"/>
          <w:color w:val="000000"/>
          <w:sz w:val="18"/>
          <w:szCs w:val="18"/>
        </w:rPr>
        <w:t>Niniejsza lista sprawdzająca została sporządzona w dwóch jednobrzmiących egzemplarzach, z których jeden otrzymuje Beneficjent, a drugi Śląskie Centrum Przedsiębiorczości.</w:t>
      </w:r>
    </w:p>
    <w:p w14:paraId="7DC8C081" w14:textId="77777777" w:rsidR="00467BD3" w:rsidRPr="00EA0E0D" w:rsidRDefault="00467BD3" w:rsidP="00310DFC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882EF91" w14:textId="77777777" w:rsidR="00310DFC" w:rsidRPr="00A12C4C" w:rsidRDefault="00E13BC1" w:rsidP="00310DFC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EA0E0D">
        <w:rPr>
          <w:rFonts w:ascii="Verdana" w:hAnsi="Verdana"/>
          <w:sz w:val="18"/>
          <w:szCs w:val="18"/>
        </w:rPr>
        <w:t>I</w:t>
      </w:r>
      <w:r w:rsidR="00310DFC" w:rsidRPr="00EA0E0D">
        <w:rPr>
          <w:rFonts w:ascii="Verdana" w:hAnsi="Verdana"/>
          <w:sz w:val="18"/>
          <w:szCs w:val="18"/>
        </w:rPr>
        <w:t xml:space="preserve">nformacja </w:t>
      </w:r>
      <w:r w:rsidR="004E743A">
        <w:rPr>
          <w:rFonts w:ascii="Verdana" w:hAnsi="Verdana"/>
          <w:sz w:val="18"/>
          <w:szCs w:val="18"/>
        </w:rPr>
        <w:t>pokontrolna</w:t>
      </w:r>
      <w:r w:rsidR="00310DFC" w:rsidRPr="00EA0E0D">
        <w:rPr>
          <w:rFonts w:ascii="Verdana" w:hAnsi="Verdana"/>
          <w:sz w:val="18"/>
          <w:szCs w:val="18"/>
        </w:rPr>
        <w:t xml:space="preserve"> zostanie przesłana do beneficjenta w terminie do 30 dni od dnia zakończenia </w:t>
      </w:r>
      <w:r w:rsidR="009A50EC" w:rsidRPr="00EA0E0D">
        <w:rPr>
          <w:rFonts w:ascii="Verdana" w:hAnsi="Verdana"/>
          <w:sz w:val="18"/>
          <w:szCs w:val="18"/>
        </w:rPr>
        <w:t>wszystkich czynności związanych z kontrolą</w:t>
      </w:r>
      <w:r w:rsidR="00310DFC" w:rsidRPr="00EA0E0D">
        <w:rPr>
          <w:rFonts w:ascii="Verdana" w:hAnsi="Verdana"/>
          <w:sz w:val="18"/>
          <w:szCs w:val="18"/>
        </w:rPr>
        <w:t xml:space="preserve"> na miejscu realizacji projektu.</w:t>
      </w:r>
    </w:p>
    <w:p w14:paraId="0477E574" w14:textId="77777777" w:rsidR="008E63AE" w:rsidRPr="00A12C4C" w:rsidRDefault="008E63AE" w:rsidP="005E3201">
      <w:pPr>
        <w:rPr>
          <w:rFonts w:ascii="Verdana" w:hAnsi="Verdana"/>
          <w:b/>
          <w:sz w:val="18"/>
          <w:szCs w:val="18"/>
        </w:rPr>
      </w:pPr>
    </w:p>
    <w:p w14:paraId="3FD9042A" w14:textId="77777777" w:rsidR="008E63AE" w:rsidRPr="00A12C4C" w:rsidRDefault="008E63AE" w:rsidP="005E3201">
      <w:pPr>
        <w:rPr>
          <w:rFonts w:ascii="Verdana" w:hAnsi="Verdana"/>
          <w:b/>
          <w:sz w:val="18"/>
          <w:szCs w:val="18"/>
        </w:rPr>
      </w:pPr>
    </w:p>
    <w:p w14:paraId="6D82A0B9" w14:textId="77777777" w:rsidR="005E3201" w:rsidRPr="00A12C4C" w:rsidRDefault="005E3201" w:rsidP="005E3201">
      <w:pPr>
        <w:rPr>
          <w:rFonts w:ascii="Verdana" w:hAnsi="Verdana"/>
          <w:sz w:val="18"/>
          <w:szCs w:val="18"/>
        </w:rPr>
      </w:pPr>
      <w:r w:rsidRPr="00A12C4C">
        <w:rPr>
          <w:rFonts w:ascii="Verdana" w:hAnsi="Verdana"/>
          <w:b/>
          <w:sz w:val="18"/>
          <w:szCs w:val="18"/>
        </w:rPr>
        <w:t>Zespół kontrolujący:</w:t>
      </w:r>
      <w:r w:rsidRPr="00A12C4C">
        <w:rPr>
          <w:rFonts w:ascii="Verdana" w:hAnsi="Verdana"/>
          <w:sz w:val="18"/>
          <w:szCs w:val="18"/>
        </w:rPr>
        <w:t xml:space="preserve">  </w:t>
      </w:r>
    </w:p>
    <w:p w14:paraId="052D4810" w14:textId="77777777" w:rsidR="00EC72FF" w:rsidRPr="00A12C4C" w:rsidRDefault="00EC72FF" w:rsidP="005E3201">
      <w:pPr>
        <w:rPr>
          <w:rFonts w:ascii="Verdana" w:hAnsi="Verdana"/>
          <w:sz w:val="18"/>
          <w:szCs w:val="18"/>
          <w:u w:val="single"/>
        </w:rPr>
      </w:pPr>
    </w:p>
    <w:p w14:paraId="372EA5A2" w14:textId="77777777" w:rsidR="005E3201" w:rsidRPr="00A12C4C" w:rsidRDefault="00A87030" w:rsidP="005E3201">
      <w:pPr>
        <w:rPr>
          <w:rFonts w:ascii="Verdana" w:hAnsi="Verdana"/>
          <w:sz w:val="18"/>
          <w:szCs w:val="18"/>
          <w:u w:val="single"/>
        </w:rPr>
      </w:pPr>
      <w:r w:rsidRPr="00A12C4C">
        <w:rPr>
          <w:rFonts w:ascii="Verdana" w:hAnsi="Verdana"/>
          <w:sz w:val="18"/>
          <w:szCs w:val="18"/>
          <w:u w:val="single"/>
        </w:rPr>
        <w:t>Sporządził</w:t>
      </w:r>
      <w:r w:rsidR="005E3201" w:rsidRPr="00A12C4C">
        <w:rPr>
          <w:rFonts w:ascii="Verdana" w:hAnsi="Verdana"/>
          <w:sz w:val="18"/>
          <w:szCs w:val="18"/>
          <w:u w:val="single"/>
        </w:rPr>
        <w:t xml:space="preserve"> </w:t>
      </w:r>
      <w:r w:rsidRPr="00A12C4C">
        <w:rPr>
          <w:rFonts w:ascii="Verdana" w:hAnsi="Verdana"/>
          <w:sz w:val="18"/>
          <w:szCs w:val="18"/>
          <w:u w:val="single"/>
        </w:rPr>
        <w:t>członek Zespołu Kontrolującego</w:t>
      </w:r>
      <w:r w:rsidR="005E3201" w:rsidRPr="00A12C4C">
        <w:rPr>
          <w:rFonts w:ascii="Verdana" w:hAnsi="Verdana"/>
          <w:sz w:val="18"/>
          <w:szCs w:val="18"/>
          <w:u w:val="single"/>
        </w:rPr>
        <w:t xml:space="preserve">      </w:t>
      </w:r>
    </w:p>
    <w:p w14:paraId="277C9B82" w14:textId="77777777" w:rsidR="005E3201" w:rsidRPr="00A12C4C" w:rsidRDefault="002549DC" w:rsidP="005E3201">
      <w:pPr>
        <w:jc w:val="both"/>
        <w:rPr>
          <w:rFonts w:ascii="Verdana" w:hAnsi="Verdana"/>
          <w:sz w:val="18"/>
          <w:szCs w:val="18"/>
        </w:rPr>
      </w:pPr>
      <w:r w:rsidRPr="00A12C4C"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C7A080B" wp14:editId="07777777">
                <wp:simplePos x="0" y="0"/>
                <wp:positionH relativeFrom="column">
                  <wp:posOffset>2976245</wp:posOffset>
                </wp:positionH>
                <wp:positionV relativeFrom="paragraph">
                  <wp:posOffset>64135</wp:posOffset>
                </wp:positionV>
                <wp:extent cx="2581275" cy="0"/>
                <wp:effectExtent l="13970" t="6985" r="5080" b="1206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a="http://schemas.openxmlformats.org/drawingml/2006/main">
            <w:pict w14:anchorId="46AD10D7">
              <v:shapetype id="_x0000_t32" coordsize="21600,21600" o:oned="t" filled="f" o:spt="32" path="m,l21600,21600e" w14:anchorId="0C305F66">
                <v:path fillok="f" arrowok="t" o:connecttype="none"/>
                <o:lock v:ext="edit" shapetype="t"/>
              </v:shapetype>
              <v:shape id="AutoShape 4" style="position:absolute;margin-left:234.35pt;margin-top:5.05pt;width:203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"/>
            </w:pict>
          </mc:Fallback>
        </mc:AlternateContent>
      </w:r>
      <w:r w:rsidR="005E3201" w:rsidRPr="00A12C4C">
        <w:rPr>
          <w:rFonts w:ascii="Verdana" w:hAnsi="Verdana"/>
          <w:sz w:val="18"/>
          <w:szCs w:val="18"/>
        </w:rPr>
        <w:t>Data, stanowisko i podpis</w:t>
      </w:r>
    </w:p>
    <w:p w14:paraId="62D3F89E" w14:textId="77777777" w:rsidR="005E3201" w:rsidRPr="00A12C4C" w:rsidRDefault="005E3201" w:rsidP="005E3201">
      <w:pPr>
        <w:jc w:val="both"/>
        <w:rPr>
          <w:rFonts w:ascii="Verdana" w:hAnsi="Verdana"/>
          <w:sz w:val="18"/>
          <w:szCs w:val="18"/>
        </w:rPr>
      </w:pPr>
    </w:p>
    <w:p w14:paraId="2780AF0D" w14:textId="77777777" w:rsidR="00F30886" w:rsidRPr="00A12C4C" w:rsidRDefault="00F30886" w:rsidP="005E3201">
      <w:pPr>
        <w:jc w:val="both"/>
        <w:rPr>
          <w:rFonts w:ascii="Verdana" w:hAnsi="Verdana"/>
          <w:sz w:val="18"/>
          <w:szCs w:val="18"/>
          <w:u w:val="single"/>
        </w:rPr>
      </w:pPr>
    </w:p>
    <w:p w14:paraId="478BD0A5" w14:textId="77777777" w:rsidR="00A87030" w:rsidRPr="00A12C4C" w:rsidRDefault="00A87030" w:rsidP="005E3201">
      <w:pPr>
        <w:jc w:val="both"/>
        <w:rPr>
          <w:rFonts w:ascii="Verdana" w:hAnsi="Verdana"/>
          <w:sz w:val="18"/>
          <w:szCs w:val="18"/>
          <w:u w:val="single"/>
        </w:rPr>
      </w:pPr>
      <w:r w:rsidRPr="00A12C4C">
        <w:rPr>
          <w:rFonts w:ascii="Verdana" w:hAnsi="Verdana"/>
          <w:sz w:val="18"/>
          <w:szCs w:val="18"/>
          <w:u w:val="single"/>
        </w:rPr>
        <w:t>Sprawdził kierownik Zespołu kontrolującego</w:t>
      </w:r>
    </w:p>
    <w:p w14:paraId="2D0F4ADE" w14:textId="77777777" w:rsidR="005E3201" w:rsidRPr="00A12C4C" w:rsidRDefault="002549DC" w:rsidP="005E3201">
      <w:pPr>
        <w:jc w:val="both"/>
        <w:rPr>
          <w:rFonts w:ascii="Verdana" w:hAnsi="Verdana"/>
          <w:sz w:val="18"/>
          <w:szCs w:val="18"/>
        </w:rPr>
      </w:pPr>
      <w:r w:rsidRPr="00A12C4C"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5D8BE3" wp14:editId="07777777">
                <wp:simplePos x="0" y="0"/>
                <wp:positionH relativeFrom="column">
                  <wp:posOffset>2976245</wp:posOffset>
                </wp:positionH>
                <wp:positionV relativeFrom="paragraph">
                  <wp:posOffset>100965</wp:posOffset>
                </wp:positionV>
                <wp:extent cx="2581275" cy="0"/>
                <wp:effectExtent l="13970" t="5715" r="5080" b="1333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a="http://schemas.openxmlformats.org/drawingml/2006/main">
            <w:pict w14:anchorId="5DFA621F">
              <v:shape id="AutoShape 5" style="position:absolute;margin-left:234.35pt;margin-top:7.95pt;width:203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" w14:anchorId="4D9C4446"/>
            </w:pict>
          </mc:Fallback>
        </mc:AlternateContent>
      </w:r>
      <w:r w:rsidR="005E3201" w:rsidRPr="00A12C4C">
        <w:rPr>
          <w:rFonts w:ascii="Verdana" w:hAnsi="Verdana"/>
          <w:sz w:val="18"/>
          <w:szCs w:val="18"/>
        </w:rPr>
        <w:t>Data, stanowisko i podpis</w:t>
      </w:r>
    </w:p>
    <w:p w14:paraId="46FC4A0D" w14:textId="77777777" w:rsidR="005E3201" w:rsidRPr="00A12C4C" w:rsidRDefault="005E3201" w:rsidP="005E3201">
      <w:pPr>
        <w:jc w:val="both"/>
        <w:rPr>
          <w:rFonts w:ascii="Verdana" w:hAnsi="Verdana"/>
          <w:sz w:val="18"/>
          <w:szCs w:val="18"/>
          <w:u w:val="single"/>
        </w:rPr>
      </w:pPr>
    </w:p>
    <w:p w14:paraId="4DC2ECC6" w14:textId="77777777" w:rsidR="00A87030" w:rsidRPr="00A12C4C" w:rsidRDefault="00A87030" w:rsidP="005E3201">
      <w:pPr>
        <w:jc w:val="both"/>
        <w:rPr>
          <w:rFonts w:ascii="Verdana" w:hAnsi="Verdana"/>
          <w:sz w:val="18"/>
          <w:szCs w:val="18"/>
          <w:u w:val="single"/>
        </w:rPr>
      </w:pPr>
    </w:p>
    <w:p w14:paraId="79796693" w14:textId="77777777" w:rsidR="005E3201" w:rsidRPr="00A12C4C" w:rsidRDefault="005E3201" w:rsidP="005E3201">
      <w:pPr>
        <w:jc w:val="both"/>
        <w:rPr>
          <w:rFonts w:ascii="Verdana" w:hAnsi="Verdana"/>
          <w:sz w:val="18"/>
          <w:szCs w:val="18"/>
        </w:rPr>
      </w:pPr>
    </w:p>
    <w:p w14:paraId="47297C67" w14:textId="77777777" w:rsidR="005E3201" w:rsidRPr="00A12C4C" w:rsidRDefault="005E3201" w:rsidP="005E3201">
      <w:pPr>
        <w:jc w:val="both"/>
        <w:rPr>
          <w:rFonts w:ascii="Verdana" w:hAnsi="Verdana"/>
          <w:sz w:val="18"/>
          <w:szCs w:val="18"/>
        </w:rPr>
      </w:pPr>
    </w:p>
    <w:p w14:paraId="048740F3" w14:textId="77777777" w:rsidR="005E3201" w:rsidRPr="00A12C4C" w:rsidRDefault="005E3201" w:rsidP="005E3201">
      <w:pPr>
        <w:jc w:val="both"/>
        <w:rPr>
          <w:rFonts w:ascii="Verdana" w:hAnsi="Verdana"/>
          <w:sz w:val="18"/>
          <w:szCs w:val="18"/>
        </w:rPr>
      </w:pPr>
    </w:p>
    <w:p w14:paraId="51371A77" w14:textId="77777777" w:rsidR="00EC72FF" w:rsidRPr="00A12C4C" w:rsidRDefault="00EC72FF" w:rsidP="005E3201">
      <w:pPr>
        <w:jc w:val="both"/>
        <w:rPr>
          <w:rFonts w:ascii="Verdana" w:hAnsi="Verdana"/>
          <w:sz w:val="18"/>
          <w:szCs w:val="18"/>
        </w:rPr>
      </w:pPr>
    </w:p>
    <w:p w14:paraId="5E318D48" w14:textId="77777777" w:rsidR="004027A2" w:rsidRPr="00A12C4C" w:rsidRDefault="004027A2" w:rsidP="004027A2">
      <w:pPr>
        <w:tabs>
          <w:tab w:val="left" w:pos="558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A12C4C">
        <w:rPr>
          <w:rFonts w:ascii="Verdana" w:hAnsi="Verdana"/>
          <w:sz w:val="18"/>
          <w:szCs w:val="18"/>
        </w:rPr>
        <w:t xml:space="preserve">Data i podpis </w:t>
      </w:r>
      <w:r w:rsidRPr="00A12C4C">
        <w:rPr>
          <w:rFonts w:ascii="Verdana" w:hAnsi="Verdana"/>
          <w:b/>
          <w:sz w:val="18"/>
          <w:szCs w:val="18"/>
        </w:rPr>
        <w:t xml:space="preserve">Beneficjenta </w:t>
      </w:r>
      <w:r w:rsidRPr="00A12C4C">
        <w:rPr>
          <w:rFonts w:ascii="Verdana" w:hAnsi="Verdana"/>
          <w:sz w:val="18"/>
          <w:szCs w:val="18"/>
        </w:rPr>
        <w:t xml:space="preserve">lub osób obecnych przy kontroli z ramienia Beneficjenta:       </w:t>
      </w:r>
    </w:p>
    <w:p w14:paraId="732434A0" w14:textId="77777777" w:rsidR="004027A2" w:rsidRPr="00A12C4C" w:rsidRDefault="004027A2" w:rsidP="004027A2">
      <w:pPr>
        <w:jc w:val="center"/>
        <w:rPr>
          <w:rFonts w:ascii="Verdana" w:hAnsi="Verdana"/>
          <w:sz w:val="18"/>
          <w:szCs w:val="18"/>
        </w:rPr>
      </w:pPr>
    </w:p>
    <w:p w14:paraId="2328BB07" w14:textId="77777777" w:rsidR="004027A2" w:rsidRPr="00A12C4C" w:rsidRDefault="004027A2" w:rsidP="004027A2">
      <w:pPr>
        <w:rPr>
          <w:rFonts w:ascii="Verdana" w:hAnsi="Verdana"/>
          <w:sz w:val="18"/>
          <w:szCs w:val="18"/>
        </w:rPr>
      </w:pPr>
    </w:p>
    <w:p w14:paraId="256AC6DA" w14:textId="77777777" w:rsidR="004027A2" w:rsidRPr="00A12C4C" w:rsidRDefault="004027A2" w:rsidP="004027A2">
      <w:pPr>
        <w:rPr>
          <w:rFonts w:ascii="Verdana" w:hAnsi="Verdana"/>
          <w:sz w:val="18"/>
          <w:szCs w:val="18"/>
        </w:rPr>
      </w:pPr>
    </w:p>
    <w:p w14:paraId="35924808" w14:textId="77777777" w:rsidR="004027A2" w:rsidRPr="00A12C4C" w:rsidRDefault="002549DC" w:rsidP="004027A2">
      <w:pPr>
        <w:rPr>
          <w:rFonts w:ascii="Verdana" w:hAnsi="Verdana"/>
          <w:sz w:val="18"/>
          <w:szCs w:val="18"/>
        </w:rPr>
      </w:pPr>
      <w:r w:rsidRPr="00A12C4C"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289D81" wp14:editId="07777777">
                <wp:simplePos x="0" y="0"/>
                <wp:positionH relativeFrom="column">
                  <wp:posOffset>1405255</wp:posOffset>
                </wp:positionH>
                <wp:positionV relativeFrom="paragraph">
                  <wp:posOffset>134620</wp:posOffset>
                </wp:positionV>
                <wp:extent cx="2847340" cy="635"/>
                <wp:effectExtent l="5080" t="10795" r="5080" b="762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73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a="http://schemas.openxmlformats.org/drawingml/2006/main">
            <w:pict w14:anchorId="30642406">
              <v:shape id="AutoShape 8" style="position:absolute;margin-left:110.65pt;margin-top:10.6pt;width:224.2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" w14:anchorId="1EABAD9F"/>
            </w:pict>
          </mc:Fallback>
        </mc:AlternateContent>
      </w:r>
    </w:p>
    <w:p w14:paraId="38AA98D6" w14:textId="77777777" w:rsidR="004027A2" w:rsidRPr="00A12C4C" w:rsidRDefault="004027A2" w:rsidP="004027A2">
      <w:pPr>
        <w:rPr>
          <w:rFonts w:ascii="Verdana" w:hAnsi="Verdana"/>
          <w:sz w:val="18"/>
          <w:szCs w:val="18"/>
        </w:rPr>
      </w:pPr>
    </w:p>
    <w:p w14:paraId="665A1408" w14:textId="77777777" w:rsidR="004027A2" w:rsidRPr="00A12C4C" w:rsidRDefault="004027A2" w:rsidP="004027A2">
      <w:pPr>
        <w:rPr>
          <w:rFonts w:ascii="Verdana" w:hAnsi="Verdana"/>
          <w:sz w:val="18"/>
          <w:szCs w:val="18"/>
        </w:rPr>
      </w:pPr>
    </w:p>
    <w:p w14:paraId="71049383" w14:textId="77777777" w:rsidR="003954AD" w:rsidRPr="00A12C4C" w:rsidRDefault="003954AD" w:rsidP="004027A2">
      <w:pPr>
        <w:tabs>
          <w:tab w:val="left" w:pos="5580"/>
        </w:tabs>
        <w:spacing w:line="360" w:lineRule="auto"/>
        <w:jc w:val="both"/>
        <w:rPr>
          <w:rFonts w:ascii="Verdana" w:hAnsi="Verdana"/>
          <w:sz w:val="18"/>
          <w:szCs w:val="18"/>
        </w:rPr>
      </w:pPr>
    </w:p>
    <w:sectPr w:rsidR="003954AD" w:rsidRPr="00A12C4C" w:rsidSect="00605A6F">
      <w:headerReference w:type="default" r:id="rId8"/>
      <w:footerReference w:type="even" r:id="rId9"/>
      <w:headerReference w:type="first" r:id="rId10"/>
      <w:pgSz w:w="11906" w:h="16838" w:code="9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8358B" w14:textId="77777777" w:rsidR="006F76F7" w:rsidRDefault="006F76F7" w:rsidP="00F85423">
      <w:r>
        <w:separator/>
      </w:r>
    </w:p>
  </w:endnote>
  <w:endnote w:type="continuationSeparator" w:id="0">
    <w:p w14:paraId="77F87338" w14:textId="77777777" w:rsidR="006F76F7" w:rsidRDefault="006F76F7" w:rsidP="00F8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8121" w14:textId="77777777" w:rsidR="006A261B" w:rsidRDefault="006A261B" w:rsidP="004838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EAF47F" w14:textId="77777777" w:rsidR="006A261B" w:rsidRDefault="006A261B" w:rsidP="004838B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F403C" w14:textId="77777777" w:rsidR="006F76F7" w:rsidRDefault="006F76F7" w:rsidP="00F85423">
      <w:r>
        <w:separator/>
      </w:r>
    </w:p>
  </w:footnote>
  <w:footnote w:type="continuationSeparator" w:id="0">
    <w:p w14:paraId="266E5263" w14:textId="77777777" w:rsidR="006F76F7" w:rsidRDefault="006F76F7" w:rsidP="00F85423">
      <w:r>
        <w:continuationSeparator/>
      </w:r>
    </w:p>
  </w:footnote>
  <w:footnote w:id="1">
    <w:p w14:paraId="5633316B" w14:textId="77777777" w:rsidR="004E0EA6" w:rsidRPr="00DB6471" w:rsidRDefault="004E0EA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16"/>
          <w:szCs w:val="16"/>
        </w:rPr>
        <w:t xml:space="preserve">Pole „ND”(nie dotyczy)  – wypełnianie w przypadkach gdy pytanie nie dotyczy przedmiotu kontroli lub nie jest możliwa odpowiedź pozytywna lub negatywna (konieczność dalszych wyjaśnień/uzupełnień pokontrolnych), brak weryfikacji w przypadku kosztów uproszczonych </w:t>
      </w:r>
      <w:proofErr w:type="spellStart"/>
      <w:r>
        <w:rPr>
          <w:i/>
          <w:sz w:val="16"/>
          <w:szCs w:val="16"/>
        </w:rPr>
        <w:t>itp</w:t>
      </w:r>
      <w:proofErr w:type="spellEnd"/>
    </w:p>
  </w:footnote>
  <w:footnote w:id="2">
    <w:p w14:paraId="2E1842FA" w14:textId="77777777" w:rsidR="004E0EA6" w:rsidRPr="00DB6471" w:rsidRDefault="004E0EA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B6471">
        <w:rPr>
          <w:i/>
          <w:sz w:val="16"/>
          <w:szCs w:val="16"/>
          <w:lang w:val="pl-PL"/>
        </w:rPr>
        <w:t>Jw.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75F0E" w14:textId="77777777" w:rsidR="006A261B" w:rsidRPr="00E1041F" w:rsidRDefault="006A261B" w:rsidP="00E1041F">
    <w:pPr>
      <w:pStyle w:val="Tytu"/>
      <w:tabs>
        <w:tab w:val="left" w:pos="0"/>
        <w:tab w:val="left" w:pos="142"/>
      </w:tabs>
      <w:spacing w:after="0"/>
      <w:ind w:left="-539"/>
      <w:jc w:val="left"/>
      <w:rPr>
        <w:rFonts w:ascii="Verdana" w:hAnsi="Verdana"/>
        <w:b w:val="0"/>
        <w:i/>
        <w:sz w:val="16"/>
        <w:szCs w:val="16"/>
      </w:rPr>
    </w:pPr>
    <w:r>
      <w:rPr>
        <w:rFonts w:ascii="Verdana" w:hAnsi="Verdana"/>
        <w:b w:val="0"/>
        <w:sz w:val="16"/>
        <w:szCs w:val="16"/>
      </w:rPr>
      <w:t xml:space="preserve">          </w:t>
    </w:r>
    <w:r w:rsidRPr="00E1041F">
      <w:rPr>
        <w:rFonts w:ascii="Verdana" w:hAnsi="Verdana"/>
        <w:b w:val="0"/>
        <w:i/>
        <w:sz w:val="16"/>
        <w:szCs w:val="16"/>
      </w:rPr>
      <w:t xml:space="preserve">Nr </w:t>
    </w:r>
    <w:r w:rsidR="002F6F16">
      <w:rPr>
        <w:rFonts w:ascii="Verdana" w:hAnsi="Verdana"/>
        <w:b w:val="0"/>
        <w:i/>
        <w:sz w:val="16"/>
        <w:szCs w:val="16"/>
        <w:lang w:val="pl-PL"/>
      </w:rPr>
      <w:t>decyzji/</w:t>
    </w:r>
    <w:r w:rsidRPr="00E1041F">
      <w:rPr>
        <w:rFonts w:ascii="Verdana" w:hAnsi="Verdana"/>
        <w:b w:val="0"/>
        <w:i/>
        <w:sz w:val="16"/>
        <w:szCs w:val="16"/>
      </w:rPr>
      <w:t>umowy o dofinansowanie: ………………………………………………………………………......................................</w:t>
    </w:r>
  </w:p>
  <w:p w14:paraId="5909B963" w14:textId="77777777" w:rsidR="006A261B" w:rsidRPr="00E1041F" w:rsidRDefault="006A261B" w:rsidP="00E1041F">
    <w:pPr>
      <w:pStyle w:val="Nagwek"/>
      <w:tabs>
        <w:tab w:val="clear" w:pos="4536"/>
        <w:tab w:val="clear" w:pos="9072"/>
        <w:tab w:val="left" w:pos="-567"/>
        <w:tab w:val="left" w:pos="142"/>
      </w:tabs>
      <w:rPr>
        <w:i/>
      </w:rPr>
    </w:pPr>
    <w:r w:rsidRPr="00E1041F">
      <w:rPr>
        <w:rFonts w:ascii="Verdana" w:hAnsi="Verdana"/>
        <w:i/>
        <w:sz w:val="16"/>
        <w:szCs w:val="16"/>
      </w:rPr>
      <w:t xml:space="preserve">Nazwa </w:t>
    </w:r>
    <w:r w:rsidR="00D65BD9">
      <w:rPr>
        <w:rFonts w:ascii="Verdana" w:hAnsi="Verdana"/>
        <w:i/>
        <w:sz w:val="16"/>
        <w:szCs w:val="16"/>
        <w:lang w:val="pl-PL"/>
      </w:rPr>
      <w:t>B</w:t>
    </w:r>
    <w:proofErr w:type="spellStart"/>
    <w:r w:rsidRPr="00E1041F">
      <w:rPr>
        <w:rFonts w:ascii="Verdana" w:hAnsi="Verdana"/>
        <w:i/>
        <w:sz w:val="16"/>
        <w:szCs w:val="16"/>
      </w:rPr>
      <w:t>eneficjenta</w:t>
    </w:r>
    <w:proofErr w:type="spellEnd"/>
    <w:r w:rsidRPr="00E1041F">
      <w:rPr>
        <w:rFonts w:ascii="Verdana" w:hAnsi="Verdana"/>
        <w:i/>
        <w:sz w:val="16"/>
        <w:szCs w:val="16"/>
      </w:rPr>
      <w:t>: ...........................................................................................................................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8A720" w14:textId="77777777" w:rsidR="006A261B" w:rsidRDefault="54F2DF79" w:rsidP="00D06927">
    <w:pPr>
      <w:pStyle w:val="Nagwek"/>
      <w:jc w:val="center"/>
    </w:pPr>
    <w:r>
      <w:rPr>
        <w:noProof/>
        <w:lang w:val="pl-PL"/>
      </w:rPr>
      <w:drawing>
        <wp:inline distT="0" distB="0" distL="0" distR="0" wp14:anchorId="24A6ECEF" wp14:editId="3235D49D">
          <wp:extent cx="5762626" cy="714375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6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DAA4D5" w14:textId="77777777" w:rsidR="006A261B" w:rsidRPr="00D06927" w:rsidRDefault="006A261B" w:rsidP="00D069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4633D"/>
    <w:multiLevelType w:val="hybridMultilevel"/>
    <w:tmpl w:val="D7AEA7F4"/>
    <w:lvl w:ilvl="0" w:tplc="5A3628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6F7D5B"/>
    <w:multiLevelType w:val="hybridMultilevel"/>
    <w:tmpl w:val="AC8E6B8C"/>
    <w:lvl w:ilvl="0" w:tplc="742AE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12C8E"/>
    <w:multiLevelType w:val="hybridMultilevel"/>
    <w:tmpl w:val="830E3E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5241D"/>
    <w:multiLevelType w:val="hybridMultilevel"/>
    <w:tmpl w:val="9A2620F6"/>
    <w:lvl w:ilvl="0" w:tplc="851623FA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311FC"/>
    <w:multiLevelType w:val="hybridMultilevel"/>
    <w:tmpl w:val="9A2620F6"/>
    <w:lvl w:ilvl="0" w:tplc="851623FA">
      <w:start w:val="1"/>
      <w:numFmt w:val="decimal"/>
      <w:lvlText w:val="%1."/>
      <w:lvlJc w:val="left"/>
      <w:pPr>
        <w:ind w:left="113" w:hanging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961A7"/>
    <w:multiLevelType w:val="hybridMultilevel"/>
    <w:tmpl w:val="77DCAEDE"/>
    <w:lvl w:ilvl="0" w:tplc="D3BA3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73BA3"/>
    <w:multiLevelType w:val="hybridMultilevel"/>
    <w:tmpl w:val="751C45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B5B8B"/>
    <w:multiLevelType w:val="hybridMultilevel"/>
    <w:tmpl w:val="35FEA202"/>
    <w:lvl w:ilvl="0" w:tplc="D3BA334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 w15:restartNumberingAfterBreak="0">
    <w:nsid w:val="3AAA5995"/>
    <w:multiLevelType w:val="hybridMultilevel"/>
    <w:tmpl w:val="91A60AEA"/>
    <w:lvl w:ilvl="0" w:tplc="2B1EA7D4">
      <w:start w:val="1"/>
      <w:numFmt w:val="decimal"/>
      <w:pStyle w:val="Styl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78764D"/>
    <w:multiLevelType w:val="hybridMultilevel"/>
    <w:tmpl w:val="54F25F38"/>
    <w:lvl w:ilvl="0" w:tplc="0415000F">
      <w:start w:val="1"/>
      <w:numFmt w:val="decimal"/>
      <w:lvlText w:val="%1.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1" w15:restartNumberingAfterBreak="0">
    <w:nsid w:val="50674200"/>
    <w:multiLevelType w:val="hybridMultilevel"/>
    <w:tmpl w:val="8EA4D37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D708B"/>
    <w:multiLevelType w:val="hybridMultilevel"/>
    <w:tmpl w:val="94B42F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762BF"/>
    <w:multiLevelType w:val="hybridMultilevel"/>
    <w:tmpl w:val="1CA42D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1E533C1"/>
    <w:multiLevelType w:val="hybridMultilevel"/>
    <w:tmpl w:val="498AA642"/>
    <w:lvl w:ilvl="0" w:tplc="DA4422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D068BB"/>
    <w:multiLevelType w:val="hybridMultilevel"/>
    <w:tmpl w:val="4C00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9"/>
  </w:num>
  <w:num w:numId="4">
    <w:abstractNumId w:val="13"/>
  </w:num>
  <w:num w:numId="5">
    <w:abstractNumId w:val="5"/>
  </w:num>
  <w:num w:numId="6">
    <w:abstractNumId w:val="8"/>
  </w:num>
  <w:num w:numId="7">
    <w:abstractNumId w:val="10"/>
  </w:num>
  <w:num w:numId="8">
    <w:abstractNumId w:val="16"/>
  </w:num>
  <w:num w:numId="9">
    <w:abstractNumId w:val="1"/>
  </w:num>
  <w:num w:numId="10">
    <w:abstractNumId w:val="14"/>
  </w:num>
  <w:num w:numId="11">
    <w:abstractNumId w:val="0"/>
  </w:num>
  <w:num w:numId="12">
    <w:abstractNumId w:val="6"/>
  </w:num>
  <w:num w:numId="13">
    <w:abstractNumId w:val="2"/>
  </w:num>
  <w:num w:numId="14">
    <w:abstractNumId w:val="7"/>
  </w:num>
  <w:num w:numId="15">
    <w:abstractNumId w:val="12"/>
  </w:num>
  <w:num w:numId="16">
    <w:abstractNumId w:val="1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8B6"/>
    <w:rsid w:val="00001CFB"/>
    <w:rsid w:val="00004A25"/>
    <w:rsid w:val="00006DD9"/>
    <w:rsid w:val="000119F3"/>
    <w:rsid w:val="000129F2"/>
    <w:rsid w:val="00012EA0"/>
    <w:rsid w:val="000134A5"/>
    <w:rsid w:val="00013CF8"/>
    <w:rsid w:val="000148DA"/>
    <w:rsid w:val="00014AD1"/>
    <w:rsid w:val="00017B9B"/>
    <w:rsid w:val="000315D4"/>
    <w:rsid w:val="0003175B"/>
    <w:rsid w:val="00031E54"/>
    <w:rsid w:val="00032D49"/>
    <w:rsid w:val="00034038"/>
    <w:rsid w:val="000354CD"/>
    <w:rsid w:val="000356E3"/>
    <w:rsid w:val="000358D9"/>
    <w:rsid w:val="00041E9D"/>
    <w:rsid w:val="0004311A"/>
    <w:rsid w:val="0005199F"/>
    <w:rsid w:val="000524FB"/>
    <w:rsid w:val="00052981"/>
    <w:rsid w:val="00060514"/>
    <w:rsid w:val="00060C07"/>
    <w:rsid w:val="00061DF9"/>
    <w:rsid w:val="00067196"/>
    <w:rsid w:val="00070C8E"/>
    <w:rsid w:val="00071FB2"/>
    <w:rsid w:val="0007339A"/>
    <w:rsid w:val="000751D1"/>
    <w:rsid w:val="0008075E"/>
    <w:rsid w:val="00082127"/>
    <w:rsid w:val="000824D9"/>
    <w:rsid w:val="00084314"/>
    <w:rsid w:val="00087DE6"/>
    <w:rsid w:val="0009010F"/>
    <w:rsid w:val="00090CC2"/>
    <w:rsid w:val="000918C8"/>
    <w:rsid w:val="00093C56"/>
    <w:rsid w:val="00094CCB"/>
    <w:rsid w:val="00095A8E"/>
    <w:rsid w:val="00096505"/>
    <w:rsid w:val="000A2B52"/>
    <w:rsid w:val="000A2C6B"/>
    <w:rsid w:val="000A3487"/>
    <w:rsid w:val="000A7528"/>
    <w:rsid w:val="000B2403"/>
    <w:rsid w:val="000B293D"/>
    <w:rsid w:val="000B365A"/>
    <w:rsid w:val="000B386D"/>
    <w:rsid w:val="000B404F"/>
    <w:rsid w:val="000B5E5A"/>
    <w:rsid w:val="000B76B9"/>
    <w:rsid w:val="000C0E38"/>
    <w:rsid w:val="000C263C"/>
    <w:rsid w:val="000C75E0"/>
    <w:rsid w:val="000D6A6C"/>
    <w:rsid w:val="000D7B7E"/>
    <w:rsid w:val="000E33F5"/>
    <w:rsid w:val="000F0DCC"/>
    <w:rsid w:val="000F0FA9"/>
    <w:rsid w:val="000F3DB9"/>
    <w:rsid w:val="000F4901"/>
    <w:rsid w:val="000F7DCC"/>
    <w:rsid w:val="001008C8"/>
    <w:rsid w:val="00102816"/>
    <w:rsid w:val="00103160"/>
    <w:rsid w:val="001049E5"/>
    <w:rsid w:val="0010575A"/>
    <w:rsid w:val="001122E8"/>
    <w:rsid w:val="00112A24"/>
    <w:rsid w:val="00114388"/>
    <w:rsid w:val="00124489"/>
    <w:rsid w:val="001279B6"/>
    <w:rsid w:val="001409F9"/>
    <w:rsid w:val="001414D1"/>
    <w:rsid w:val="001430D8"/>
    <w:rsid w:val="0014354B"/>
    <w:rsid w:val="001436AC"/>
    <w:rsid w:val="0014378C"/>
    <w:rsid w:val="00144E13"/>
    <w:rsid w:val="00145B9E"/>
    <w:rsid w:val="001460D5"/>
    <w:rsid w:val="00150711"/>
    <w:rsid w:val="001524C3"/>
    <w:rsid w:val="00152C12"/>
    <w:rsid w:val="001533A4"/>
    <w:rsid w:val="00155DA6"/>
    <w:rsid w:val="001560FE"/>
    <w:rsid w:val="0016069A"/>
    <w:rsid w:val="001660E8"/>
    <w:rsid w:val="00170B0B"/>
    <w:rsid w:val="0017107C"/>
    <w:rsid w:val="0018137B"/>
    <w:rsid w:val="00181E59"/>
    <w:rsid w:val="00182100"/>
    <w:rsid w:val="00182A36"/>
    <w:rsid w:val="00185A24"/>
    <w:rsid w:val="00191358"/>
    <w:rsid w:val="001939E0"/>
    <w:rsid w:val="00195169"/>
    <w:rsid w:val="00196655"/>
    <w:rsid w:val="001A2F58"/>
    <w:rsid w:val="001A39DF"/>
    <w:rsid w:val="001A6E56"/>
    <w:rsid w:val="001B05C6"/>
    <w:rsid w:val="001B3B99"/>
    <w:rsid w:val="001B3C1F"/>
    <w:rsid w:val="001B5388"/>
    <w:rsid w:val="001C227A"/>
    <w:rsid w:val="001C56E3"/>
    <w:rsid w:val="001D2470"/>
    <w:rsid w:val="001D2D45"/>
    <w:rsid w:val="001D2E6E"/>
    <w:rsid w:val="001D2FDC"/>
    <w:rsid w:val="001D3036"/>
    <w:rsid w:val="001D3521"/>
    <w:rsid w:val="001D4FFA"/>
    <w:rsid w:val="001D619F"/>
    <w:rsid w:val="001D6688"/>
    <w:rsid w:val="001E1158"/>
    <w:rsid w:val="001E15BC"/>
    <w:rsid w:val="001E5EB1"/>
    <w:rsid w:val="001E6DE8"/>
    <w:rsid w:val="001E7331"/>
    <w:rsid w:val="001E7C60"/>
    <w:rsid w:val="001F062D"/>
    <w:rsid w:val="001F27AC"/>
    <w:rsid w:val="001F3FD5"/>
    <w:rsid w:val="001F4D14"/>
    <w:rsid w:val="00205C4B"/>
    <w:rsid w:val="00216E58"/>
    <w:rsid w:val="002171C0"/>
    <w:rsid w:val="00223D04"/>
    <w:rsid w:val="00224523"/>
    <w:rsid w:val="00224CD2"/>
    <w:rsid w:val="00225AEC"/>
    <w:rsid w:val="00227433"/>
    <w:rsid w:val="00234DBD"/>
    <w:rsid w:val="00236ACC"/>
    <w:rsid w:val="002411D7"/>
    <w:rsid w:val="0024157A"/>
    <w:rsid w:val="002423E5"/>
    <w:rsid w:val="002423F8"/>
    <w:rsid w:val="00242972"/>
    <w:rsid w:val="00243CFF"/>
    <w:rsid w:val="00247B01"/>
    <w:rsid w:val="002549DC"/>
    <w:rsid w:val="002605E8"/>
    <w:rsid w:val="00262F06"/>
    <w:rsid w:val="002630D0"/>
    <w:rsid w:val="00266D28"/>
    <w:rsid w:val="00267C39"/>
    <w:rsid w:val="002752BB"/>
    <w:rsid w:val="00275B2F"/>
    <w:rsid w:val="00275C51"/>
    <w:rsid w:val="002774EC"/>
    <w:rsid w:val="002802D4"/>
    <w:rsid w:val="002847D3"/>
    <w:rsid w:val="002904D4"/>
    <w:rsid w:val="00290B7B"/>
    <w:rsid w:val="00293776"/>
    <w:rsid w:val="00294C13"/>
    <w:rsid w:val="0029618E"/>
    <w:rsid w:val="002A045E"/>
    <w:rsid w:val="002A25A0"/>
    <w:rsid w:val="002A3409"/>
    <w:rsid w:val="002A539D"/>
    <w:rsid w:val="002B064C"/>
    <w:rsid w:val="002B724F"/>
    <w:rsid w:val="002C28EB"/>
    <w:rsid w:val="002C333C"/>
    <w:rsid w:val="002C3D9C"/>
    <w:rsid w:val="002D0A65"/>
    <w:rsid w:val="002D3F6D"/>
    <w:rsid w:val="002D5820"/>
    <w:rsid w:val="002D71F5"/>
    <w:rsid w:val="002E0843"/>
    <w:rsid w:val="002E4BCE"/>
    <w:rsid w:val="002F0E32"/>
    <w:rsid w:val="002F18D9"/>
    <w:rsid w:val="002F389E"/>
    <w:rsid w:val="002F55E5"/>
    <w:rsid w:val="002F606D"/>
    <w:rsid w:val="002F64C3"/>
    <w:rsid w:val="002F6F16"/>
    <w:rsid w:val="003030FD"/>
    <w:rsid w:val="00310DFC"/>
    <w:rsid w:val="0031185A"/>
    <w:rsid w:val="003119C6"/>
    <w:rsid w:val="00311A46"/>
    <w:rsid w:val="00324095"/>
    <w:rsid w:val="00331FA7"/>
    <w:rsid w:val="003326F5"/>
    <w:rsid w:val="00340660"/>
    <w:rsid w:val="0034574C"/>
    <w:rsid w:val="00345F1D"/>
    <w:rsid w:val="003460C2"/>
    <w:rsid w:val="00346203"/>
    <w:rsid w:val="00346CFE"/>
    <w:rsid w:val="00347207"/>
    <w:rsid w:val="00350FEB"/>
    <w:rsid w:val="003519A9"/>
    <w:rsid w:val="003520FC"/>
    <w:rsid w:val="003527FA"/>
    <w:rsid w:val="00357DBC"/>
    <w:rsid w:val="00362E5C"/>
    <w:rsid w:val="003659F7"/>
    <w:rsid w:val="0036654A"/>
    <w:rsid w:val="0036739C"/>
    <w:rsid w:val="003706B0"/>
    <w:rsid w:val="00373003"/>
    <w:rsid w:val="00373B9C"/>
    <w:rsid w:val="003779D1"/>
    <w:rsid w:val="00377E6F"/>
    <w:rsid w:val="003807DB"/>
    <w:rsid w:val="00381562"/>
    <w:rsid w:val="0038429D"/>
    <w:rsid w:val="003848B7"/>
    <w:rsid w:val="00385C97"/>
    <w:rsid w:val="00385DC7"/>
    <w:rsid w:val="00386EF2"/>
    <w:rsid w:val="0039095B"/>
    <w:rsid w:val="00393629"/>
    <w:rsid w:val="003954AD"/>
    <w:rsid w:val="00395FE0"/>
    <w:rsid w:val="0039634A"/>
    <w:rsid w:val="0039757A"/>
    <w:rsid w:val="003A4CAA"/>
    <w:rsid w:val="003A564B"/>
    <w:rsid w:val="003A5CF3"/>
    <w:rsid w:val="003A6C24"/>
    <w:rsid w:val="003A7176"/>
    <w:rsid w:val="003A73B7"/>
    <w:rsid w:val="003B6C78"/>
    <w:rsid w:val="003C1720"/>
    <w:rsid w:val="003C29D9"/>
    <w:rsid w:val="003C2E5E"/>
    <w:rsid w:val="003C3353"/>
    <w:rsid w:val="003C4F30"/>
    <w:rsid w:val="003C6299"/>
    <w:rsid w:val="003D2BBF"/>
    <w:rsid w:val="003D3999"/>
    <w:rsid w:val="003D42EC"/>
    <w:rsid w:val="003D552C"/>
    <w:rsid w:val="003D5F20"/>
    <w:rsid w:val="003D74CA"/>
    <w:rsid w:val="003E6E9D"/>
    <w:rsid w:val="003F05C3"/>
    <w:rsid w:val="003F3A22"/>
    <w:rsid w:val="003F55FB"/>
    <w:rsid w:val="003F5697"/>
    <w:rsid w:val="00401677"/>
    <w:rsid w:val="004027A2"/>
    <w:rsid w:val="004036D2"/>
    <w:rsid w:val="0040460D"/>
    <w:rsid w:val="004060FA"/>
    <w:rsid w:val="00407546"/>
    <w:rsid w:val="004103FD"/>
    <w:rsid w:val="004133AD"/>
    <w:rsid w:val="00415382"/>
    <w:rsid w:val="0041558D"/>
    <w:rsid w:val="00416654"/>
    <w:rsid w:val="0042206E"/>
    <w:rsid w:val="004272CB"/>
    <w:rsid w:val="004276B8"/>
    <w:rsid w:val="004335EA"/>
    <w:rsid w:val="00437743"/>
    <w:rsid w:val="00440576"/>
    <w:rsid w:val="00441C31"/>
    <w:rsid w:val="004436EE"/>
    <w:rsid w:val="00444E05"/>
    <w:rsid w:val="004459F1"/>
    <w:rsid w:val="004479E5"/>
    <w:rsid w:val="00450C92"/>
    <w:rsid w:val="00451B9E"/>
    <w:rsid w:val="00452E8D"/>
    <w:rsid w:val="0045354F"/>
    <w:rsid w:val="00453856"/>
    <w:rsid w:val="00456D45"/>
    <w:rsid w:val="00463594"/>
    <w:rsid w:val="00465F42"/>
    <w:rsid w:val="00467BD3"/>
    <w:rsid w:val="00470631"/>
    <w:rsid w:val="00481881"/>
    <w:rsid w:val="00482E52"/>
    <w:rsid w:val="004838B5"/>
    <w:rsid w:val="00484AA2"/>
    <w:rsid w:val="00490FF9"/>
    <w:rsid w:val="00491D2D"/>
    <w:rsid w:val="00492615"/>
    <w:rsid w:val="0049716A"/>
    <w:rsid w:val="004A168E"/>
    <w:rsid w:val="004A3C2B"/>
    <w:rsid w:val="004A4077"/>
    <w:rsid w:val="004A5AE7"/>
    <w:rsid w:val="004A7CBE"/>
    <w:rsid w:val="004B6CC2"/>
    <w:rsid w:val="004B7EBE"/>
    <w:rsid w:val="004C106D"/>
    <w:rsid w:val="004C21CA"/>
    <w:rsid w:val="004C4E94"/>
    <w:rsid w:val="004D39D6"/>
    <w:rsid w:val="004D4BB9"/>
    <w:rsid w:val="004E0EA6"/>
    <w:rsid w:val="004E55FF"/>
    <w:rsid w:val="004E743A"/>
    <w:rsid w:val="004F3D8F"/>
    <w:rsid w:val="004F5162"/>
    <w:rsid w:val="004F6B8A"/>
    <w:rsid w:val="004F7AD3"/>
    <w:rsid w:val="00501CE6"/>
    <w:rsid w:val="005044D7"/>
    <w:rsid w:val="0050461B"/>
    <w:rsid w:val="00505C12"/>
    <w:rsid w:val="00506AD0"/>
    <w:rsid w:val="00511B5F"/>
    <w:rsid w:val="00516F66"/>
    <w:rsid w:val="00521D3D"/>
    <w:rsid w:val="0052208F"/>
    <w:rsid w:val="00522495"/>
    <w:rsid w:val="00523BB0"/>
    <w:rsid w:val="005241CB"/>
    <w:rsid w:val="00524475"/>
    <w:rsid w:val="00525B71"/>
    <w:rsid w:val="005263B6"/>
    <w:rsid w:val="005277AB"/>
    <w:rsid w:val="005326AD"/>
    <w:rsid w:val="00533270"/>
    <w:rsid w:val="0054161A"/>
    <w:rsid w:val="00544B96"/>
    <w:rsid w:val="00546684"/>
    <w:rsid w:val="00547891"/>
    <w:rsid w:val="00550AA1"/>
    <w:rsid w:val="00553411"/>
    <w:rsid w:val="00554C01"/>
    <w:rsid w:val="005550C9"/>
    <w:rsid w:val="005554E4"/>
    <w:rsid w:val="005563BC"/>
    <w:rsid w:val="005632FB"/>
    <w:rsid w:val="00572D4E"/>
    <w:rsid w:val="00574DD9"/>
    <w:rsid w:val="00577DAC"/>
    <w:rsid w:val="0058043F"/>
    <w:rsid w:val="00580DE7"/>
    <w:rsid w:val="00581EAE"/>
    <w:rsid w:val="005821EB"/>
    <w:rsid w:val="00582D33"/>
    <w:rsid w:val="005835E7"/>
    <w:rsid w:val="00583A60"/>
    <w:rsid w:val="00585301"/>
    <w:rsid w:val="00586867"/>
    <w:rsid w:val="00587018"/>
    <w:rsid w:val="00590907"/>
    <w:rsid w:val="0059350D"/>
    <w:rsid w:val="005A0241"/>
    <w:rsid w:val="005A138A"/>
    <w:rsid w:val="005A37BA"/>
    <w:rsid w:val="005A5048"/>
    <w:rsid w:val="005B3D73"/>
    <w:rsid w:val="005B4701"/>
    <w:rsid w:val="005B6620"/>
    <w:rsid w:val="005C1FAB"/>
    <w:rsid w:val="005C2CDA"/>
    <w:rsid w:val="005C332E"/>
    <w:rsid w:val="005C3DF5"/>
    <w:rsid w:val="005C6681"/>
    <w:rsid w:val="005C7A5E"/>
    <w:rsid w:val="005D0A30"/>
    <w:rsid w:val="005D0BE1"/>
    <w:rsid w:val="005D15F1"/>
    <w:rsid w:val="005D497C"/>
    <w:rsid w:val="005E24D5"/>
    <w:rsid w:val="005E3201"/>
    <w:rsid w:val="005E3246"/>
    <w:rsid w:val="005E5E23"/>
    <w:rsid w:val="005F002B"/>
    <w:rsid w:val="005F4333"/>
    <w:rsid w:val="005F456E"/>
    <w:rsid w:val="006033D1"/>
    <w:rsid w:val="00605555"/>
    <w:rsid w:val="00605A6F"/>
    <w:rsid w:val="006075E0"/>
    <w:rsid w:val="0061282D"/>
    <w:rsid w:val="006167B6"/>
    <w:rsid w:val="006204B7"/>
    <w:rsid w:val="006217F3"/>
    <w:rsid w:val="006228AC"/>
    <w:rsid w:val="0062441F"/>
    <w:rsid w:val="00625777"/>
    <w:rsid w:val="00626BE1"/>
    <w:rsid w:val="00631038"/>
    <w:rsid w:val="00631C25"/>
    <w:rsid w:val="0063270C"/>
    <w:rsid w:val="006365A6"/>
    <w:rsid w:val="00637C04"/>
    <w:rsid w:val="00642FDE"/>
    <w:rsid w:val="00643DF5"/>
    <w:rsid w:val="006469A0"/>
    <w:rsid w:val="00646C05"/>
    <w:rsid w:val="00651116"/>
    <w:rsid w:val="006512FA"/>
    <w:rsid w:val="006565A3"/>
    <w:rsid w:val="006570D7"/>
    <w:rsid w:val="00664B52"/>
    <w:rsid w:val="00665EFC"/>
    <w:rsid w:val="00665F93"/>
    <w:rsid w:val="006669D4"/>
    <w:rsid w:val="00666FA8"/>
    <w:rsid w:val="006702A2"/>
    <w:rsid w:val="006726E8"/>
    <w:rsid w:val="00672AF7"/>
    <w:rsid w:val="006750C0"/>
    <w:rsid w:val="00681241"/>
    <w:rsid w:val="006843C2"/>
    <w:rsid w:val="00684FED"/>
    <w:rsid w:val="006905F5"/>
    <w:rsid w:val="006A0322"/>
    <w:rsid w:val="006A261B"/>
    <w:rsid w:val="006A296B"/>
    <w:rsid w:val="006A2F58"/>
    <w:rsid w:val="006A31DD"/>
    <w:rsid w:val="006A4B00"/>
    <w:rsid w:val="006A4E3D"/>
    <w:rsid w:val="006A5193"/>
    <w:rsid w:val="006A64A7"/>
    <w:rsid w:val="006B01CD"/>
    <w:rsid w:val="006B0B19"/>
    <w:rsid w:val="006B44EE"/>
    <w:rsid w:val="006B6249"/>
    <w:rsid w:val="006B685E"/>
    <w:rsid w:val="006B6F32"/>
    <w:rsid w:val="006C21B7"/>
    <w:rsid w:val="006C271B"/>
    <w:rsid w:val="006C4150"/>
    <w:rsid w:val="006C5012"/>
    <w:rsid w:val="006C5F96"/>
    <w:rsid w:val="006C65EB"/>
    <w:rsid w:val="006C6C8F"/>
    <w:rsid w:val="006D0FDC"/>
    <w:rsid w:val="006D361E"/>
    <w:rsid w:val="006E103C"/>
    <w:rsid w:val="006F0D0C"/>
    <w:rsid w:val="006F2360"/>
    <w:rsid w:val="006F2859"/>
    <w:rsid w:val="006F2AD1"/>
    <w:rsid w:val="006F3C5A"/>
    <w:rsid w:val="006F4322"/>
    <w:rsid w:val="006F6222"/>
    <w:rsid w:val="006F76F7"/>
    <w:rsid w:val="00700FFD"/>
    <w:rsid w:val="00703647"/>
    <w:rsid w:val="007054A7"/>
    <w:rsid w:val="007055F2"/>
    <w:rsid w:val="00710993"/>
    <w:rsid w:val="007168FA"/>
    <w:rsid w:val="00716F41"/>
    <w:rsid w:val="00721156"/>
    <w:rsid w:val="00724699"/>
    <w:rsid w:val="00734719"/>
    <w:rsid w:val="0073577F"/>
    <w:rsid w:val="007370D2"/>
    <w:rsid w:val="007372F9"/>
    <w:rsid w:val="00743433"/>
    <w:rsid w:val="007436A7"/>
    <w:rsid w:val="00745B6B"/>
    <w:rsid w:val="007516D6"/>
    <w:rsid w:val="00752A87"/>
    <w:rsid w:val="00755BE1"/>
    <w:rsid w:val="00761CA9"/>
    <w:rsid w:val="0076477C"/>
    <w:rsid w:val="00767210"/>
    <w:rsid w:val="00767BF1"/>
    <w:rsid w:val="00767C1F"/>
    <w:rsid w:val="00776A5E"/>
    <w:rsid w:val="00780870"/>
    <w:rsid w:val="00780D6A"/>
    <w:rsid w:val="00781671"/>
    <w:rsid w:val="00781D8B"/>
    <w:rsid w:val="00783C14"/>
    <w:rsid w:val="00791129"/>
    <w:rsid w:val="00791C63"/>
    <w:rsid w:val="007923A8"/>
    <w:rsid w:val="00793644"/>
    <w:rsid w:val="00793D67"/>
    <w:rsid w:val="007A0338"/>
    <w:rsid w:val="007A0E91"/>
    <w:rsid w:val="007B19B4"/>
    <w:rsid w:val="007C09BF"/>
    <w:rsid w:val="007C19F6"/>
    <w:rsid w:val="007C6F2F"/>
    <w:rsid w:val="007D1967"/>
    <w:rsid w:val="007D4095"/>
    <w:rsid w:val="007D4B7F"/>
    <w:rsid w:val="007D4CEA"/>
    <w:rsid w:val="007D6593"/>
    <w:rsid w:val="007E111C"/>
    <w:rsid w:val="007E25F2"/>
    <w:rsid w:val="007E3F98"/>
    <w:rsid w:val="007E45A5"/>
    <w:rsid w:val="007F0607"/>
    <w:rsid w:val="007F2533"/>
    <w:rsid w:val="007F4359"/>
    <w:rsid w:val="007F4F51"/>
    <w:rsid w:val="007F6759"/>
    <w:rsid w:val="007F7831"/>
    <w:rsid w:val="007F7FF3"/>
    <w:rsid w:val="00801AF8"/>
    <w:rsid w:val="00802D10"/>
    <w:rsid w:val="00803342"/>
    <w:rsid w:val="0080577B"/>
    <w:rsid w:val="0081182E"/>
    <w:rsid w:val="0081485E"/>
    <w:rsid w:val="00815EE7"/>
    <w:rsid w:val="008176C4"/>
    <w:rsid w:val="00820A81"/>
    <w:rsid w:val="00823861"/>
    <w:rsid w:val="00824642"/>
    <w:rsid w:val="00824851"/>
    <w:rsid w:val="00827A49"/>
    <w:rsid w:val="00831504"/>
    <w:rsid w:val="0083165A"/>
    <w:rsid w:val="00831A3F"/>
    <w:rsid w:val="00844319"/>
    <w:rsid w:val="00844BC6"/>
    <w:rsid w:val="0084662E"/>
    <w:rsid w:val="008472BC"/>
    <w:rsid w:val="00852DD8"/>
    <w:rsid w:val="00853A63"/>
    <w:rsid w:val="00856549"/>
    <w:rsid w:val="00857CCD"/>
    <w:rsid w:val="00860A59"/>
    <w:rsid w:val="0086164C"/>
    <w:rsid w:val="008618B6"/>
    <w:rsid w:val="008633DA"/>
    <w:rsid w:val="00870FEF"/>
    <w:rsid w:val="00876EC1"/>
    <w:rsid w:val="00881102"/>
    <w:rsid w:val="008843FD"/>
    <w:rsid w:val="00885AEA"/>
    <w:rsid w:val="00885C74"/>
    <w:rsid w:val="008862D8"/>
    <w:rsid w:val="00886E1A"/>
    <w:rsid w:val="00887B75"/>
    <w:rsid w:val="008901A0"/>
    <w:rsid w:val="0089245D"/>
    <w:rsid w:val="008924D8"/>
    <w:rsid w:val="008926DC"/>
    <w:rsid w:val="00892ACB"/>
    <w:rsid w:val="00893640"/>
    <w:rsid w:val="00893A11"/>
    <w:rsid w:val="00897047"/>
    <w:rsid w:val="008A0B18"/>
    <w:rsid w:val="008A388C"/>
    <w:rsid w:val="008A49DC"/>
    <w:rsid w:val="008A62F4"/>
    <w:rsid w:val="008B16E0"/>
    <w:rsid w:val="008B21D9"/>
    <w:rsid w:val="008B380E"/>
    <w:rsid w:val="008B4B0A"/>
    <w:rsid w:val="008C4DBF"/>
    <w:rsid w:val="008C611D"/>
    <w:rsid w:val="008C741F"/>
    <w:rsid w:val="008D0ACA"/>
    <w:rsid w:val="008D228F"/>
    <w:rsid w:val="008D2756"/>
    <w:rsid w:val="008D3183"/>
    <w:rsid w:val="008D3482"/>
    <w:rsid w:val="008D5370"/>
    <w:rsid w:val="008E16A7"/>
    <w:rsid w:val="008E2917"/>
    <w:rsid w:val="008E29F9"/>
    <w:rsid w:val="008E4A14"/>
    <w:rsid w:val="008E50F7"/>
    <w:rsid w:val="008E53FD"/>
    <w:rsid w:val="008E63AE"/>
    <w:rsid w:val="008F07B0"/>
    <w:rsid w:val="008F330A"/>
    <w:rsid w:val="008F35BB"/>
    <w:rsid w:val="00906A7F"/>
    <w:rsid w:val="00906D51"/>
    <w:rsid w:val="00907ADA"/>
    <w:rsid w:val="009118C4"/>
    <w:rsid w:val="009123B3"/>
    <w:rsid w:val="00914F07"/>
    <w:rsid w:val="009175B4"/>
    <w:rsid w:val="009206BB"/>
    <w:rsid w:val="00920C5A"/>
    <w:rsid w:val="009232FE"/>
    <w:rsid w:val="009240F4"/>
    <w:rsid w:val="0092472B"/>
    <w:rsid w:val="009278D1"/>
    <w:rsid w:val="009327D6"/>
    <w:rsid w:val="00935D96"/>
    <w:rsid w:val="00937ABE"/>
    <w:rsid w:val="00940114"/>
    <w:rsid w:val="00943E8D"/>
    <w:rsid w:val="00944B05"/>
    <w:rsid w:val="00945316"/>
    <w:rsid w:val="00945802"/>
    <w:rsid w:val="00947225"/>
    <w:rsid w:val="00955B5C"/>
    <w:rsid w:val="0096004C"/>
    <w:rsid w:val="00961552"/>
    <w:rsid w:val="0096156A"/>
    <w:rsid w:val="00961B81"/>
    <w:rsid w:val="00962279"/>
    <w:rsid w:val="00963FA8"/>
    <w:rsid w:val="00964B10"/>
    <w:rsid w:val="0096782B"/>
    <w:rsid w:val="00970103"/>
    <w:rsid w:val="00972C1E"/>
    <w:rsid w:val="0097515E"/>
    <w:rsid w:val="0097563D"/>
    <w:rsid w:val="00975CEB"/>
    <w:rsid w:val="009809A7"/>
    <w:rsid w:val="009845FA"/>
    <w:rsid w:val="00985988"/>
    <w:rsid w:val="00985C7E"/>
    <w:rsid w:val="0098630C"/>
    <w:rsid w:val="00987C9D"/>
    <w:rsid w:val="00990C23"/>
    <w:rsid w:val="00993D46"/>
    <w:rsid w:val="00995485"/>
    <w:rsid w:val="009A0A5E"/>
    <w:rsid w:val="009A1D89"/>
    <w:rsid w:val="009A3040"/>
    <w:rsid w:val="009A38BD"/>
    <w:rsid w:val="009A5083"/>
    <w:rsid w:val="009A50EC"/>
    <w:rsid w:val="009A51DD"/>
    <w:rsid w:val="009A5F56"/>
    <w:rsid w:val="009B04A5"/>
    <w:rsid w:val="009B3800"/>
    <w:rsid w:val="009B4E2D"/>
    <w:rsid w:val="009B6A3C"/>
    <w:rsid w:val="009C4A78"/>
    <w:rsid w:val="009D2E5A"/>
    <w:rsid w:val="009D71D8"/>
    <w:rsid w:val="009E12C1"/>
    <w:rsid w:val="009E3979"/>
    <w:rsid w:val="009E6A9F"/>
    <w:rsid w:val="009E6F7F"/>
    <w:rsid w:val="009F108E"/>
    <w:rsid w:val="009F3087"/>
    <w:rsid w:val="00A0399E"/>
    <w:rsid w:val="00A056D1"/>
    <w:rsid w:val="00A05DB7"/>
    <w:rsid w:val="00A07369"/>
    <w:rsid w:val="00A10BF1"/>
    <w:rsid w:val="00A12C4C"/>
    <w:rsid w:val="00A13E2B"/>
    <w:rsid w:val="00A14720"/>
    <w:rsid w:val="00A207DB"/>
    <w:rsid w:val="00A213CA"/>
    <w:rsid w:val="00A26597"/>
    <w:rsid w:val="00A270A2"/>
    <w:rsid w:val="00A3202C"/>
    <w:rsid w:val="00A3352C"/>
    <w:rsid w:val="00A345D7"/>
    <w:rsid w:val="00A3480F"/>
    <w:rsid w:val="00A3505A"/>
    <w:rsid w:val="00A42EAC"/>
    <w:rsid w:val="00A500BB"/>
    <w:rsid w:val="00A566DD"/>
    <w:rsid w:val="00A60092"/>
    <w:rsid w:val="00A60499"/>
    <w:rsid w:val="00A61746"/>
    <w:rsid w:val="00A646DC"/>
    <w:rsid w:val="00A65978"/>
    <w:rsid w:val="00A73C14"/>
    <w:rsid w:val="00A74728"/>
    <w:rsid w:val="00A75B13"/>
    <w:rsid w:val="00A83E46"/>
    <w:rsid w:val="00A84530"/>
    <w:rsid w:val="00A86EB8"/>
    <w:rsid w:val="00A87030"/>
    <w:rsid w:val="00A90FAE"/>
    <w:rsid w:val="00A917DA"/>
    <w:rsid w:val="00A91A02"/>
    <w:rsid w:val="00A91C88"/>
    <w:rsid w:val="00A972A0"/>
    <w:rsid w:val="00AA0786"/>
    <w:rsid w:val="00AB37D2"/>
    <w:rsid w:val="00AB4DE6"/>
    <w:rsid w:val="00AB648E"/>
    <w:rsid w:val="00AB7127"/>
    <w:rsid w:val="00AC0F86"/>
    <w:rsid w:val="00AC28FD"/>
    <w:rsid w:val="00AC5AD5"/>
    <w:rsid w:val="00AD02F5"/>
    <w:rsid w:val="00AD03C6"/>
    <w:rsid w:val="00AD0706"/>
    <w:rsid w:val="00AD3DCA"/>
    <w:rsid w:val="00AD5543"/>
    <w:rsid w:val="00AD6565"/>
    <w:rsid w:val="00AE0BA9"/>
    <w:rsid w:val="00AE3AB8"/>
    <w:rsid w:val="00AE422D"/>
    <w:rsid w:val="00B044F6"/>
    <w:rsid w:val="00B05ED8"/>
    <w:rsid w:val="00B07460"/>
    <w:rsid w:val="00B11AD5"/>
    <w:rsid w:val="00B1517C"/>
    <w:rsid w:val="00B15369"/>
    <w:rsid w:val="00B16735"/>
    <w:rsid w:val="00B17118"/>
    <w:rsid w:val="00B17498"/>
    <w:rsid w:val="00B20F4F"/>
    <w:rsid w:val="00B20FD1"/>
    <w:rsid w:val="00B222AC"/>
    <w:rsid w:val="00B24233"/>
    <w:rsid w:val="00B25914"/>
    <w:rsid w:val="00B25CAB"/>
    <w:rsid w:val="00B26E60"/>
    <w:rsid w:val="00B30BFA"/>
    <w:rsid w:val="00B336A2"/>
    <w:rsid w:val="00B3431C"/>
    <w:rsid w:val="00B362E6"/>
    <w:rsid w:val="00B402C8"/>
    <w:rsid w:val="00B437AA"/>
    <w:rsid w:val="00B44417"/>
    <w:rsid w:val="00B44DDD"/>
    <w:rsid w:val="00B46A79"/>
    <w:rsid w:val="00B4725A"/>
    <w:rsid w:val="00B50DA5"/>
    <w:rsid w:val="00B5172A"/>
    <w:rsid w:val="00B51A18"/>
    <w:rsid w:val="00B549F8"/>
    <w:rsid w:val="00B5520A"/>
    <w:rsid w:val="00B5520E"/>
    <w:rsid w:val="00B55ECB"/>
    <w:rsid w:val="00B60D74"/>
    <w:rsid w:val="00B6378C"/>
    <w:rsid w:val="00B63A5C"/>
    <w:rsid w:val="00B72BC3"/>
    <w:rsid w:val="00B7443A"/>
    <w:rsid w:val="00B82232"/>
    <w:rsid w:val="00B82BCF"/>
    <w:rsid w:val="00B84B46"/>
    <w:rsid w:val="00B93659"/>
    <w:rsid w:val="00B93979"/>
    <w:rsid w:val="00B9417E"/>
    <w:rsid w:val="00B946FE"/>
    <w:rsid w:val="00B960DB"/>
    <w:rsid w:val="00BA5502"/>
    <w:rsid w:val="00BA569F"/>
    <w:rsid w:val="00BB7627"/>
    <w:rsid w:val="00BC070F"/>
    <w:rsid w:val="00BC60EA"/>
    <w:rsid w:val="00BD00B7"/>
    <w:rsid w:val="00BD3067"/>
    <w:rsid w:val="00BD6A98"/>
    <w:rsid w:val="00BE2BBD"/>
    <w:rsid w:val="00BE39DD"/>
    <w:rsid w:val="00BE3F94"/>
    <w:rsid w:val="00BE610F"/>
    <w:rsid w:val="00BE64E7"/>
    <w:rsid w:val="00BE70BF"/>
    <w:rsid w:val="00BF07F6"/>
    <w:rsid w:val="00C03E31"/>
    <w:rsid w:val="00C0455D"/>
    <w:rsid w:val="00C0580A"/>
    <w:rsid w:val="00C129F9"/>
    <w:rsid w:val="00C1400B"/>
    <w:rsid w:val="00C144FF"/>
    <w:rsid w:val="00C24420"/>
    <w:rsid w:val="00C25107"/>
    <w:rsid w:val="00C26C31"/>
    <w:rsid w:val="00C362C9"/>
    <w:rsid w:val="00C43B16"/>
    <w:rsid w:val="00C476BA"/>
    <w:rsid w:val="00C50CBE"/>
    <w:rsid w:val="00C51828"/>
    <w:rsid w:val="00C5198F"/>
    <w:rsid w:val="00C523F9"/>
    <w:rsid w:val="00C5523B"/>
    <w:rsid w:val="00C62004"/>
    <w:rsid w:val="00C6210A"/>
    <w:rsid w:val="00C7126B"/>
    <w:rsid w:val="00C717E0"/>
    <w:rsid w:val="00C74005"/>
    <w:rsid w:val="00C7739D"/>
    <w:rsid w:val="00C77AF2"/>
    <w:rsid w:val="00C8023D"/>
    <w:rsid w:val="00C817C9"/>
    <w:rsid w:val="00C83447"/>
    <w:rsid w:val="00C85ADF"/>
    <w:rsid w:val="00C8707A"/>
    <w:rsid w:val="00C90679"/>
    <w:rsid w:val="00C95489"/>
    <w:rsid w:val="00C97BA7"/>
    <w:rsid w:val="00CA4DEC"/>
    <w:rsid w:val="00CB006D"/>
    <w:rsid w:val="00CB075F"/>
    <w:rsid w:val="00CB07EE"/>
    <w:rsid w:val="00CB37C2"/>
    <w:rsid w:val="00CB4271"/>
    <w:rsid w:val="00CB439B"/>
    <w:rsid w:val="00CB4FF4"/>
    <w:rsid w:val="00CB6DCB"/>
    <w:rsid w:val="00CC45AD"/>
    <w:rsid w:val="00CC49E8"/>
    <w:rsid w:val="00CC74B3"/>
    <w:rsid w:val="00CD0EA3"/>
    <w:rsid w:val="00CD356C"/>
    <w:rsid w:val="00CD4E38"/>
    <w:rsid w:val="00CD5958"/>
    <w:rsid w:val="00CD71C5"/>
    <w:rsid w:val="00CE0A3B"/>
    <w:rsid w:val="00CE0F8F"/>
    <w:rsid w:val="00CE1750"/>
    <w:rsid w:val="00CE1FB0"/>
    <w:rsid w:val="00CE2C8F"/>
    <w:rsid w:val="00CE34E4"/>
    <w:rsid w:val="00CE4153"/>
    <w:rsid w:val="00CE715E"/>
    <w:rsid w:val="00CF2D2D"/>
    <w:rsid w:val="00D01F55"/>
    <w:rsid w:val="00D06927"/>
    <w:rsid w:val="00D06A59"/>
    <w:rsid w:val="00D07AA7"/>
    <w:rsid w:val="00D1360B"/>
    <w:rsid w:val="00D15ACF"/>
    <w:rsid w:val="00D15EBB"/>
    <w:rsid w:val="00D20599"/>
    <w:rsid w:val="00D208C0"/>
    <w:rsid w:val="00D21739"/>
    <w:rsid w:val="00D227F4"/>
    <w:rsid w:val="00D22B78"/>
    <w:rsid w:val="00D22E4B"/>
    <w:rsid w:val="00D2673A"/>
    <w:rsid w:val="00D27C10"/>
    <w:rsid w:val="00D312A1"/>
    <w:rsid w:val="00D31908"/>
    <w:rsid w:val="00D31D80"/>
    <w:rsid w:val="00D32814"/>
    <w:rsid w:val="00D33045"/>
    <w:rsid w:val="00D35083"/>
    <w:rsid w:val="00D4144F"/>
    <w:rsid w:val="00D4380B"/>
    <w:rsid w:val="00D44AE1"/>
    <w:rsid w:val="00D44F58"/>
    <w:rsid w:val="00D4548F"/>
    <w:rsid w:val="00D471C3"/>
    <w:rsid w:val="00D51D14"/>
    <w:rsid w:val="00D57AC4"/>
    <w:rsid w:val="00D611D4"/>
    <w:rsid w:val="00D637B7"/>
    <w:rsid w:val="00D65BD9"/>
    <w:rsid w:val="00D6791B"/>
    <w:rsid w:val="00D73940"/>
    <w:rsid w:val="00D76468"/>
    <w:rsid w:val="00D7655F"/>
    <w:rsid w:val="00D81BEF"/>
    <w:rsid w:val="00D81E5E"/>
    <w:rsid w:val="00D8258C"/>
    <w:rsid w:val="00D83D3A"/>
    <w:rsid w:val="00D90664"/>
    <w:rsid w:val="00DA1841"/>
    <w:rsid w:val="00DA5841"/>
    <w:rsid w:val="00DB0AF7"/>
    <w:rsid w:val="00DB13F2"/>
    <w:rsid w:val="00DB44B2"/>
    <w:rsid w:val="00DB5DA3"/>
    <w:rsid w:val="00DB6471"/>
    <w:rsid w:val="00DC2AA3"/>
    <w:rsid w:val="00DC4692"/>
    <w:rsid w:val="00DC7B30"/>
    <w:rsid w:val="00DC7F74"/>
    <w:rsid w:val="00DD0233"/>
    <w:rsid w:val="00DD264B"/>
    <w:rsid w:val="00DD2885"/>
    <w:rsid w:val="00DD2D51"/>
    <w:rsid w:val="00DD6557"/>
    <w:rsid w:val="00DE07BC"/>
    <w:rsid w:val="00DE0BA8"/>
    <w:rsid w:val="00DE174C"/>
    <w:rsid w:val="00DE546D"/>
    <w:rsid w:val="00DE550E"/>
    <w:rsid w:val="00DE603B"/>
    <w:rsid w:val="00DF3645"/>
    <w:rsid w:val="00DF3970"/>
    <w:rsid w:val="00DF4CD8"/>
    <w:rsid w:val="00DF5EDA"/>
    <w:rsid w:val="00DF65CF"/>
    <w:rsid w:val="00E00196"/>
    <w:rsid w:val="00E015E1"/>
    <w:rsid w:val="00E0324E"/>
    <w:rsid w:val="00E04324"/>
    <w:rsid w:val="00E10318"/>
    <w:rsid w:val="00E1041F"/>
    <w:rsid w:val="00E13BC1"/>
    <w:rsid w:val="00E14088"/>
    <w:rsid w:val="00E16E33"/>
    <w:rsid w:val="00E21306"/>
    <w:rsid w:val="00E23D8C"/>
    <w:rsid w:val="00E24815"/>
    <w:rsid w:val="00E306CB"/>
    <w:rsid w:val="00E31DA8"/>
    <w:rsid w:val="00E374E4"/>
    <w:rsid w:val="00E37CDB"/>
    <w:rsid w:val="00E411E4"/>
    <w:rsid w:val="00E412E7"/>
    <w:rsid w:val="00E41349"/>
    <w:rsid w:val="00E41377"/>
    <w:rsid w:val="00E42AEE"/>
    <w:rsid w:val="00E5185A"/>
    <w:rsid w:val="00E51E7A"/>
    <w:rsid w:val="00E522B4"/>
    <w:rsid w:val="00E537BF"/>
    <w:rsid w:val="00E53B95"/>
    <w:rsid w:val="00E548BA"/>
    <w:rsid w:val="00E6009C"/>
    <w:rsid w:val="00E609ED"/>
    <w:rsid w:val="00E62312"/>
    <w:rsid w:val="00E6395D"/>
    <w:rsid w:val="00E6593F"/>
    <w:rsid w:val="00E66641"/>
    <w:rsid w:val="00E7220C"/>
    <w:rsid w:val="00E73733"/>
    <w:rsid w:val="00E737E9"/>
    <w:rsid w:val="00E7707C"/>
    <w:rsid w:val="00E8747E"/>
    <w:rsid w:val="00E90CAB"/>
    <w:rsid w:val="00E91FB0"/>
    <w:rsid w:val="00E95416"/>
    <w:rsid w:val="00E9701E"/>
    <w:rsid w:val="00E9765A"/>
    <w:rsid w:val="00EA0C74"/>
    <w:rsid w:val="00EA0DD9"/>
    <w:rsid w:val="00EA0E0D"/>
    <w:rsid w:val="00EA18D8"/>
    <w:rsid w:val="00EA2076"/>
    <w:rsid w:val="00EA5915"/>
    <w:rsid w:val="00EA722A"/>
    <w:rsid w:val="00EB1B23"/>
    <w:rsid w:val="00EB258C"/>
    <w:rsid w:val="00EC4C88"/>
    <w:rsid w:val="00EC72FF"/>
    <w:rsid w:val="00ED0665"/>
    <w:rsid w:val="00ED1AF6"/>
    <w:rsid w:val="00ED4177"/>
    <w:rsid w:val="00ED4331"/>
    <w:rsid w:val="00EE04E6"/>
    <w:rsid w:val="00EE0C32"/>
    <w:rsid w:val="00EE4358"/>
    <w:rsid w:val="00EE5743"/>
    <w:rsid w:val="00EF100B"/>
    <w:rsid w:val="00EF20F1"/>
    <w:rsid w:val="00EF49D1"/>
    <w:rsid w:val="00EF6377"/>
    <w:rsid w:val="00F00282"/>
    <w:rsid w:val="00F0081C"/>
    <w:rsid w:val="00F018D3"/>
    <w:rsid w:val="00F018F8"/>
    <w:rsid w:val="00F02840"/>
    <w:rsid w:val="00F03551"/>
    <w:rsid w:val="00F05346"/>
    <w:rsid w:val="00F129D6"/>
    <w:rsid w:val="00F156CE"/>
    <w:rsid w:val="00F20714"/>
    <w:rsid w:val="00F25FCC"/>
    <w:rsid w:val="00F30886"/>
    <w:rsid w:val="00F30C03"/>
    <w:rsid w:val="00F30E43"/>
    <w:rsid w:val="00F31A8B"/>
    <w:rsid w:val="00F3450C"/>
    <w:rsid w:val="00F348F9"/>
    <w:rsid w:val="00F3596A"/>
    <w:rsid w:val="00F35E55"/>
    <w:rsid w:val="00F3638B"/>
    <w:rsid w:val="00F45BB8"/>
    <w:rsid w:val="00F45D50"/>
    <w:rsid w:val="00F45F92"/>
    <w:rsid w:val="00F468FF"/>
    <w:rsid w:val="00F512A4"/>
    <w:rsid w:val="00F51D13"/>
    <w:rsid w:val="00F551EF"/>
    <w:rsid w:val="00F604E7"/>
    <w:rsid w:val="00F6573E"/>
    <w:rsid w:val="00F66122"/>
    <w:rsid w:val="00F73A4A"/>
    <w:rsid w:val="00F73C0D"/>
    <w:rsid w:val="00F760BB"/>
    <w:rsid w:val="00F778DE"/>
    <w:rsid w:val="00F81CB6"/>
    <w:rsid w:val="00F83248"/>
    <w:rsid w:val="00F83DA6"/>
    <w:rsid w:val="00F85423"/>
    <w:rsid w:val="00F87AD2"/>
    <w:rsid w:val="00F87EB8"/>
    <w:rsid w:val="00F929D3"/>
    <w:rsid w:val="00F940E9"/>
    <w:rsid w:val="00F97548"/>
    <w:rsid w:val="00FA022D"/>
    <w:rsid w:val="00FA2A31"/>
    <w:rsid w:val="00FA2AC1"/>
    <w:rsid w:val="00FA540D"/>
    <w:rsid w:val="00FA7422"/>
    <w:rsid w:val="00FA76B3"/>
    <w:rsid w:val="00FA76DA"/>
    <w:rsid w:val="00FB124B"/>
    <w:rsid w:val="00FB2D69"/>
    <w:rsid w:val="00FC3848"/>
    <w:rsid w:val="00FC3B42"/>
    <w:rsid w:val="00FC4BC3"/>
    <w:rsid w:val="00FD0ACD"/>
    <w:rsid w:val="00FD1479"/>
    <w:rsid w:val="00FD21F5"/>
    <w:rsid w:val="00FD4876"/>
    <w:rsid w:val="00FD5FB4"/>
    <w:rsid w:val="00FE69CC"/>
    <w:rsid w:val="00FE7A4B"/>
    <w:rsid w:val="00FF0431"/>
    <w:rsid w:val="00FF27FF"/>
    <w:rsid w:val="00FF525D"/>
    <w:rsid w:val="54F2D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3FBED6"/>
  <w15:chartTrackingRefBased/>
  <w15:docId w15:val="{E688E24A-685E-489D-A355-9D5D3AFE5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8B6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0E4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aliases w:val="1.1. Nagłówek 2"/>
    <w:basedOn w:val="Normalny"/>
    <w:next w:val="Normalny"/>
    <w:link w:val="Nagwek2Znak"/>
    <w:qFormat/>
    <w:rsid w:val="008633D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30E4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F18D9"/>
    <w:pPr>
      <w:keepNext/>
      <w:jc w:val="center"/>
      <w:outlineLvl w:val="3"/>
    </w:pPr>
    <w:rPr>
      <w:rFonts w:ascii="Arial Narrow" w:hAnsi="Arial Narrow"/>
      <w:b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30E4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1.1. Nagłówek 2 Znak"/>
    <w:link w:val="Nagwek2"/>
    <w:rsid w:val="008633D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30E4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2F18D9"/>
    <w:rPr>
      <w:rFonts w:ascii="Arial Narrow" w:eastAsia="Times New Roman" w:hAnsi="Arial Narrow" w:cs="Times New Roman"/>
      <w:b/>
      <w:sz w:val="28"/>
      <w:szCs w:val="24"/>
      <w:lang w:eastAsia="pl-PL"/>
    </w:rPr>
  </w:style>
  <w:style w:type="paragraph" w:styleId="Nagwek">
    <w:name w:val="header"/>
    <w:basedOn w:val="Normalny"/>
    <w:link w:val="NagwekZnak"/>
    <w:rsid w:val="008618B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8618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618B6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8618B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618B6"/>
  </w:style>
  <w:style w:type="paragraph" w:styleId="Tekstdymka">
    <w:name w:val="Balloon Text"/>
    <w:basedOn w:val="Normalny"/>
    <w:link w:val="TekstdymkaZnak"/>
    <w:uiPriority w:val="99"/>
    <w:semiHidden/>
    <w:unhideWhenUsed/>
    <w:rsid w:val="008618B6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618B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2F18D9"/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2F18D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2F18D9"/>
    <w:pPr>
      <w:jc w:val="both"/>
    </w:pPr>
    <w:rPr>
      <w:sz w:val="20"/>
      <w:szCs w:val="20"/>
      <w:lang w:val="x-none"/>
    </w:rPr>
  </w:style>
  <w:style w:type="character" w:customStyle="1" w:styleId="Tekstpodstawowy2Znak">
    <w:name w:val="Tekst podstawowy 2 Znak"/>
    <w:link w:val="Tekstpodstawowy2"/>
    <w:semiHidden/>
    <w:rsid w:val="002F18D9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2F18D9"/>
    <w:pPr>
      <w:ind w:firstLine="284"/>
      <w:jc w:val="both"/>
    </w:pPr>
    <w:rPr>
      <w:sz w:val="20"/>
      <w:szCs w:val="20"/>
      <w:lang w:val="x-none"/>
    </w:rPr>
  </w:style>
  <w:style w:type="character" w:customStyle="1" w:styleId="Tekstpodstawowywcity2Znak">
    <w:name w:val="Tekst podstawowy wcięty 2 Znak"/>
    <w:link w:val="Tekstpodstawowywcity2"/>
    <w:semiHidden/>
    <w:rsid w:val="002F18D9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semiHidden/>
    <w:rsid w:val="002F18D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rsid w:val="002F18D9"/>
    <w:pPr>
      <w:spacing w:line="360" w:lineRule="auto"/>
      <w:jc w:val="center"/>
    </w:pPr>
    <w:rPr>
      <w:b/>
      <w:bCs/>
      <w:lang w:val="x-none"/>
    </w:rPr>
  </w:style>
  <w:style w:type="character" w:customStyle="1" w:styleId="Tekstpodstawowy3Znak">
    <w:name w:val="Tekst podstawowy 3 Znak"/>
    <w:link w:val="Tekstpodstawowy3"/>
    <w:semiHidden/>
    <w:rsid w:val="002F18D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2F18D9"/>
    <w:rPr>
      <w:vertAlign w:val="superscript"/>
    </w:rPr>
  </w:style>
  <w:style w:type="paragraph" w:styleId="Listapunktowana2">
    <w:name w:val="List Bullet 2"/>
    <w:basedOn w:val="Normalny"/>
    <w:autoRedefine/>
    <w:semiHidden/>
    <w:rsid w:val="001122E8"/>
    <w:pPr>
      <w:tabs>
        <w:tab w:val="left" w:pos="0"/>
      </w:tabs>
      <w:jc w:val="both"/>
    </w:pPr>
    <w:rPr>
      <w:rFonts w:ascii="Verdana" w:hAnsi="Verdana"/>
      <w:sz w:val="20"/>
      <w:szCs w:val="20"/>
    </w:rPr>
  </w:style>
  <w:style w:type="paragraph" w:customStyle="1" w:styleId="TekstprzypisudolnegoPodrozdzia">
    <w:name w:val="Tekst przypisu dolnego.Podrozdział"/>
    <w:basedOn w:val="Normalny"/>
    <w:rsid w:val="002F18D9"/>
    <w:rPr>
      <w:sz w:val="20"/>
      <w:szCs w:val="20"/>
    </w:rPr>
  </w:style>
  <w:style w:type="paragraph" w:customStyle="1" w:styleId="Styl1">
    <w:name w:val="Styl1"/>
    <w:basedOn w:val="Normalny"/>
    <w:next w:val="Listapunktowana2"/>
    <w:autoRedefine/>
    <w:rsid w:val="006F3C5A"/>
    <w:pPr>
      <w:numPr>
        <w:numId w:val="3"/>
      </w:numPr>
      <w:jc w:val="both"/>
    </w:pPr>
    <w:rPr>
      <w:rFonts w:ascii="Verdana" w:hAnsi="Verdana"/>
      <w:sz w:val="20"/>
      <w:szCs w:val="20"/>
      <w:u w:val="single"/>
    </w:rPr>
  </w:style>
  <w:style w:type="paragraph" w:styleId="Podtytu">
    <w:name w:val="Subtitle"/>
    <w:basedOn w:val="Normalny"/>
    <w:link w:val="PodtytuZnak"/>
    <w:qFormat/>
    <w:rsid w:val="002F18D9"/>
    <w:pPr>
      <w:jc w:val="center"/>
    </w:pPr>
    <w:rPr>
      <w:b/>
      <w:bCs/>
      <w:sz w:val="28"/>
      <w:lang w:val="x-none"/>
    </w:rPr>
  </w:style>
  <w:style w:type="character" w:customStyle="1" w:styleId="PodtytuZnak">
    <w:name w:val="Podtytuł Znak"/>
    <w:link w:val="Podtytu"/>
    <w:rsid w:val="002F18D9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71F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F3C5A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6F3C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B51A18"/>
    <w:pPr>
      <w:spacing w:after="120"/>
      <w:jc w:val="center"/>
    </w:pPr>
    <w:rPr>
      <w:b/>
      <w:szCs w:val="20"/>
      <w:lang w:val="x-none" w:eastAsia="x-none"/>
    </w:rPr>
  </w:style>
  <w:style w:type="character" w:customStyle="1" w:styleId="TytuZnak">
    <w:name w:val="Tytuł Znak"/>
    <w:link w:val="Tytu"/>
    <w:rsid w:val="00B51A18"/>
    <w:rPr>
      <w:rFonts w:ascii="Times New Roman" w:eastAsia="Times New Roman" w:hAnsi="Times New Roman"/>
      <w:b/>
      <w:sz w:val="24"/>
    </w:rPr>
  </w:style>
  <w:style w:type="paragraph" w:customStyle="1" w:styleId="Pisma">
    <w:name w:val="Pisma"/>
    <w:basedOn w:val="Normalny"/>
    <w:rsid w:val="00F30E43"/>
    <w:pPr>
      <w:jc w:val="both"/>
    </w:pPr>
    <w:rPr>
      <w:szCs w:val="20"/>
    </w:rPr>
  </w:style>
  <w:style w:type="table" w:styleId="Tabela-Siatka">
    <w:name w:val="Table Grid"/>
    <w:basedOn w:val="Standardowy"/>
    <w:rsid w:val="008633DA"/>
    <w:pPr>
      <w:suppressAutoHyphens/>
      <w:jc w:val="right"/>
    </w:pPr>
    <w:rPr>
      <w:rFonts w:ascii="Georgia" w:eastAsia="Times New Roman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TekstprzypisukocowegoZnak">
    <w:name w:val="Tekst przypisu końcowego Znak"/>
    <w:link w:val="Tekstprzypisukocowego"/>
    <w:uiPriority w:val="99"/>
    <w:semiHidden/>
    <w:rsid w:val="008633DA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33DA"/>
    <w:rPr>
      <w:sz w:val="20"/>
      <w:szCs w:val="20"/>
      <w:lang w:val="x-none" w:eastAsia="x-none"/>
    </w:rPr>
  </w:style>
  <w:style w:type="character" w:styleId="Odwoaniedokomentarza">
    <w:name w:val="annotation reference"/>
    <w:uiPriority w:val="99"/>
    <w:semiHidden/>
    <w:unhideWhenUsed/>
    <w:rsid w:val="00DB0A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0AF7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DB0AF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0A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B0AF7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886E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99F53-BDC2-4192-8B28-A3E4E01A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1484</Words>
  <Characters>8909</Characters>
  <Application>Microsoft Office Word</Application>
  <DocSecurity>0</DocSecurity>
  <Lines>74</Lines>
  <Paragraphs>20</Paragraphs>
  <ScaleCrop>false</ScaleCrop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do kontroli trwałości</dc:title>
  <dc:subject/>
  <dc:creator/>
  <cp:keywords/>
  <dc:description/>
  <cp:lastModifiedBy>michal.mol</cp:lastModifiedBy>
  <cp:revision>610</cp:revision>
  <cp:lastPrinted>2011-05-10T20:17:00Z</cp:lastPrinted>
  <dcterms:created xsi:type="dcterms:W3CDTF">2021-06-17T08:54:00Z</dcterms:created>
  <dcterms:modified xsi:type="dcterms:W3CDTF">2021-07-21T05:56:00Z</dcterms:modified>
</cp:coreProperties>
</file>